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1FC3F" w14:textId="7F25E37E" w:rsidR="00003A38" w:rsidRPr="009D566D" w:rsidRDefault="0048031E" w:rsidP="0048031E">
      <w:pPr>
        <w:spacing w:before="0" w:after="0" w:line="240" w:lineRule="auto"/>
        <w:jc w:val="right"/>
        <w:rPr>
          <w:rFonts w:ascii="Arial" w:eastAsia="Times New Roman" w:hAnsi="Arial" w:cs="Arial"/>
          <w:color w:val="000000"/>
          <w:szCs w:val="24"/>
          <w:lang w:val="sr-Latn-BA"/>
        </w:rPr>
      </w:pPr>
      <w:r w:rsidRPr="009D566D">
        <w:rPr>
          <w:rFonts w:ascii="Arial" w:eastAsia="Times New Roman" w:hAnsi="Arial" w:cs="Arial"/>
          <w:color w:val="000000"/>
          <w:szCs w:val="24"/>
          <w:lang w:val="sr-Latn-BA"/>
        </w:rPr>
        <w:t>Obrazac 3</w:t>
      </w:r>
    </w:p>
    <w:p w14:paraId="2DF9EE26" w14:textId="0697D9E8" w:rsidR="00003A38" w:rsidRPr="009D566D" w:rsidRDefault="00003A38" w:rsidP="00DD07DB">
      <w:pPr>
        <w:spacing w:before="0" w:after="0" w:line="240" w:lineRule="auto"/>
        <w:rPr>
          <w:rFonts w:ascii="Arial" w:eastAsia="Times New Roman" w:hAnsi="Arial" w:cs="Arial"/>
          <w:color w:val="000000"/>
          <w:szCs w:val="24"/>
          <w:lang w:val="sr-Latn-BA"/>
        </w:rPr>
      </w:pPr>
    </w:p>
    <w:p w14:paraId="0A8F5048" w14:textId="77777777" w:rsidR="00BA59F5" w:rsidRPr="009D566D" w:rsidRDefault="00BA59F5" w:rsidP="00DD07DB">
      <w:pPr>
        <w:spacing w:before="0" w:after="0" w:line="240" w:lineRule="auto"/>
        <w:rPr>
          <w:rFonts w:ascii="Arial" w:eastAsia="Times New Roman" w:hAnsi="Arial" w:cs="Arial"/>
          <w:color w:val="000000"/>
          <w:szCs w:val="24"/>
          <w:lang w:val="sr-Latn-BA"/>
        </w:rPr>
      </w:pPr>
    </w:p>
    <w:p w14:paraId="35946CDB" w14:textId="10789369" w:rsidR="0048031E" w:rsidRPr="00FA05CE" w:rsidRDefault="003A5001" w:rsidP="00A2410D">
      <w:pPr>
        <w:widowControl w:val="0"/>
        <w:autoSpaceDE w:val="0"/>
        <w:autoSpaceDN w:val="0"/>
        <w:spacing w:before="0" w:after="0" w:line="240" w:lineRule="auto"/>
        <w:jc w:val="center"/>
        <w:rPr>
          <w:rFonts w:ascii="Arial" w:eastAsia="Times New Roman" w:hAnsi="Arial" w:cs="Arial"/>
          <w:b/>
          <w:color w:val="000000"/>
          <w:szCs w:val="24"/>
        </w:rPr>
      </w:pPr>
      <w:r w:rsidRPr="00FA05CE">
        <w:rPr>
          <w:rFonts w:ascii="Arial" w:eastAsia="Times New Roman" w:hAnsi="Arial" w:cs="Arial"/>
          <w:b/>
          <w:bCs/>
          <w:szCs w:val="24"/>
        </w:rPr>
        <w:t xml:space="preserve">PROGRAM JAVNE RASPRAVE O TEKSTU </w:t>
      </w:r>
      <w:r w:rsidRPr="00FA05CE">
        <w:rPr>
          <w:rFonts w:ascii="Arial" w:eastAsia="Times New Roman" w:hAnsi="Arial" w:cs="Arial"/>
          <w:b/>
          <w:color w:val="000000"/>
          <w:szCs w:val="24"/>
        </w:rPr>
        <w:t>NACRTA ZAKONA, ODNOSNO STRATEGIJE</w:t>
      </w:r>
    </w:p>
    <w:p w14:paraId="172CAEA1" w14:textId="77777777" w:rsidR="0048031E" w:rsidRPr="009D566D" w:rsidRDefault="0048031E" w:rsidP="0048031E">
      <w:pPr>
        <w:widowControl w:val="0"/>
        <w:autoSpaceDE w:val="0"/>
        <w:autoSpaceDN w:val="0"/>
        <w:spacing w:before="0" w:after="0" w:line="240" w:lineRule="auto"/>
        <w:jc w:val="center"/>
        <w:rPr>
          <w:rFonts w:ascii="Arial" w:eastAsia="Times New Roman" w:hAnsi="Arial" w:cs="Arial"/>
          <w:b/>
          <w:color w:val="000000"/>
          <w:szCs w:val="24"/>
        </w:rPr>
      </w:pPr>
    </w:p>
    <w:p w14:paraId="7E493569" w14:textId="6FEF5479" w:rsidR="0048031E" w:rsidRPr="0048031E" w:rsidRDefault="003A5001" w:rsidP="0048031E">
      <w:pPr>
        <w:widowControl w:val="0"/>
        <w:autoSpaceDE w:val="0"/>
        <w:autoSpaceDN w:val="0"/>
        <w:spacing w:before="0" w:after="0" w:line="240" w:lineRule="auto"/>
        <w:jc w:val="center"/>
        <w:rPr>
          <w:rFonts w:ascii="Arial" w:eastAsia="Times New Roman" w:hAnsi="Arial" w:cs="Arial"/>
          <w:b/>
          <w:bCs/>
          <w:szCs w:val="24"/>
          <w:u w:val="single"/>
        </w:rPr>
      </w:pPr>
      <w:r>
        <w:rPr>
          <w:rFonts w:ascii="Arial" w:eastAsia="Times New Roman" w:hAnsi="Arial" w:cs="Arial"/>
          <w:b/>
          <w:color w:val="000000"/>
          <w:szCs w:val="24"/>
          <w:u w:val="single"/>
        </w:rPr>
        <w:t xml:space="preserve">Nacrt zakona o izmjenama i dopunama </w:t>
      </w:r>
      <w:r w:rsidRPr="0048031E">
        <w:rPr>
          <w:rFonts w:ascii="Arial" w:eastAsia="Times New Roman" w:hAnsi="Arial" w:cs="Arial"/>
          <w:b/>
          <w:color w:val="000000"/>
          <w:szCs w:val="24"/>
          <w:u w:val="single"/>
        </w:rPr>
        <w:t>Zakon</w:t>
      </w:r>
      <w:r>
        <w:rPr>
          <w:rFonts w:ascii="Arial" w:eastAsia="Times New Roman" w:hAnsi="Arial" w:cs="Arial"/>
          <w:b/>
          <w:color w:val="000000"/>
          <w:szCs w:val="24"/>
          <w:u w:val="single"/>
        </w:rPr>
        <w:t>a</w:t>
      </w:r>
      <w:r w:rsidRPr="0048031E">
        <w:rPr>
          <w:rFonts w:ascii="Arial" w:eastAsia="Times New Roman" w:hAnsi="Arial" w:cs="Arial"/>
          <w:b/>
          <w:color w:val="000000"/>
          <w:szCs w:val="24"/>
          <w:u w:val="single"/>
        </w:rPr>
        <w:t xml:space="preserve"> o </w:t>
      </w:r>
      <w:r w:rsidR="006F5E93">
        <w:rPr>
          <w:rFonts w:ascii="Arial" w:eastAsia="Times New Roman" w:hAnsi="Arial" w:cs="Arial"/>
          <w:b/>
          <w:color w:val="000000"/>
          <w:szCs w:val="24"/>
          <w:u w:val="single"/>
        </w:rPr>
        <w:t xml:space="preserve">stečaju </w:t>
      </w:r>
    </w:p>
    <w:p w14:paraId="5992FE18" w14:textId="77777777" w:rsidR="0048031E" w:rsidRPr="0048031E" w:rsidRDefault="0048031E" w:rsidP="0048031E">
      <w:pPr>
        <w:widowControl w:val="0"/>
        <w:autoSpaceDE w:val="0"/>
        <w:autoSpaceDN w:val="0"/>
        <w:spacing w:before="0" w:after="0" w:line="247" w:lineRule="auto"/>
        <w:jc w:val="center"/>
        <w:rPr>
          <w:rFonts w:ascii="Arial" w:eastAsia="Times New Roman" w:hAnsi="Arial" w:cs="Arial"/>
          <w:szCs w:val="24"/>
        </w:rPr>
      </w:pPr>
      <w:r w:rsidRPr="0048031E">
        <w:rPr>
          <w:rFonts w:ascii="Arial" w:eastAsia="Times New Roman" w:hAnsi="Arial" w:cs="Arial"/>
          <w:szCs w:val="24"/>
        </w:rPr>
        <w:t>(naziv nacrta zakona, odnosno strategije koji je predmet javne rasprave)</w:t>
      </w:r>
    </w:p>
    <w:p w14:paraId="772ACFC8" w14:textId="77777777" w:rsidR="0048031E" w:rsidRPr="0048031E" w:rsidRDefault="0048031E" w:rsidP="0048031E">
      <w:pPr>
        <w:widowControl w:val="0"/>
        <w:autoSpaceDE w:val="0"/>
        <w:autoSpaceDN w:val="0"/>
        <w:spacing w:before="0" w:after="0" w:line="247" w:lineRule="auto"/>
        <w:rPr>
          <w:rFonts w:ascii="Arial" w:eastAsia="Times New Roman" w:hAnsi="Arial" w:cs="Arial"/>
          <w:szCs w:val="24"/>
        </w:rPr>
      </w:pPr>
    </w:p>
    <w:p w14:paraId="40722F88" w14:textId="77777777" w:rsidR="0048031E" w:rsidRPr="0048031E" w:rsidRDefault="0048031E" w:rsidP="0048031E">
      <w:pPr>
        <w:widowControl w:val="0"/>
        <w:autoSpaceDE w:val="0"/>
        <w:autoSpaceDN w:val="0"/>
        <w:spacing w:before="0" w:after="0" w:line="247" w:lineRule="auto"/>
        <w:rPr>
          <w:rFonts w:ascii="Arial" w:eastAsia="Times New Roman" w:hAnsi="Arial" w:cs="Arial"/>
          <w:szCs w:val="24"/>
        </w:rPr>
      </w:pPr>
    </w:p>
    <w:p w14:paraId="77964241" w14:textId="5E7CFCA8" w:rsidR="0048031E" w:rsidRPr="003D27B9" w:rsidRDefault="0048031E" w:rsidP="0048031E">
      <w:pPr>
        <w:widowControl w:val="0"/>
        <w:autoSpaceDE w:val="0"/>
        <w:autoSpaceDN w:val="0"/>
        <w:spacing w:before="0" w:after="0" w:line="247" w:lineRule="auto"/>
        <w:rPr>
          <w:rFonts w:ascii="Arial" w:eastAsia="Times New Roman" w:hAnsi="Arial" w:cs="Arial"/>
          <w:szCs w:val="24"/>
        </w:rPr>
      </w:pPr>
      <w:r w:rsidRPr="003D27B9">
        <w:rPr>
          <w:rFonts w:ascii="Arial" w:eastAsia="Times New Roman" w:hAnsi="Arial" w:cs="Arial"/>
          <w:szCs w:val="24"/>
        </w:rPr>
        <w:t xml:space="preserve">Vrijeme trajanja javne rasprave: </w:t>
      </w:r>
      <w:r w:rsidR="00B63A29" w:rsidRPr="003D27B9">
        <w:rPr>
          <w:rFonts w:ascii="Arial" w:eastAsia="Times New Roman" w:hAnsi="Arial" w:cs="Arial"/>
          <w:szCs w:val="24"/>
          <w:u w:val="single"/>
        </w:rPr>
        <w:t>20 dana</w:t>
      </w:r>
      <w:r w:rsidR="003A5001">
        <w:rPr>
          <w:rFonts w:ascii="Arial" w:eastAsia="Times New Roman" w:hAnsi="Arial" w:cs="Arial"/>
          <w:szCs w:val="24"/>
          <w:u w:val="single"/>
        </w:rPr>
        <w:t xml:space="preserve"> od dana objavljivanja javnog poziva</w:t>
      </w:r>
      <w:r w:rsidRPr="003D27B9">
        <w:rPr>
          <w:rFonts w:ascii="Arial" w:eastAsia="Times New Roman" w:hAnsi="Arial" w:cs="Arial"/>
          <w:szCs w:val="24"/>
          <w:u w:val="single"/>
        </w:rPr>
        <w:t>.</w:t>
      </w:r>
    </w:p>
    <w:p w14:paraId="5A78AD40" w14:textId="77777777" w:rsidR="0048031E" w:rsidRPr="0048031E" w:rsidRDefault="0048031E" w:rsidP="0048031E">
      <w:pPr>
        <w:widowControl w:val="0"/>
        <w:autoSpaceDE w:val="0"/>
        <w:autoSpaceDN w:val="0"/>
        <w:spacing w:before="0" w:after="0" w:line="247" w:lineRule="auto"/>
        <w:rPr>
          <w:rFonts w:ascii="Arial" w:eastAsia="Times New Roman" w:hAnsi="Arial" w:cs="Arial"/>
          <w:szCs w:val="24"/>
        </w:rPr>
      </w:pPr>
    </w:p>
    <w:p w14:paraId="7B7E9A20" w14:textId="3DE2ED29" w:rsidR="0048031E" w:rsidRPr="002D0BEA" w:rsidRDefault="0048031E" w:rsidP="0048031E">
      <w:pPr>
        <w:widowControl w:val="0"/>
        <w:autoSpaceDE w:val="0"/>
        <w:autoSpaceDN w:val="0"/>
        <w:spacing w:before="0" w:after="0" w:line="240" w:lineRule="auto"/>
        <w:rPr>
          <w:rFonts w:ascii="Arial" w:eastAsia="Times New Roman" w:hAnsi="Arial" w:cs="Arial"/>
          <w:szCs w:val="24"/>
          <w:u w:val="single"/>
        </w:rPr>
      </w:pPr>
      <w:r w:rsidRPr="0048031E">
        <w:rPr>
          <w:rFonts w:ascii="Arial" w:eastAsia="Times New Roman" w:hAnsi="Arial" w:cs="Arial"/>
          <w:szCs w:val="24"/>
        </w:rPr>
        <w:t>Način sprovođenja javne rasprave</w:t>
      </w:r>
      <w:r w:rsidRPr="002D0BEA">
        <w:rPr>
          <w:rFonts w:ascii="Arial" w:eastAsia="Times New Roman" w:hAnsi="Arial" w:cs="Arial"/>
          <w:szCs w:val="24"/>
        </w:rPr>
        <w:t>:</w:t>
      </w:r>
      <w:r w:rsidRPr="002D0BEA">
        <w:rPr>
          <w:rFonts w:ascii="Arial" w:eastAsia="Times New Roman" w:hAnsi="Arial" w:cs="Arial"/>
          <w:b/>
          <w:szCs w:val="24"/>
        </w:rPr>
        <w:t xml:space="preserve"> </w:t>
      </w:r>
      <w:r w:rsidR="003A5001">
        <w:rPr>
          <w:rFonts w:ascii="Arial" w:eastAsia="Times New Roman" w:hAnsi="Arial" w:cs="Arial"/>
          <w:szCs w:val="24"/>
          <w:u w:val="single"/>
        </w:rPr>
        <w:t>dostavljanjem primjedbi, predloga i sugestija u pisanom ili elektronskom obliku</w:t>
      </w:r>
      <w:r w:rsidRPr="002D0BEA">
        <w:rPr>
          <w:rFonts w:ascii="Arial" w:eastAsia="Times New Roman" w:hAnsi="Arial" w:cs="Arial"/>
          <w:szCs w:val="24"/>
          <w:u w:val="single"/>
        </w:rPr>
        <w:t>.</w:t>
      </w:r>
    </w:p>
    <w:p w14:paraId="42EBC1E0" w14:textId="77777777" w:rsidR="0048031E" w:rsidRPr="0048031E" w:rsidRDefault="0048031E" w:rsidP="0048031E">
      <w:pPr>
        <w:widowControl w:val="0"/>
        <w:autoSpaceDE w:val="0"/>
        <w:autoSpaceDN w:val="0"/>
        <w:spacing w:before="0" w:after="0" w:line="247" w:lineRule="auto"/>
        <w:rPr>
          <w:rFonts w:ascii="Arial" w:eastAsia="Times New Roman" w:hAnsi="Arial" w:cs="Arial"/>
          <w:szCs w:val="24"/>
        </w:rPr>
      </w:pPr>
    </w:p>
    <w:p w14:paraId="697978C7" w14:textId="70F55B9E" w:rsidR="0048031E" w:rsidRPr="0048031E" w:rsidRDefault="0048031E" w:rsidP="0048031E">
      <w:pPr>
        <w:widowControl w:val="0"/>
        <w:autoSpaceDE w:val="0"/>
        <w:autoSpaceDN w:val="0"/>
        <w:spacing w:before="0" w:after="0" w:line="240" w:lineRule="auto"/>
        <w:rPr>
          <w:rFonts w:ascii="Arial" w:eastAsia="Times New Roman" w:hAnsi="Arial" w:cs="Arial"/>
          <w:color w:val="FF0000"/>
          <w:szCs w:val="24"/>
          <w:u w:val="single"/>
        </w:rPr>
      </w:pPr>
      <w:r w:rsidRPr="0048031E">
        <w:rPr>
          <w:rFonts w:ascii="Arial" w:eastAsia="Times New Roman" w:hAnsi="Arial" w:cs="Arial"/>
          <w:szCs w:val="24"/>
        </w:rPr>
        <w:t xml:space="preserve">Adresa i način dostavljanja primjedbi, predloga i sugestija: </w:t>
      </w:r>
      <w:r w:rsidR="003A5001" w:rsidRPr="003A5001">
        <w:rPr>
          <w:rFonts w:ascii="Arial" w:eastAsia="Times New Roman" w:hAnsi="Arial" w:cs="Arial"/>
          <w:szCs w:val="24"/>
          <w:u w:val="single"/>
        </w:rPr>
        <w:t xml:space="preserve">Primjedbe, predlozi i sugestije na Nacrt zakona o izmjenama i dopunama Zakona o </w:t>
      </w:r>
      <w:r w:rsidR="006F5E93">
        <w:rPr>
          <w:rFonts w:ascii="Arial" w:eastAsia="Times New Roman" w:hAnsi="Arial" w:cs="Arial"/>
          <w:szCs w:val="24"/>
          <w:u w:val="single"/>
        </w:rPr>
        <w:t xml:space="preserve">stečaju </w:t>
      </w:r>
      <w:r w:rsidR="003A5001" w:rsidRPr="003A5001">
        <w:rPr>
          <w:rFonts w:ascii="Arial" w:eastAsia="Times New Roman" w:hAnsi="Arial" w:cs="Arial"/>
          <w:szCs w:val="24"/>
          <w:u w:val="single"/>
        </w:rPr>
        <w:t xml:space="preserve">dostavljaju se </w:t>
      </w:r>
      <w:bookmarkStart w:id="0" w:name="_Hlk126918669"/>
      <w:r w:rsidR="003A5001" w:rsidRPr="003A5001">
        <w:rPr>
          <w:rFonts w:ascii="Arial" w:eastAsia="Times New Roman" w:hAnsi="Arial" w:cs="Arial"/>
          <w:szCs w:val="24"/>
          <w:u w:val="single"/>
        </w:rPr>
        <w:t>Ministarstvu ekonomskog razvoja</w:t>
      </w:r>
      <w:bookmarkEnd w:id="0"/>
      <w:r w:rsidR="003A5001" w:rsidRPr="003A5001">
        <w:rPr>
          <w:rFonts w:ascii="Arial" w:eastAsia="Times New Roman" w:hAnsi="Arial" w:cs="Arial"/>
          <w:szCs w:val="24"/>
          <w:u w:val="single"/>
        </w:rPr>
        <w:t>, u pisanoj formi na adresu Rimski trg 46, Podgorica ili u elektronskoj formi na e-mail:</w:t>
      </w:r>
      <w:bookmarkStart w:id="1" w:name="_Hlk126918712"/>
      <w:r w:rsidR="003A5001" w:rsidRPr="003A5001">
        <w:rPr>
          <w:rFonts w:ascii="Arial" w:eastAsia="Times New Roman" w:hAnsi="Arial" w:cs="Arial"/>
          <w:szCs w:val="24"/>
          <w:u w:val="single"/>
        </w:rPr>
        <w:t xml:space="preserve"> </w:t>
      </w:r>
      <w:hyperlink r:id="rId9" w:history="1">
        <w:r w:rsidR="003A5001" w:rsidRPr="003A5001">
          <w:rPr>
            <w:rStyle w:val="Hyperlink"/>
            <w:rFonts w:ascii="Arial" w:eastAsia="Times New Roman" w:hAnsi="Arial" w:cs="Arial"/>
            <w:szCs w:val="24"/>
          </w:rPr>
          <w:t>milena.martinovic@mek.gov.me</w:t>
        </w:r>
      </w:hyperlink>
      <w:r w:rsidR="003A5001" w:rsidRPr="003A5001">
        <w:rPr>
          <w:rFonts w:ascii="Arial" w:eastAsia="Times New Roman" w:hAnsi="Arial" w:cs="Arial"/>
          <w:szCs w:val="24"/>
          <w:u w:val="single"/>
        </w:rPr>
        <w:t xml:space="preserve">, </w:t>
      </w:r>
      <w:bookmarkEnd w:id="1"/>
      <w:r w:rsidR="003A5001" w:rsidRPr="003A5001">
        <w:rPr>
          <w:rFonts w:ascii="Arial" w:eastAsia="Times New Roman" w:hAnsi="Arial" w:cs="Arial"/>
          <w:szCs w:val="24"/>
          <w:u w:val="single"/>
        </w:rPr>
        <w:t>i to na Obrascu 4: „Primjedbe, predlozi i sugestije“, koji je sastavni dio Uredbe o izboru predstavnika nevladinih organizacija u radna tijela organa državne uprave i sprovođenju javne rasprave u pripremi zakona i strategija</w:t>
      </w:r>
      <w:r w:rsidRPr="0048031E">
        <w:rPr>
          <w:rFonts w:ascii="Arial" w:eastAsia="Times New Roman" w:hAnsi="Arial" w:cs="Arial"/>
          <w:color w:val="000000"/>
          <w:szCs w:val="24"/>
          <w:u w:val="single"/>
        </w:rPr>
        <w:t>.</w:t>
      </w:r>
    </w:p>
    <w:p w14:paraId="741B524A" w14:textId="77777777" w:rsidR="0048031E" w:rsidRPr="0048031E" w:rsidRDefault="0048031E" w:rsidP="0048031E">
      <w:pPr>
        <w:widowControl w:val="0"/>
        <w:autoSpaceDE w:val="0"/>
        <w:autoSpaceDN w:val="0"/>
        <w:spacing w:before="0" w:after="0" w:line="240" w:lineRule="auto"/>
        <w:rPr>
          <w:rFonts w:ascii="Arial" w:eastAsia="Times New Roman" w:hAnsi="Arial" w:cs="Arial"/>
          <w:szCs w:val="24"/>
        </w:rPr>
      </w:pPr>
    </w:p>
    <w:p w14:paraId="5730E594" w14:textId="4FA6B4D7" w:rsidR="0048031E" w:rsidRPr="0048031E" w:rsidRDefault="0048031E" w:rsidP="0048031E">
      <w:pPr>
        <w:widowControl w:val="0"/>
        <w:autoSpaceDE w:val="0"/>
        <w:autoSpaceDN w:val="0"/>
        <w:spacing w:before="0" w:after="0" w:line="240" w:lineRule="auto"/>
        <w:rPr>
          <w:rFonts w:ascii="Arial" w:eastAsia="Times New Roman" w:hAnsi="Arial" w:cs="Arial"/>
          <w:szCs w:val="24"/>
          <w:u w:val="single"/>
          <w:lang w:val="en-US"/>
        </w:rPr>
      </w:pPr>
      <w:r w:rsidRPr="0048031E">
        <w:rPr>
          <w:rFonts w:ascii="Arial" w:eastAsia="Times New Roman" w:hAnsi="Arial" w:cs="Arial"/>
          <w:szCs w:val="24"/>
        </w:rPr>
        <w:t>Ime i prezime službenika u ministarstvu</w:t>
      </w:r>
      <w:r w:rsidRPr="0048031E">
        <w:rPr>
          <w:rFonts w:ascii="Arial" w:eastAsia="Times New Roman" w:hAnsi="Arial" w:cs="Arial"/>
          <w:color w:val="FF0000"/>
          <w:szCs w:val="24"/>
        </w:rPr>
        <w:t xml:space="preserve"> </w:t>
      </w:r>
      <w:r w:rsidRPr="0048031E">
        <w:rPr>
          <w:rFonts w:ascii="Arial" w:eastAsia="Times New Roman" w:hAnsi="Arial" w:cs="Arial"/>
          <w:szCs w:val="24"/>
        </w:rPr>
        <w:t>zaduže</w:t>
      </w:r>
      <w:r w:rsidR="003D319D">
        <w:rPr>
          <w:rFonts w:ascii="Arial" w:eastAsia="Times New Roman" w:hAnsi="Arial" w:cs="Arial"/>
          <w:szCs w:val="24"/>
        </w:rPr>
        <w:t>nog</w:t>
      </w:r>
      <w:r w:rsidRPr="0048031E">
        <w:rPr>
          <w:rFonts w:ascii="Arial" w:eastAsia="Times New Roman" w:hAnsi="Arial" w:cs="Arial"/>
          <w:szCs w:val="24"/>
        </w:rPr>
        <w:t xml:space="preserve"> za davanje informacija o postupku javne rasprave (sa nj</w:t>
      </w:r>
      <w:r w:rsidR="003D319D">
        <w:rPr>
          <w:rFonts w:ascii="Arial" w:eastAsia="Times New Roman" w:hAnsi="Arial" w:cs="Arial"/>
          <w:szCs w:val="24"/>
        </w:rPr>
        <w:t>egovim</w:t>
      </w:r>
      <w:r w:rsidRPr="0048031E">
        <w:rPr>
          <w:rFonts w:ascii="Arial" w:eastAsia="Times New Roman" w:hAnsi="Arial" w:cs="Arial"/>
          <w:szCs w:val="24"/>
        </w:rPr>
        <w:t xml:space="preserve"> kontakt podacima):</w:t>
      </w:r>
      <w:r w:rsidR="003D319D">
        <w:rPr>
          <w:rFonts w:ascii="Arial" w:eastAsia="Times New Roman" w:hAnsi="Arial" w:cs="Arial"/>
          <w:szCs w:val="24"/>
        </w:rPr>
        <w:t xml:space="preserve"> </w:t>
      </w:r>
      <w:r w:rsidRPr="0048031E">
        <w:rPr>
          <w:rFonts w:ascii="Arial" w:eastAsia="Times New Roman" w:hAnsi="Arial" w:cs="Arial"/>
          <w:szCs w:val="24"/>
          <w:u w:val="single"/>
        </w:rPr>
        <w:t xml:space="preserve">Milena </w:t>
      </w:r>
      <w:r w:rsidR="003A5001">
        <w:rPr>
          <w:rFonts w:ascii="Arial" w:eastAsia="Times New Roman" w:hAnsi="Arial" w:cs="Arial"/>
          <w:szCs w:val="24"/>
          <w:u w:val="single"/>
        </w:rPr>
        <w:t>Martinović</w:t>
      </w:r>
      <w:r w:rsidRPr="0048031E">
        <w:rPr>
          <w:rFonts w:ascii="Arial" w:eastAsia="Times New Roman" w:hAnsi="Arial" w:cs="Arial"/>
          <w:szCs w:val="24"/>
          <w:u w:val="single"/>
        </w:rPr>
        <w:t xml:space="preserve">, </w:t>
      </w:r>
      <w:hyperlink r:id="rId10" w:history="1">
        <w:r w:rsidRPr="009D566D">
          <w:rPr>
            <w:rFonts w:ascii="Arial" w:eastAsia="Times New Roman" w:hAnsi="Arial" w:cs="Arial"/>
            <w:color w:val="0563C1"/>
            <w:szCs w:val="24"/>
            <w:u w:val="single"/>
          </w:rPr>
          <w:t>milena.</w:t>
        </w:r>
        <w:r w:rsidR="003A5001">
          <w:rPr>
            <w:rFonts w:ascii="Arial" w:eastAsia="Times New Roman" w:hAnsi="Arial" w:cs="Arial"/>
            <w:color w:val="0563C1"/>
            <w:szCs w:val="24"/>
            <w:u w:val="single"/>
          </w:rPr>
          <w:t>martinovic</w:t>
        </w:r>
        <w:r w:rsidRPr="009D566D">
          <w:rPr>
            <w:rFonts w:ascii="Arial" w:eastAsia="Times New Roman" w:hAnsi="Arial" w:cs="Arial"/>
            <w:color w:val="0563C1"/>
            <w:szCs w:val="24"/>
            <w:u w:val="single"/>
          </w:rPr>
          <w:t>@mek.gov.me</w:t>
        </w:r>
      </w:hyperlink>
      <w:r w:rsidRPr="0048031E">
        <w:rPr>
          <w:rFonts w:ascii="Arial" w:eastAsia="Times New Roman" w:hAnsi="Arial" w:cs="Arial"/>
          <w:szCs w:val="24"/>
          <w:u w:val="single"/>
        </w:rPr>
        <w:t>, tel: 020/482-3</w:t>
      </w:r>
      <w:bookmarkStart w:id="2" w:name="_Hlk126918945"/>
      <w:r w:rsidR="003A5001">
        <w:rPr>
          <w:rFonts w:ascii="Arial" w:eastAsia="Times New Roman" w:hAnsi="Arial" w:cs="Arial"/>
          <w:szCs w:val="24"/>
          <w:u w:val="single"/>
        </w:rPr>
        <w:t>11</w:t>
      </w:r>
      <w:r w:rsidRPr="0048031E">
        <w:rPr>
          <w:rFonts w:ascii="Arial" w:eastAsia="Times New Roman" w:hAnsi="Arial" w:cs="Arial"/>
          <w:szCs w:val="24"/>
          <w:u w:val="single"/>
          <w:lang w:val="en-US"/>
        </w:rPr>
        <w:t>.</w:t>
      </w:r>
    </w:p>
    <w:bookmarkEnd w:id="2"/>
    <w:p w14:paraId="17503676" w14:textId="77777777" w:rsidR="0048031E" w:rsidRPr="0048031E" w:rsidRDefault="0048031E" w:rsidP="0048031E">
      <w:pPr>
        <w:widowControl w:val="0"/>
        <w:autoSpaceDE w:val="0"/>
        <w:autoSpaceDN w:val="0"/>
        <w:spacing w:before="0" w:after="0" w:line="247" w:lineRule="auto"/>
        <w:rPr>
          <w:rFonts w:ascii="Arial" w:eastAsia="Times New Roman" w:hAnsi="Arial" w:cs="Arial"/>
          <w:szCs w:val="24"/>
        </w:rPr>
      </w:pPr>
    </w:p>
    <w:p w14:paraId="296BDDF8" w14:textId="1AB75674" w:rsidR="008E79B4" w:rsidRPr="009D566D" w:rsidRDefault="0048031E" w:rsidP="008E79B4">
      <w:pPr>
        <w:spacing w:line="240" w:lineRule="auto"/>
        <w:rPr>
          <w:rFonts w:ascii="Arial" w:eastAsia="Times New Roman" w:hAnsi="Arial" w:cs="Arial"/>
          <w:szCs w:val="24"/>
        </w:rPr>
      </w:pPr>
      <w:r w:rsidRPr="009D566D">
        <w:rPr>
          <w:rFonts w:ascii="Arial" w:eastAsia="Times New Roman" w:hAnsi="Arial" w:cs="Arial"/>
          <w:szCs w:val="24"/>
        </w:rPr>
        <w:t xml:space="preserve">Naziv organizacione jedinice ministarstva koja je odgovorna za pripremu nacrta zakona, odnosno strategije: </w:t>
      </w:r>
      <w:r w:rsidRPr="009D566D">
        <w:rPr>
          <w:rFonts w:ascii="Arial" w:eastAsia="Times New Roman" w:hAnsi="Arial" w:cs="Arial"/>
          <w:szCs w:val="24"/>
          <w:u w:val="single"/>
        </w:rPr>
        <w:t>M</w:t>
      </w:r>
      <w:r w:rsidR="00665941" w:rsidRPr="009D566D">
        <w:rPr>
          <w:rFonts w:ascii="Arial" w:eastAsia="Times New Roman" w:hAnsi="Arial" w:cs="Arial"/>
          <w:szCs w:val="24"/>
          <w:u w:val="single"/>
        </w:rPr>
        <w:t>inistarstvo ekonomskog razvoja</w:t>
      </w:r>
      <w:r w:rsidRPr="009D566D">
        <w:rPr>
          <w:rFonts w:ascii="Arial" w:eastAsia="Times New Roman" w:hAnsi="Arial" w:cs="Arial"/>
          <w:szCs w:val="24"/>
          <w:u w:val="single"/>
        </w:rPr>
        <w:t xml:space="preserve"> </w:t>
      </w:r>
      <w:r w:rsidR="008E79B4" w:rsidRPr="009D566D">
        <w:rPr>
          <w:rFonts w:ascii="Arial" w:eastAsia="Times New Roman" w:hAnsi="Arial" w:cs="Arial"/>
          <w:szCs w:val="24"/>
          <w:u w:val="single"/>
        </w:rPr>
        <w:t>–</w:t>
      </w:r>
      <w:r w:rsidRPr="009D566D">
        <w:rPr>
          <w:rFonts w:ascii="Arial" w:eastAsia="Times New Roman" w:hAnsi="Arial" w:cs="Arial"/>
          <w:szCs w:val="24"/>
          <w:u w:val="single"/>
        </w:rPr>
        <w:t xml:space="preserve"> </w:t>
      </w:r>
      <w:r w:rsidR="008E79B4" w:rsidRPr="009D566D">
        <w:rPr>
          <w:rFonts w:ascii="Arial" w:eastAsia="Times New Roman" w:hAnsi="Arial" w:cs="Arial"/>
          <w:szCs w:val="24"/>
          <w:u w:val="single"/>
        </w:rPr>
        <w:t xml:space="preserve">Direktorat za </w:t>
      </w:r>
      <w:r w:rsidR="003A5001">
        <w:rPr>
          <w:rFonts w:ascii="Arial" w:eastAsia="Times New Roman" w:hAnsi="Arial" w:cs="Arial"/>
          <w:szCs w:val="24"/>
          <w:u w:val="single"/>
        </w:rPr>
        <w:t>razvoj industrije i zanatstva</w:t>
      </w:r>
      <w:r w:rsidRPr="009D566D">
        <w:rPr>
          <w:rFonts w:ascii="Arial" w:eastAsia="Times New Roman" w:hAnsi="Arial" w:cs="Arial"/>
          <w:szCs w:val="24"/>
        </w:rPr>
        <w:t>.</w:t>
      </w:r>
    </w:p>
    <w:p w14:paraId="189DAC96" w14:textId="4F935AE5" w:rsidR="00DC62B3" w:rsidRPr="00B07DA4" w:rsidRDefault="0068789D" w:rsidP="0048031E">
      <w:pPr>
        <w:spacing w:line="240" w:lineRule="auto"/>
        <w:jc w:val="right"/>
        <w:rPr>
          <w:rFonts w:ascii="Arial" w:eastAsia="Calibri" w:hAnsi="Arial" w:cs="Arial"/>
          <w:b/>
          <w:szCs w:val="24"/>
        </w:rPr>
      </w:pPr>
      <w:r w:rsidRPr="00B07DA4">
        <w:rPr>
          <w:rFonts w:ascii="Arial" w:eastAsia="Calibri" w:hAnsi="Arial" w:cs="Arial"/>
          <w:b/>
          <w:szCs w:val="24"/>
        </w:rPr>
        <w:t xml:space="preserve">                                                                                                              </w:t>
      </w:r>
      <w:bookmarkStart w:id="3" w:name="_Hlk158900396"/>
      <w:r w:rsidR="00DC62B3" w:rsidRPr="00B07DA4">
        <w:rPr>
          <w:rFonts w:ascii="Arial" w:eastAsia="Calibri" w:hAnsi="Arial" w:cs="Arial"/>
          <w:b/>
          <w:szCs w:val="24"/>
        </w:rPr>
        <w:t>M I N I S T A R</w:t>
      </w:r>
    </w:p>
    <w:p w14:paraId="3F8F0DB6" w14:textId="77777777" w:rsidR="00DC62B3" w:rsidRPr="00B07DA4" w:rsidRDefault="00DC62B3" w:rsidP="00BF6BD6">
      <w:pPr>
        <w:spacing w:line="240" w:lineRule="auto"/>
        <w:rPr>
          <w:rFonts w:ascii="Arial" w:eastAsia="Calibri" w:hAnsi="Arial" w:cs="Arial"/>
          <w:b/>
          <w:szCs w:val="24"/>
        </w:rPr>
      </w:pPr>
    </w:p>
    <w:p w14:paraId="5B964376" w14:textId="0F394290" w:rsidR="004A7C62" w:rsidRPr="00B07DA4" w:rsidRDefault="00DC62B3" w:rsidP="00003A38">
      <w:pPr>
        <w:spacing w:line="240" w:lineRule="auto"/>
        <w:jc w:val="right"/>
        <w:rPr>
          <w:rFonts w:ascii="Arial" w:eastAsia="Calibri" w:hAnsi="Arial" w:cs="Arial"/>
          <w:b/>
          <w:szCs w:val="24"/>
        </w:rPr>
      </w:pPr>
      <w:r w:rsidRPr="00B07DA4">
        <w:rPr>
          <w:rFonts w:ascii="Arial" w:eastAsia="Calibri" w:hAnsi="Arial" w:cs="Arial"/>
          <w:b/>
          <w:szCs w:val="24"/>
        </w:rPr>
        <w:t xml:space="preserve"> </w:t>
      </w:r>
      <w:r w:rsidR="0008096F" w:rsidRPr="00B07DA4">
        <w:rPr>
          <w:rFonts w:ascii="Arial" w:eastAsia="Calibri" w:hAnsi="Arial" w:cs="Arial"/>
          <w:b/>
          <w:szCs w:val="24"/>
        </w:rPr>
        <w:t>Nik Gjeloshaj</w:t>
      </w:r>
      <w:bookmarkEnd w:id="3"/>
    </w:p>
    <w:p w14:paraId="19204831" w14:textId="77777777" w:rsidR="00532C58" w:rsidRPr="003D27B9" w:rsidRDefault="00532C58" w:rsidP="00532C58">
      <w:pPr>
        <w:widowControl w:val="0"/>
        <w:autoSpaceDE w:val="0"/>
        <w:autoSpaceDN w:val="0"/>
        <w:spacing w:before="0" w:after="0" w:line="240" w:lineRule="auto"/>
        <w:jc w:val="right"/>
        <w:rPr>
          <w:rFonts w:ascii="Times New Roman" w:eastAsia="Times New Roman" w:hAnsi="Times New Roman" w:cs="Times New Roman"/>
          <w:szCs w:val="24"/>
          <w:u w:val="single"/>
        </w:rPr>
      </w:pPr>
      <w:r w:rsidRPr="003D27B9">
        <w:rPr>
          <w:rFonts w:ascii="Times New Roman" w:eastAsia="Times New Roman" w:hAnsi="Times New Roman" w:cs="Times New Roman"/>
          <w:szCs w:val="24"/>
          <w:u w:val="single"/>
        </w:rPr>
        <w:t>___________________________________</w:t>
      </w:r>
    </w:p>
    <w:p w14:paraId="48A8A8C9" w14:textId="77777777" w:rsidR="00371833" w:rsidRDefault="00371833" w:rsidP="003D27B9">
      <w:pPr>
        <w:widowControl w:val="0"/>
        <w:autoSpaceDE w:val="0"/>
        <w:autoSpaceDN w:val="0"/>
        <w:spacing w:before="29" w:after="0" w:line="240" w:lineRule="auto"/>
        <w:ind w:left="3855"/>
        <w:jc w:val="right"/>
        <w:rPr>
          <w:rFonts w:ascii="Times New Roman" w:eastAsia="Times New Roman" w:hAnsi="Times New Roman" w:cs="Times New Roman"/>
          <w:b/>
          <w:color w:val="FF0000"/>
          <w:szCs w:val="24"/>
        </w:rPr>
      </w:pPr>
    </w:p>
    <w:p w14:paraId="689398FB" w14:textId="4640F305" w:rsidR="00371833" w:rsidRPr="00CE7811" w:rsidRDefault="00371833" w:rsidP="00371833">
      <w:pPr>
        <w:spacing w:before="0" w:after="0" w:line="276" w:lineRule="auto"/>
        <w:jc w:val="left"/>
        <w:rPr>
          <w:rFonts w:ascii="Arial" w:eastAsia="Aptos" w:hAnsi="Arial" w:cs="Arial"/>
          <w:kern w:val="2"/>
          <w:sz w:val="20"/>
          <w:szCs w:val="20"/>
          <w:u w:val="single"/>
        </w:rPr>
      </w:pPr>
      <w:r w:rsidRPr="00CE7811">
        <w:rPr>
          <w:rFonts w:ascii="Arial" w:eastAsia="Aptos" w:hAnsi="Arial" w:cs="Arial"/>
          <w:kern w:val="2"/>
          <w:sz w:val="20"/>
          <w:szCs w:val="20"/>
          <w:u w:val="single"/>
        </w:rPr>
        <w:t>Odobrila:</w:t>
      </w:r>
    </w:p>
    <w:p w14:paraId="0160BC97" w14:textId="77777777" w:rsidR="00371833" w:rsidRPr="00CE7811" w:rsidRDefault="00371833" w:rsidP="00371833">
      <w:pPr>
        <w:spacing w:before="0" w:after="0" w:line="276" w:lineRule="auto"/>
        <w:jc w:val="left"/>
        <w:rPr>
          <w:rFonts w:ascii="Arial" w:eastAsia="Aptos" w:hAnsi="Arial" w:cs="Arial"/>
          <w:kern w:val="2"/>
          <w:sz w:val="20"/>
          <w:szCs w:val="20"/>
        </w:rPr>
      </w:pPr>
      <w:r w:rsidRPr="00CE7811">
        <w:rPr>
          <w:rFonts w:ascii="Arial" w:eastAsia="Aptos" w:hAnsi="Arial" w:cs="Arial"/>
          <w:kern w:val="2"/>
          <w:sz w:val="20"/>
          <w:szCs w:val="20"/>
        </w:rPr>
        <w:t>mr Renata Milutinović</w:t>
      </w:r>
    </w:p>
    <w:p w14:paraId="772F9371" w14:textId="77777777" w:rsidR="00371833" w:rsidRPr="00CE7811" w:rsidRDefault="00371833" w:rsidP="00371833">
      <w:pPr>
        <w:spacing w:before="0" w:after="0" w:line="276" w:lineRule="auto"/>
        <w:jc w:val="left"/>
        <w:rPr>
          <w:rFonts w:ascii="Arial" w:eastAsia="Aptos" w:hAnsi="Arial" w:cs="Arial"/>
          <w:kern w:val="2"/>
          <w:sz w:val="20"/>
          <w:szCs w:val="20"/>
        </w:rPr>
      </w:pPr>
      <w:r w:rsidRPr="00CE7811">
        <w:rPr>
          <w:rFonts w:ascii="Arial" w:eastAsia="Aptos" w:hAnsi="Arial" w:cs="Arial"/>
          <w:kern w:val="2"/>
          <w:sz w:val="20"/>
          <w:szCs w:val="20"/>
        </w:rPr>
        <w:t>Generaln</w:t>
      </w:r>
      <w:r>
        <w:rPr>
          <w:rFonts w:ascii="Arial" w:eastAsia="Aptos" w:hAnsi="Arial" w:cs="Arial"/>
          <w:kern w:val="2"/>
          <w:sz w:val="20"/>
          <w:szCs w:val="20"/>
        </w:rPr>
        <w:t>a</w:t>
      </w:r>
      <w:r w:rsidRPr="00CE7811">
        <w:rPr>
          <w:rFonts w:ascii="Arial" w:eastAsia="Aptos" w:hAnsi="Arial" w:cs="Arial"/>
          <w:kern w:val="2"/>
          <w:sz w:val="20"/>
          <w:szCs w:val="20"/>
        </w:rPr>
        <w:t xml:space="preserve"> direktoric</w:t>
      </w:r>
      <w:r>
        <w:rPr>
          <w:rFonts w:ascii="Arial" w:eastAsia="Aptos" w:hAnsi="Arial" w:cs="Arial"/>
          <w:kern w:val="2"/>
          <w:sz w:val="20"/>
          <w:szCs w:val="20"/>
        </w:rPr>
        <w:t>a</w:t>
      </w:r>
      <w:r w:rsidRPr="00CE7811">
        <w:rPr>
          <w:rFonts w:ascii="Arial" w:eastAsia="Aptos" w:hAnsi="Arial" w:cs="Arial"/>
          <w:kern w:val="2"/>
          <w:sz w:val="20"/>
          <w:szCs w:val="20"/>
        </w:rPr>
        <w:t xml:space="preserve"> </w:t>
      </w:r>
    </w:p>
    <w:p w14:paraId="773844CB" w14:textId="77777777" w:rsidR="00371833" w:rsidRPr="00CE7811" w:rsidRDefault="00371833" w:rsidP="00371833">
      <w:pPr>
        <w:spacing w:before="0" w:after="0" w:line="276" w:lineRule="auto"/>
        <w:jc w:val="left"/>
        <w:rPr>
          <w:rFonts w:ascii="Arial" w:eastAsia="Aptos" w:hAnsi="Arial" w:cs="Arial"/>
          <w:kern w:val="2"/>
          <w:sz w:val="20"/>
          <w:szCs w:val="20"/>
        </w:rPr>
      </w:pPr>
      <w:r w:rsidRPr="00CE7811">
        <w:rPr>
          <w:rFonts w:ascii="Arial" w:eastAsia="Aptos" w:hAnsi="Arial" w:cs="Arial"/>
          <w:kern w:val="2"/>
          <w:sz w:val="20"/>
          <w:szCs w:val="20"/>
        </w:rPr>
        <w:t xml:space="preserve">E-mail: </w:t>
      </w:r>
      <w:hyperlink r:id="rId11" w:history="1">
        <w:r w:rsidRPr="00CE7811">
          <w:rPr>
            <w:rFonts w:ascii="Arial" w:eastAsia="Aptos" w:hAnsi="Arial" w:cs="Arial"/>
            <w:color w:val="0563C1"/>
            <w:kern w:val="2"/>
            <w:sz w:val="20"/>
            <w:szCs w:val="20"/>
            <w:u w:val="single"/>
          </w:rPr>
          <w:t>renata.milutinovic@mek.gov.me</w:t>
        </w:r>
      </w:hyperlink>
      <w:r w:rsidRPr="00CE7811">
        <w:rPr>
          <w:rFonts w:ascii="Arial" w:eastAsia="Aptos" w:hAnsi="Arial" w:cs="Arial"/>
          <w:kern w:val="2"/>
          <w:sz w:val="20"/>
          <w:szCs w:val="20"/>
        </w:rPr>
        <w:t xml:space="preserve">  </w:t>
      </w:r>
    </w:p>
    <w:p w14:paraId="44B416F5" w14:textId="77777777" w:rsidR="00371833" w:rsidRPr="00CE7811" w:rsidRDefault="00371833" w:rsidP="00371833">
      <w:pPr>
        <w:spacing w:before="0" w:after="0" w:line="276" w:lineRule="auto"/>
        <w:jc w:val="left"/>
        <w:rPr>
          <w:rFonts w:ascii="Arial" w:eastAsia="Aptos" w:hAnsi="Arial" w:cs="Arial"/>
          <w:kern w:val="2"/>
          <w:sz w:val="6"/>
          <w:szCs w:val="6"/>
          <w:u w:val="single"/>
        </w:rPr>
      </w:pPr>
    </w:p>
    <w:p w14:paraId="4BE18E8B" w14:textId="77777777" w:rsidR="00371833" w:rsidRDefault="00371833" w:rsidP="00371833">
      <w:pPr>
        <w:spacing w:before="0" w:after="0" w:line="276" w:lineRule="auto"/>
        <w:jc w:val="left"/>
        <w:rPr>
          <w:rFonts w:ascii="Arial" w:eastAsia="Aptos" w:hAnsi="Arial" w:cs="Arial"/>
          <w:kern w:val="2"/>
          <w:sz w:val="20"/>
          <w:szCs w:val="20"/>
          <w:u w:val="single"/>
        </w:rPr>
      </w:pPr>
    </w:p>
    <w:p w14:paraId="272646A9" w14:textId="77777777" w:rsidR="00371833" w:rsidRPr="00CE7811" w:rsidRDefault="00371833" w:rsidP="00371833">
      <w:pPr>
        <w:spacing w:before="0" w:after="0" w:line="276" w:lineRule="auto"/>
        <w:jc w:val="left"/>
        <w:rPr>
          <w:rFonts w:ascii="Arial" w:eastAsia="Aptos" w:hAnsi="Arial" w:cs="Arial"/>
          <w:kern w:val="2"/>
          <w:sz w:val="20"/>
          <w:szCs w:val="20"/>
          <w:u w:val="single"/>
        </w:rPr>
      </w:pPr>
      <w:r w:rsidRPr="00CE7811">
        <w:rPr>
          <w:rFonts w:ascii="Arial" w:eastAsia="Aptos" w:hAnsi="Arial" w:cs="Arial"/>
          <w:kern w:val="2"/>
          <w:sz w:val="20"/>
          <w:szCs w:val="20"/>
          <w:u w:val="single"/>
        </w:rPr>
        <w:t>Obradila:</w:t>
      </w:r>
    </w:p>
    <w:p w14:paraId="027184E9" w14:textId="77777777" w:rsidR="00371833" w:rsidRPr="00CE7811" w:rsidRDefault="00371833" w:rsidP="00371833">
      <w:pPr>
        <w:spacing w:before="0" w:after="0" w:line="276" w:lineRule="auto"/>
        <w:jc w:val="left"/>
        <w:rPr>
          <w:rFonts w:ascii="Arial" w:eastAsia="Aptos" w:hAnsi="Arial" w:cs="Arial"/>
          <w:kern w:val="2"/>
          <w:sz w:val="20"/>
          <w:szCs w:val="20"/>
        </w:rPr>
      </w:pPr>
      <w:r w:rsidRPr="00CE7811">
        <w:rPr>
          <w:rFonts w:ascii="Arial" w:eastAsia="Aptos" w:hAnsi="Arial" w:cs="Arial"/>
          <w:kern w:val="2"/>
          <w:sz w:val="20"/>
          <w:szCs w:val="20"/>
        </w:rPr>
        <w:t>mr Ivana Popović</w:t>
      </w:r>
    </w:p>
    <w:p w14:paraId="58048502" w14:textId="77777777" w:rsidR="00371833" w:rsidRPr="00CE7811" w:rsidRDefault="00371833" w:rsidP="00371833">
      <w:pPr>
        <w:spacing w:before="0" w:after="0" w:line="276" w:lineRule="auto"/>
        <w:jc w:val="left"/>
        <w:rPr>
          <w:rFonts w:ascii="Arial" w:eastAsia="Aptos" w:hAnsi="Arial" w:cs="Arial"/>
          <w:kern w:val="2"/>
          <w:sz w:val="20"/>
          <w:szCs w:val="20"/>
        </w:rPr>
      </w:pPr>
      <w:r w:rsidRPr="00CE7811">
        <w:rPr>
          <w:rFonts w:ascii="Arial" w:eastAsia="Aptos" w:hAnsi="Arial" w:cs="Arial"/>
          <w:kern w:val="2"/>
          <w:sz w:val="20"/>
          <w:szCs w:val="20"/>
        </w:rPr>
        <w:t>Načelnica</w:t>
      </w:r>
    </w:p>
    <w:p w14:paraId="406F7791" w14:textId="77777777" w:rsidR="00371833" w:rsidRPr="00530C4E" w:rsidRDefault="00371833" w:rsidP="00371833">
      <w:pPr>
        <w:spacing w:before="0" w:after="0" w:line="240" w:lineRule="auto"/>
        <w:jc w:val="left"/>
        <w:rPr>
          <w:rFonts w:ascii="Arial" w:eastAsia="Aptos" w:hAnsi="Arial" w:cs="Arial"/>
          <w:kern w:val="2"/>
          <w:sz w:val="20"/>
          <w:szCs w:val="20"/>
        </w:rPr>
      </w:pPr>
      <w:r w:rsidRPr="00CE7811">
        <w:rPr>
          <w:rFonts w:ascii="Arial" w:eastAsia="Aptos" w:hAnsi="Arial" w:cs="Arial"/>
          <w:kern w:val="2"/>
          <w:sz w:val="20"/>
          <w:szCs w:val="20"/>
        </w:rPr>
        <w:t xml:space="preserve">E-mail: </w:t>
      </w:r>
      <w:hyperlink r:id="rId12" w:history="1">
        <w:r w:rsidRPr="00CE7811">
          <w:rPr>
            <w:rFonts w:ascii="Arial" w:eastAsia="Aptos" w:hAnsi="Arial" w:cs="Arial"/>
            <w:color w:val="0563C1"/>
            <w:kern w:val="2"/>
            <w:sz w:val="20"/>
            <w:szCs w:val="20"/>
            <w:u w:val="single"/>
          </w:rPr>
          <w:t>ivana.popovic@mek.gov.me</w:t>
        </w:r>
      </w:hyperlink>
    </w:p>
    <w:p w14:paraId="22BB4AC8" w14:textId="08C6AB5C" w:rsidR="00532C58" w:rsidRPr="003D27B9" w:rsidRDefault="00532C58" w:rsidP="00371833">
      <w:pPr>
        <w:widowControl w:val="0"/>
        <w:autoSpaceDE w:val="0"/>
        <w:autoSpaceDN w:val="0"/>
        <w:spacing w:before="29" w:after="0" w:line="240" w:lineRule="auto"/>
        <w:rPr>
          <w:rFonts w:ascii="Times New Roman" w:eastAsia="Times New Roman" w:hAnsi="Times New Roman" w:cs="Times New Roman"/>
          <w:b/>
          <w:color w:val="FF0000"/>
          <w:szCs w:val="24"/>
        </w:rPr>
      </w:pPr>
    </w:p>
    <w:sectPr w:rsidR="00532C58" w:rsidRPr="003D27B9" w:rsidSect="006F53A7">
      <w:headerReference w:type="default" r:id="rId13"/>
      <w:headerReference w:type="first" r:id="rId14"/>
      <w:pgSz w:w="11906" w:h="16838" w:code="9"/>
      <w:pgMar w:top="851" w:right="1466" w:bottom="709" w:left="1418" w:header="426" w:footer="9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64609" w14:textId="77777777" w:rsidR="007B04D0" w:rsidRDefault="007B04D0" w:rsidP="00A6505B">
      <w:pPr>
        <w:spacing w:before="0" w:after="0" w:line="240" w:lineRule="auto"/>
      </w:pPr>
      <w:r>
        <w:separator/>
      </w:r>
    </w:p>
  </w:endnote>
  <w:endnote w:type="continuationSeparator" w:id="0">
    <w:p w14:paraId="6F62F4D5" w14:textId="77777777" w:rsidR="007B04D0" w:rsidRDefault="007B04D0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6A58D" w14:textId="77777777" w:rsidR="007B04D0" w:rsidRDefault="007B04D0" w:rsidP="00A6505B">
      <w:pPr>
        <w:spacing w:before="0" w:after="0" w:line="240" w:lineRule="auto"/>
      </w:pPr>
      <w:r>
        <w:separator/>
      </w:r>
    </w:p>
  </w:footnote>
  <w:footnote w:type="continuationSeparator" w:id="0">
    <w:p w14:paraId="0DCED34D" w14:textId="77777777" w:rsidR="007B04D0" w:rsidRDefault="007B04D0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C97D" w14:textId="77777777"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0D585" w14:textId="70E96FCF" w:rsidR="006B27FB" w:rsidRPr="006B27FB" w:rsidRDefault="006B27FB" w:rsidP="006B27FB">
    <w:pPr>
      <w:pStyle w:val="Header"/>
    </w:pPr>
    <w:r w:rsidRPr="006B27FB">
      <w:rPr>
        <w:noProof/>
        <w:lang w:val="en-US"/>
      </w:rPr>
      <w:drawing>
        <wp:inline distT="0" distB="0" distL="0" distR="0" wp14:anchorId="316C1F0B" wp14:editId="1BEFA6AA">
          <wp:extent cx="1126490" cy="10477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608" cy="107576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B27FB">
      <w:t xml:space="preserve">                                                                                          </w:t>
    </w:r>
    <w:r w:rsidRPr="006B27FB">
      <w:rPr>
        <w:noProof/>
      </w:rPr>
      <w:drawing>
        <wp:inline distT="0" distB="0" distL="0" distR="0" wp14:anchorId="53D98E0A" wp14:editId="5C2AFE02">
          <wp:extent cx="2235758" cy="1118406"/>
          <wp:effectExtent l="0" t="0" r="0" b="5715"/>
          <wp:docPr id="6" name="Picture 6" descr="C:\Users\momcilo.vujovic\Desktop\VL XX god.nezavisnosti\XX godina nezavisnosti CG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omcilo.vujovic\Desktop\VL XX god.nezavisnosti\XX godina nezavisnosti CG_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228" cy="1177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C378DF" w14:textId="2E759BDE" w:rsidR="000F4579" w:rsidRPr="006B27FB" w:rsidRDefault="000F4579" w:rsidP="006B27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B3528"/>
    <w:multiLevelType w:val="hybridMultilevel"/>
    <w:tmpl w:val="D5826258"/>
    <w:lvl w:ilvl="0" w:tplc="0F7EB8BA">
      <w:numFmt w:val="bullet"/>
      <w:lvlText w:val="-"/>
      <w:lvlJc w:val="left"/>
      <w:pPr>
        <w:ind w:left="78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6BC031A"/>
    <w:multiLevelType w:val="hybridMultilevel"/>
    <w:tmpl w:val="4692BA22"/>
    <w:lvl w:ilvl="0" w:tplc="53485F24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23B86"/>
    <w:multiLevelType w:val="hybridMultilevel"/>
    <w:tmpl w:val="B1A45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0698A"/>
    <w:multiLevelType w:val="hybridMultilevel"/>
    <w:tmpl w:val="38EE5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8714F"/>
    <w:multiLevelType w:val="hybridMultilevel"/>
    <w:tmpl w:val="498E2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673"/>
    <w:multiLevelType w:val="multilevel"/>
    <w:tmpl w:val="D690E5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15037F4"/>
    <w:multiLevelType w:val="hybridMultilevel"/>
    <w:tmpl w:val="B5B6A5D4"/>
    <w:lvl w:ilvl="0" w:tplc="8B0271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8C6E2F"/>
    <w:multiLevelType w:val="hybridMultilevel"/>
    <w:tmpl w:val="A2D2F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37485"/>
    <w:multiLevelType w:val="hybridMultilevel"/>
    <w:tmpl w:val="DF66E6A4"/>
    <w:lvl w:ilvl="0" w:tplc="8B0271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32E81"/>
    <w:multiLevelType w:val="hybridMultilevel"/>
    <w:tmpl w:val="A6BE37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690DC4"/>
    <w:multiLevelType w:val="hybridMultilevel"/>
    <w:tmpl w:val="9592A36A"/>
    <w:lvl w:ilvl="0" w:tplc="8B0271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0C7CE4"/>
    <w:multiLevelType w:val="hybridMultilevel"/>
    <w:tmpl w:val="D42AF366"/>
    <w:lvl w:ilvl="0" w:tplc="89C2765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C47DA"/>
    <w:multiLevelType w:val="hybridMultilevel"/>
    <w:tmpl w:val="43265332"/>
    <w:lvl w:ilvl="0" w:tplc="344479B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196335"/>
    <w:multiLevelType w:val="hybridMultilevel"/>
    <w:tmpl w:val="76FAC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F032C6"/>
    <w:multiLevelType w:val="hybridMultilevel"/>
    <w:tmpl w:val="1AA2F8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8D459F"/>
    <w:multiLevelType w:val="hybridMultilevel"/>
    <w:tmpl w:val="23E4630E"/>
    <w:lvl w:ilvl="0" w:tplc="89C27654">
      <w:numFmt w:val="bullet"/>
      <w:lvlText w:val="-"/>
      <w:lvlJc w:val="left"/>
      <w:pPr>
        <w:ind w:left="855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7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B845B5"/>
    <w:multiLevelType w:val="hybridMultilevel"/>
    <w:tmpl w:val="F3F6CEA0"/>
    <w:lvl w:ilvl="0" w:tplc="344479B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C7000D"/>
    <w:multiLevelType w:val="hybridMultilevel"/>
    <w:tmpl w:val="87765E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282956">
    <w:abstractNumId w:val="17"/>
  </w:num>
  <w:num w:numId="2" w16cid:durableId="256720431">
    <w:abstractNumId w:val="20"/>
  </w:num>
  <w:num w:numId="3" w16cid:durableId="2033023631">
    <w:abstractNumId w:val="20"/>
  </w:num>
  <w:num w:numId="4" w16cid:durableId="407384601">
    <w:abstractNumId w:val="11"/>
  </w:num>
  <w:num w:numId="5" w16cid:durableId="723531475">
    <w:abstractNumId w:val="6"/>
  </w:num>
  <w:num w:numId="6" w16cid:durableId="957879010">
    <w:abstractNumId w:val="10"/>
  </w:num>
  <w:num w:numId="7" w16cid:durableId="1087922557">
    <w:abstractNumId w:val="8"/>
  </w:num>
  <w:num w:numId="8" w16cid:durableId="565991563">
    <w:abstractNumId w:val="5"/>
  </w:num>
  <w:num w:numId="9" w16cid:durableId="1091051994">
    <w:abstractNumId w:val="14"/>
  </w:num>
  <w:num w:numId="10" w16cid:durableId="1255435822">
    <w:abstractNumId w:val="16"/>
  </w:num>
  <w:num w:numId="11" w16cid:durableId="89593006">
    <w:abstractNumId w:val="12"/>
  </w:num>
  <w:num w:numId="12" w16cid:durableId="2131052600">
    <w:abstractNumId w:val="16"/>
  </w:num>
  <w:num w:numId="13" w16cid:durableId="1331063152">
    <w:abstractNumId w:val="0"/>
  </w:num>
  <w:num w:numId="14" w16cid:durableId="451289146">
    <w:abstractNumId w:val="2"/>
  </w:num>
  <w:num w:numId="15" w16cid:durableId="381292061">
    <w:abstractNumId w:val="16"/>
  </w:num>
  <w:num w:numId="16" w16cid:durableId="385880511">
    <w:abstractNumId w:val="4"/>
  </w:num>
  <w:num w:numId="17" w16cid:durableId="1226336985">
    <w:abstractNumId w:val="3"/>
  </w:num>
  <w:num w:numId="18" w16cid:durableId="1917742961">
    <w:abstractNumId w:val="9"/>
  </w:num>
  <w:num w:numId="19" w16cid:durableId="184104323">
    <w:abstractNumId w:val="7"/>
  </w:num>
  <w:num w:numId="20" w16cid:durableId="1401826204">
    <w:abstractNumId w:val="1"/>
  </w:num>
  <w:num w:numId="21" w16cid:durableId="2106293965">
    <w:abstractNumId w:val="13"/>
  </w:num>
  <w:num w:numId="22" w16cid:durableId="997346147">
    <w:abstractNumId w:val="18"/>
  </w:num>
  <w:num w:numId="23" w16cid:durableId="1499887050">
    <w:abstractNumId w:val="19"/>
  </w:num>
  <w:num w:numId="24" w16cid:durableId="80053836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020EA"/>
    <w:rsid w:val="00003A38"/>
    <w:rsid w:val="00013190"/>
    <w:rsid w:val="00013540"/>
    <w:rsid w:val="00020072"/>
    <w:rsid w:val="00020673"/>
    <w:rsid w:val="000304BA"/>
    <w:rsid w:val="00034CC1"/>
    <w:rsid w:val="000367A5"/>
    <w:rsid w:val="0003729C"/>
    <w:rsid w:val="00040739"/>
    <w:rsid w:val="00045BF4"/>
    <w:rsid w:val="00045FB0"/>
    <w:rsid w:val="0005047D"/>
    <w:rsid w:val="00050B5C"/>
    <w:rsid w:val="00050B91"/>
    <w:rsid w:val="00052AAC"/>
    <w:rsid w:val="0005303D"/>
    <w:rsid w:val="00053538"/>
    <w:rsid w:val="00060CFF"/>
    <w:rsid w:val="000633CD"/>
    <w:rsid w:val="00067805"/>
    <w:rsid w:val="000679E8"/>
    <w:rsid w:val="00072355"/>
    <w:rsid w:val="00073601"/>
    <w:rsid w:val="0008096F"/>
    <w:rsid w:val="000850C3"/>
    <w:rsid w:val="00087717"/>
    <w:rsid w:val="000907F8"/>
    <w:rsid w:val="00092ECC"/>
    <w:rsid w:val="000960EE"/>
    <w:rsid w:val="000A0FAA"/>
    <w:rsid w:val="000A2E01"/>
    <w:rsid w:val="000A7A52"/>
    <w:rsid w:val="000B1ED4"/>
    <w:rsid w:val="000C3D49"/>
    <w:rsid w:val="000C44CC"/>
    <w:rsid w:val="000C6883"/>
    <w:rsid w:val="000D0272"/>
    <w:rsid w:val="000D3262"/>
    <w:rsid w:val="000D49B8"/>
    <w:rsid w:val="000E5142"/>
    <w:rsid w:val="000F2AA0"/>
    <w:rsid w:val="000F2AC2"/>
    <w:rsid w:val="000F2B95"/>
    <w:rsid w:val="000F2BFC"/>
    <w:rsid w:val="000F4579"/>
    <w:rsid w:val="00100128"/>
    <w:rsid w:val="00102599"/>
    <w:rsid w:val="001053EE"/>
    <w:rsid w:val="001064BB"/>
    <w:rsid w:val="0010728E"/>
    <w:rsid w:val="001074DC"/>
    <w:rsid w:val="00107821"/>
    <w:rsid w:val="00111C92"/>
    <w:rsid w:val="00112705"/>
    <w:rsid w:val="00112FDF"/>
    <w:rsid w:val="0011794B"/>
    <w:rsid w:val="001233AF"/>
    <w:rsid w:val="00132856"/>
    <w:rsid w:val="00134B08"/>
    <w:rsid w:val="001352BE"/>
    <w:rsid w:val="001364E8"/>
    <w:rsid w:val="0013677C"/>
    <w:rsid w:val="001368AD"/>
    <w:rsid w:val="00136D11"/>
    <w:rsid w:val="001404E9"/>
    <w:rsid w:val="00140A5C"/>
    <w:rsid w:val="00145C82"/>
    <w:rsid w:val="00147F88"/>
    <w:rsid w:val="001532D5"/>
    <w:rsid w:val="00154D42"/>
    <w:rsid w:val="00156466"/>
    <w:rsid w:val="00160E4E"/>
    <w:rsid w:val="001638F9"/>
    <w:rsid w:val="0017429E"/>
    <w:rsid w:val="0017626E"/>
    <w:rsid w:val="00182270"/>
    <w:rsid w:val="001822FC"/>
    <w:rsid w:val="00182CAD"/>
    <w:rsid w:val="001847FD"/>
    <w:rsid w:val="001963BC"/>
    <w:rsid w:val="00196664"/>
    <w:rsid w:val="0019685D"/>
    <w:rsid w:val="001A05C7"/>
    <w:rsid w:val="001A1CFC"/>
    <w:rsid w:val="001A21CA"/>
    <w:rsid w:val="001A34AD"/>
    <w:rsid w:val="001A6F3C"/>
    <w:rsid w:val="001A79B6"/>
    <w:rsid w:val="001A7E96"/>
    <w:rsid w:val="001B26A5"/>
    <w:rsid w:val="001B4334"/>
    <w:rsid w:val="001B568B"/>
    <w:rsid w:val="001C0772"/>
    <w:rsid w:val="001C2DA5"/>
    <w:rsid w:val="001C6D53"/>
    <w:rsid w:val="001D3909"/>
    <w:rsid w:val="001D673E"/>
    <w:rsid w:val="001E2AE4"/>
    <w:rsid w:val="001E5ADA"/>
    <w:rsid w:val="001F274E"/>
    <w:rsid w:val="001F4A31"/>
    <w:rsid w:val="001F75D5"/>
    <w:rsid w:val="00203BDA"/>
    <w:rsid w:val="002047FA"/>
    <w:rsid w:val="00204D71"/>
    <w:rsid w:val="00205759"/>
    <w:rsid w:val="002059D5"/>
    <w:rsid w:val="00206090"/>
    <w:rsid w:val="00213526"/>
    <w:rsid w:val="00213ECB"/>
    <w:rsid w:val="00217238"/>
    <w:rsid w:val="00217405"/>
    <w:rsid w:val="00220712"/>
    <w:rsid w:val="00220BB3"/>
    <w:rsid w:val="0022627A"/>
    <w:rsid w:val="00226BED"/>
    <w:rsid w:val="00227AEC"/>
    <w:rsid w:val="00232CA0"/>
    <w:rsid w:val="002459F1"/>
    <w:rsid w:val="00245B45"/>
    <w:rsid w:val="002473E1"/>
    <w:rsid w:val="0024779C"/>
    <w:rsid w:val="002511E4"/>
    <w:rsid w:val="00252A36"/>
    <w:rsid w:val="00255BCA"/>
    <w:rsid w:val="0026135A"/>
    <w:rsid w:val="00263925"/>
    <w:rsid w:val="00265843"/>
    <w:rsid w:val="002660EB"/>
    <w:rsid w:val="00267AFA"/>
    <w:rsid w:val="00267B63"/>
    <w:rsid w:val="00271FC9"/>
    <w:rsid w:val="00277FA7"/>
    <w:rsid w:val="002838FA"/>
    <w:rsid w:val="0028463D"/>
    <w:rsid w:val="002868C9"/>
    <w:rsid w:val="002909FC"/>
    <w:rsid w:val="00292485"/>
    <w:rsid w:val="00292D5E"/>
    <w:rsid w:val="00292E65"/>
    <w:rsid w:val="002939FB"/>
    <w:rsid w:val="00293C85"/>
    <w:rsid w:val="00297B33"/>
    <w:rsid w:val="002A1D84"/>
    <w:rsid w:val="002A276F"/>
    <w:rsid w:val="002A2D9A"/>
    <w:rsid w:val="002A577E"/>
    <w:rsid w:val="002A5862"/>
    <w:rsid w:val="002A7393"/>
    <w:rsid w:val="002A79A8"/>
    <w:rsid w:val="002A7CB3"/>
    <w:rsid w:val="002B781C"/>
    <w:rsid w:val="002C02B2"/>
    <w:rsid w:val="002C5FF2"/>
    <w:rsid w:val="002C73C3"/>
    <w:rsid w:val="002D0BEA"/>
    <w:rsid w:val="002D15D4"/>
    <w:rsid w:val="002D3AA6"/>
    <w:rsid w:val="002D3FDF"/>
    <w:rsid w:val="002E7F13"/>
    <w:rsid w:val="002F1DBB"/>
    <w:rsid w:val="002F28E8"/>
    <w:rsid w:val="002F461C"/>
    <w:rsid w:val="002F56C6"/>
    <w:rsid w:val="002F637C"/>
    <w:rsid w:val="00303C67"/>
    <w:rsid w:val="0030498F"/>
    <w:rsid w:val="0030706C"/>
    <w:rsid w:val="00307997"/>
    <w:rsid w:val="00311681"/>
    <w:rsid w:val="003168DA"/>
    <w:rsid w:val="00317D21"/>
    <w:rsid w:val="00322B10"/>
    <w:rsid w:val="003246E3"/>
    <w:rsid w:val="003319C2"/>
    <w:rsid w:val="00334E3C"/>
    <w:rsid w:val="00336844"/>
    <w:rsid w:val="00336E77"/>
    <w:rsid w:val="00340661"/>
    <w:rsid w:val="003417B8"/>
    <w:rsid w:val="0034231D"/>
    <w:rsid w:val="00346351"/>
    <w:rsid w:val="00346963"/>
    <w:rsid w:val="00347EB8"/>
    <w:rsid w:val="00350578"/>
    <w:rsid w:val="00354082"/>
    <w:rsid w:val="00354696"/>
    <w:rsid w:val="00354D08"/>
    <w:rsid w:val="003550D7"/>
    <w:rsid w:val="003621DC"/>
    <w:rsid w:val="0037007E"/>
    <w:rsid w:val="003712E9"/>
    <w:rsid w:val="00371833"/>
    <w:rsid w:val="00375A41"/>
    <w:rsid w:val="00375D08"/>
    <w:rsid w:val="00376E7D"/>
    <w:rsid w:val="003802FD"/>
    <w:rsid w:val="00381A6A"/>
    <w:rsid w:val="00383BD4"/>
    <w:rsid w:val="00385EF0"/>
    <w:rsid w:val="0039376B"/>
    <w:rsid w:val="003A0A61"/>
    <w:rsid w:val="003A1C10"/>
    <w:rsid w:val="003A2FA6"/>
    <w:rsid w:val="003A3558"/>
    <w:rsid w:val="003A5001"/>
    <w:rsid w:val="003A6DB5"/>
    <w:rsid w:val="003A703A"/>
    <w:rsid w:val="003B01C4"/>
    <w:rsid w:val="003B2907"/>
    <w:rsid w:val="003B4482"/>
    <w:rsid w:val="003C07BC"/>
    <w:rsid w:val="003C1EC2"/>
    <w:rsid w:val="003C3E78"/>
    <w:rsid w:val="003C3FDF"/>
    <w:rsid w:val="003C5D38"/>
    <w:rsid w:val="003C6241"/>
    <w:rsid w:val="003D27B9"/>
    <w:rsid w:val="003D319D"/>
    <w:rsid w:val="003D3BC1"/>
    <w:rsid w:val="003D5607"/>
    <w:rsid w:val="003E1FCE"/>
    <w:rsid w:val="003E2D74"/>
    <w:rsid w:val="003E445A"/>
    <w:rsid w:val="003F3CA0"/>
    <w:rsid w:val="00403C9C"/>
    <w:rsid w:val="00403F9D"/>
    <w:rsid w:val="00405D6A"/>
    <w:rsid w:val="004073B3"/>
    <w:rsid w:val="004112D5"/>
    <w:rsid w:val="00412AF7"/>
    <w:rsid w:val="00416E40"/>
    <w:rsid w:val="004206B3"/>
    <w:rsid w:val="00420DB4"/>
    <w:rsid w:val="00430399"/>
    <w:rsid w:val="00430AE4"/>
    <w:rsid w:val="00431636"/>
    <w:rsid w:val="00435571"/>
    <w:rsid w:val="004378E1"/>
    <w:rsid w:val="00440417"/>
    <w:rsid w:val="00447121"/>
    <w:rsid w:val="00447FB6"/>
    <w:rsid w:val="00451F6C"/>
    <w:rsid w:val="00451FF9"/>
    <w:rsid w:val="00456D04"/>
    <w:rsid w:val="00460EDE"/>
    <w:rsid w:val="00462702"/>
    <w:rsid w:val="00464895"/>
    <w:rsid w:val="00464C30"/>
    <w:rsid w:val="00467257"/>
    <w:rsid w:val="00467671"/>
    <w:rsid w:val="004679C3"/>
    <w:rsid w:val="00471CF8"/>
    <w:rsid w:val="00475D16"/>
    <w:rsid w:val="0048031E"/>
    <w:rsid w:val="00482894"/>
    <w:rsid w:val="00483479"/>
    <w:rsid w:val="00485F41"/>
    <w:rsid w:val="00485F6D"/>
    <w:rsid w:val="00486797"/>
    <w:rsid w:val="00493AF0"/>
    <w:rsid w:val="004949D7"/>
    <w:rsid w:val="00494AB5"/>
    <w:rsid w:val="0049509D"/>
    <w:rsid w:val="004952D3"/>
    <w:rsid w:val="00495A26"/>
    <w:rsid w:val="00496260"/>
    <w:rsid w:val="00497FDD"/>
    <w:rsid w:val="004A14D0"/>
    <w:rsid w:val="004A291D"/>
    <w:rsid w:val="004A7C62"/>
    <w:rsid w:val="004B0054"/>
    <w:rsid w:val="004C0A52"/>
    <w:rsid w:val="004C0EAA"/>
    <w:rsid w:val="004C0FAF"/>
    <w:rsid w:val="004C1308"/>
    <w:rsid w:val="004C1C49"/>
    <w:rsid w:val="004C28BD"/>
    <w:rsid w:val="004C2D62"/>
    <w:rsid w:val="004C6994"/>
    <w:rsid w:val="004C6A93"/>
    <w:rsid w:val="004C6D8C"/>
    <w:rsid w:val="004C7F5A"/>
    <w:rsid w:val="004D0068"/>
    <w:rsid w:val="004D13D6"/>
    <w:rsid w:val="004D2A03"/>
    <w:rsid w:val="004D5F45"/>
    <w:rsid w:val="004D7E78"/>
    <w:rsid w:val="004E3DA7"/>
    <w:rsid w:val="004F0773"/>
    <w:rsid w:val="004F24B0"/>
    <w:rsid w:val="004F2E37"/>
    <w:rsid w:val="004F5249"/>
    <w:rsid w:val="004F7E09"/>
    <w:rsid w:val="005007C0"/>
    <w:rsid w:val="0050427D"/>
    <w:rsid w:val="00510F02"/>
    <w:rsid w:val="00510F40"/>
    <w:rsid w:val="0051192B"/>
    <w:rsid w:val="00511EF6"/>
    <w:rsid w:val="0051379A"/>
    <w:rsid w:val="00513D11"/>
    <w:rsid w:val="00514368"/>
    <w:rsid w:val="00514BEA"/>
    <w:rsid w:val="00514D11"/>
    <w:rsid w:val="00516A3A"/>
    <w:rsid w:val="00517365"/>
    <w:rsid w:val="005174FD"/>
    <w:rsid w:val="00517D0B"/>
    <w:rsid w:val="00523147"/>
    <w:rsid w:val="00527623"/>
    <w:rsid w:val="005309AF"/>
    <w:rsid w:val="00531FDF"/>
    <w:rsid w:val="00532C58"/>
    <w:rsid w:val="0053419E"/>
    <w:rsid w:val="00535CFC"/>
    <w:rsid w:val="00542ED7"/>
    <w:rsid w:val="005440D2"/>
    <w:rsid w:val="00546064"/>
    <w:rsid w:val="005466DA"/>
    <w:rsid w:val="005553A6"/>
    <w:rsid w:val="005620C1"/>
    <w:rsid w:val="00562C92"/>
    <w:rsid w:val="0056430F"/>
    <w:rsid w:val="00566612"/>
    <w:rsid w:val="00566A5B"/>
    <w:rsid w:val="005707B4"/>
    <w:rsid w:val="00571687"/>
    <w:rsid w:val="005723C7"/>
    <w:rsid w:val="00573F4C"/>
    <w:rsid w:val="00577910"/>
    <w:rsid w:val="00577F28"/>
    <w:rsid w:val="00585416"/>
    <w:rsid w:val="0058658F"/>
    <w:rsid w:val="00590F8F"/>
    <w:rsid w:val="0059317B"/>
    <w:rsid w:val="005A4E7E"/>
    <w:rsid w:val="005A7F89"/>
    <w:rsid w:val="005B0AD1"/>
    <w:rsid w:val="005B44BF"/>
    <w:rsid w:val="005B6154"/>
    <w:rsid w:val="005C00D9"/>
    <w:rsid w:val="005C20D5"/>
    <w:rsid w:val="005C48A5"/>
    <w:rsid w:val="005C4D32"/>
    <w:rsid w:val="005C6F24"/>
    <w:rsid w:val="005D0940"/>
    <w:rsid w:val="005D3169"/>
    <w:rsid w:val="005E12A9"/>
    <w:rsid w:val="005E57BE"/>
    <w:rsid w:val="005F1863"/>
    <w:rsid w:val="005F2D8D"/>
    <w:rsid w:val="005F56D9"/>
    <w:rsid w:val="00601228"/>
    <w:rsid w:val="006069CB"/>
    <w:rsid w:val="00606CAB"/>
    <w:rsid w:val="00606E40"/>
    <w:rsid w:val="00607B79"/>
    <w:rsid w:val="00612213"/>
    <w:rsid w:val="00613B3C"/>
    <w:rsid w:val="00616B1A"/>
    <w:rsid w:val="00616E2A"/>
    <w:rsid w:val="00621188"/>
    <w:rsid w:val="0062177A"/>
    <w:rsid w:val="006229F3"/>
    <w:rsid w:val="00623A5C"/>
    <w:rsid w:val="00623E7A"/>
    <w:rsid w:val="0063024A"/>
    <w:rsid w:val="00630A76"/>
    <w:rsid w:val="00631AEC"/>
    <w:rsid w:val="00634EC9"/>
    <w:rsid w:val="00640CC8"/>
    <w:rsid w:val="006427B8"/>
    <w:rsid w:val="00644CE6"/>
    <w:rsid w:val="00645114"/>
    <w:rsid w:val="0064678D"/>
    <w:rsid w:val="00646D57"/>
    <w:rsid w:val="0065224E"/>
    <w:rsid w:val="00653676"/>
    <w:rsid w:val="006567DB"/>
    <w:rsid w:val="0065681B"/>
    <w:rsid w:val="00661873"/>
    <w:rsid w:val="00665941"/>
    <w:rsid w:val="00670CA1"/>
    <w:rsid w:val="006739CA"/>
    <w:rsid w:val="0067743E"/>
    <w:rsid w:val="00681A8F"/>
    <w:rsid w:val="006827E8"/>
    <w:rsid w:val="0068789D"/>
    <w:rsid w:val="006928CB"/>
    <w:rsid w:val="00692CA4"/>
    <w:rsid w:val="0069417B"/>
    <w:rsid w:val="006A24FA"/>
    <w:rsid w:val="006A2C40"/>
    <w:rsid w:val="006A5576"/>
    <w:rsid w:val="006A609B"/>
    <w:rsid w:val="006A780D"/>
    <w:rsid w:val="006B0CEE"/>
    <w:rsid w:val="006B126B"/>
    <w:rsid w:val="006B27FB"/>
    <w:rsid w:val="006B3DDF"/>
    <w:rsid w:val="006C0554"/>
    <w:rsid w:val="006C3C51"/>
    <w:rsid w:val="006C6C06"/>
    <w:rsid w:val="006C752E"/>
    <w:rsid w:val="006D064B"/>
    <w:rsid w:val="006D09F3"/>
    <w:rsid w:val="006D711E"/>
    <w:rsid w:val="006E0921"/>
    <w:rsid w:val="006E262C"/>
    <w:rsid w:val="006E33D2"/>
    <w:rsid w:val="006E71A4"/>
    <w:rsid w:val="006F405E"/>
    <w:rsid w:val="006F53A7"/>
    <w:rsid w:val="006F5E93"/>
    <w:rsid w:val="006F5F97"/>
    <w:rsid w:val="006F7050"/>
    <w:rsid w:val="006F717F"/>
    <w:rsid w:val="00700AD7"/>
    <w:rsid w:val="007031DB"/>
    <w:rsid w:val="007033C5"/>
    <w:rsid w:val="007104D9"/>
    <w:rsid w:val="00711C95"/>
    <w:rsid w:val="00712258"/>
    <w:rsid w:val="00712F71"/>
    <w:rsid w:val="00714DB1"/>
    <w:rsid w:val="00716E66"/>
    <w:rsid w:val="00721A20"/>
    <w:rsid w:val="00722040"/>
    <w:rsid w:val="007231E0"/>
    <w:rsid w:val="0072606B"/>
    <w:rsid w:val="00727B2F"/>
    <w:rsid w:val="00730540"/>
    <w:rsid w:val="007320EB"/>
    <w:rsid w:val="0073561A"/>
    <w:rsid w:val="00735680"/>
    <w:rsid w:val="00735865"/>
    <w:rsid w:val="00736A09"/>
    <w:rsid w:val="007370EA"/>
    <w:rsid w:val="007371B8"/>
    <w:rsid w:val="007379FC"/>
    <w:rsid w:val="0074579E"/>
    <w:rsid w:val="0075026E"/>
    <w:rsid w:val="00755F57"/>
    <w:rsid w:val="007565AF"/>
    <w:rsid w:val="00760C28"/>
    <w:rsid w:val="00762044"/>
    <w:rsid w:val="007648CF"/>
    <w:rsid w:val="007653A2"/>
    <w:rsid w:val="00770ADE"/>
    <w:rsid w:val="0077100B"/>
    <w:rsid w:val="00771050"/>
    <w:rsid w:val="00773B64"/>
    <w:rsid w:val="00784521"/>
    <w:rsid w:val="00786F2E"/>
    <w:rsid w:val="00787B24"/>
    <w:rsid w:val="007904A7"/>
    <w:rsid w:val="007935A8"/>
    <w:rsid w:val="00793CC7"/>
    <w:rsid w:val="00794586"/>
    <w:rsid w:val="007978B6"/>
    <w:rsid w:val="00797A16"/>
    <w:rsid w:val="00797A53"/>
    <w:rsid w:val="00797B19"/>
    <w:rsid w:val="007A3AAB"/>
    <w:rsid w:val="007A5DD9"/>
    <w:rsid w:val="007A660C"/>
    <w:rsid w:val="007B04D0"/>
    <w:rsid w:val="007B0739"/>
    <w:rsid w:val="007B11C7"/>
    <w:rsid w:val="007B2B13"/>
    <w:rsid w:val="007B6906"/>
    <w:rsid w:val="007C0856"/>
    <w:rsid w:val="007C37B4"/>
    <w:rsid w:val="007C3851"/>
    <w:rsid w:val="007C3D94"/>
    <w:rsid w:val="007C5207"/>
    <w:rsid w:val="007C6738"/>
    <w:rsid w:val="007D0584"/>
    <w:rsid w:val="007D2ADE"/>
    <w:rsid w:val="007E4EE2"/>
    <w:rsid w:val="007E5BB6"/>
    <w:rsid w:val="007E5D8D"/>
    <w:rsid w:val="007F1D12"/>
    <w:rsid w:val="007F3AFC"/>
    <w:rsid w:val="007F3B33"/>
    <w:rsid w:val="007F5AB1"/>
    <w:rsid w:val="007F7ED5"/>
    <w:rsid w:val="008055F0"/>
    <w:rsid w:val="00805BAD"/>
    <w:rsid w:val="0081008D"/>
    <w:rsid w:val="00810444"/>
    <w:rsid w:val="00810F4D"/>
    <w:rsid w:val="008141C1"/>
    <w:rsid w:val="00817C75"/>
    <w:rsid w:val="00820879"/>
    <w:rsid w:val="0082154C"/>
    <w:rsid w:val="00822DBA"/>
    <w:rsid w:val="00824C7D"/>
    <w:rsid w:val="00827086"/>
    <w:rsid w:val="008276AA"/>
    <w:rsid w:val="00827B45"/>
    <w:rsid w:val="0083049C"/>
    <w:rsid w:val="00841B79"/>
    <w:rsid w:val="0084449C"/>
    <w:rsid w:val="00844F1E"/>
    <w:rsid w:val="008528E2"/>
    <w:rsid w:val="0085318E"/>
    <w:rsid w:val="0085597B"/>
    <w:rsid w:val="00855AC3"/>
    <w:rsid w:val="008619C0"/>
    <w:rsid w:val="00863643"/>
    <w:rsid w:val="00864CF3"/>
    <w:rsid w:val="008659F6"/>
    <w:rsid w:val="00865EC4"/>
    <w:rsid w:val="0087281A"/>
    <w:rsid w:val="008755AB"/>
    <w:rsid w:val="00876326"/>
    <w:rsid w:val="00877B96"/>
    <w:rsid w:val="0088156B"/>
    <w:rsid w:val="00881EA1"/>
    <w:rsid w:val="00885190"/>
    <w:rsid w:val="008857CD"/>
    <w:rsid w:val="00885EF7"/>
    <w:rsid w:val="00886D60"/>
    <w:rsid w:val="008944A4"/>
    <w:rsid w:val="00894FB6"/>
    <w:rsid w:val="00896422"/>
    <w:rsid w:val="008A5C8A"/>
    <w:rsid w:val="008A79EC"/>
    <w:rsid w:val="008B292A"/>
    <w:rsid w:val="008B5E67"/>
    <w:rsid w:val="008B74BD"/>
    <w:rsid w:val="008C0E97"/>
    <w:rsid w:val="008C39FC"/>
    <w:rsid w:val="008C4C10"/>
    <w:rsid w:val="008C7F82"/>
    <w:rsid w:val="008D173C"/>
    <w:rsid w:val="008D175E"/>
    <w:rsid w:val="008D246B"/>
    <w:rsid w:val="008D2F45"/>
    <w:rsid w:val="008D6484"/>
    <w:rsid w:val="008E087E"/>
    <w:rsid w:val="008E1520"/>
    <w:rsid w:val="008E181F"/>
    <w:rsid w:val="008E2AF9"/>
    <w:rsid w:val="008E4C92"/>
    <w:rsid w:val="008E79B4"/>
    <w:rsid w:val="008E7B65"/>
    <w:rsid w:val="008F0953"/>
    <w:rsid w:val="008F21AB"/>
    <w:rsid w:val="008F307E"/>
    <w:rsid w:val="008F3CAD"/>
    <w:rsid w:val="00901B58"/>
    <w:rsid w:val="00902715"/>
    <w:rsid w:val="00902E56"/>
    <w:rsid w:val="00902E6C"/>
    <w:rsid w:val="00903B5D"/>
    <w:rsid w:val="00907170"/>
    <w:rsid w:val="00907F9D"/>
    <w:rsid w:val="009130A0"/>
    <w:rsid w:val="00922A8D"/>
    <w:rsid w:val="00925369"/>
    <w:rsid w:val="00931763"/>
    <w:rsid w:val="009328AA"/>
    <w:rsid w:val="00934AE7"/>
    <w:rsid w:val="009369E4"/>
    <w:rsid w:val="009374D3"/>
    <w:rsid w:val="009378DE"/>
    <w:rsid w:val="00940110"/>
    <w:rsid w:val="0094102E"/>
    <w:rsid w:val="009422AC"/>
    <w:rsid w:val="0094318B"/>
    <w:rsid w:val="00946A67"/>
    <w:rsid w:val="00947294"/>
    <w:rsid w:val="00950D36"/>
    <w:rsid w:val="00951A2E"/>
    <w:rsid w:val="009541B7"/>
    <w:rsid w:val="009544FA"/>
    <w:rsid w:val="00957753"/>
    <w:rsid w:val="0096107C"/>
    <w:rsid w:val="0096457E"/>
    <w:rsid w:val="009659DF"/>
    <w:rsid w:val="00966014"/>
    <w:rsid w:val="009702A7"/>
    <w:rsid w:val="009711DF"/>
    <w:rsid w:val="00971A83"/>
    <w:rsid w:val="00972317"/>
    <w:rsid w:val="0097237D"/>
    <w:rsid w:val="00980162"/>
    <w:rsid w:val="0098316D"/>
    <w:rsid w:val="00983262"/>
    <w:rsid w:val="00984987"/>
    <w:rsid w:val="00985728"/>
    <w:rsid w:val="009857B8"/>
    <w:rsid w:val="00995ADC"/>
    <w:rsid w:val="00997452"/>
    <w:rsid w:val="00997C04"/>
    <w:rsid w:val="009A0ED1"/>
    <w:rsid w:val="009A418D"/>
    <w:rsid w:val="009A5C62"/>
    <w:rsid w:val="009A68F2"/>
    <w:rsid w:val="009B13F0"/>
    <w:rsid w:val="009B2163"/>
    <w:rsid w:val="009B235D"/>
    <w:rsid w:val="009B7666"/>
    <w:rsid w:val="009C003D"/>
    <w:rsid w:val="009C06B7"/>
    <w:rsid w:val="009C24ED"/>
    <w:rsid w:val="009C4B74"/>
    <w:rsid w:val="009C53DC"/>
    <w:rsid w:val="009C66C9"/>
    <w:rsid w:val="009D1C50"/>
    <w:rsid w:val="009D46F7"/>
    <w:rsid w:val="009D566D"/>
    <w:rsid w:val="009D7017"/>
    <w:rsid w:val="009E0AC4"/>
    <w:rsid w:val="009E5484"/>
    <w:rsid w:val="009E63C0"/>
    <w:rsid w:val="009E71DC"/>
    <w:rsid w:val="009E797A"/>
    <w:rsid w:val="009F04EE"/>
    <w:rsid w:val="009F074B"/>
    <w:rsid w:val="009F3AD5"/>
    <w:rsid w:val="009F40FE"/>
    <w:rsid w:val="009F41CC"/>
    <w:rsid w:val="009F4354"/>
    <w:rsid w:val="009F6381"/>
    <w:rsid w:val="00A02A34"/>
    <w:rsid w:val="00A037FD"/>
    <w:rsid w:val="00A0440F"/>
    <w:rsid w:val="00A11B38"/>
    <w:rsid w:val="00A13005"/>
    <w:rsid w:val="00A17262"/>
    <w:rsid w:val="00A17F94"/>
    <w:rsid w:val="00A23BB8"/>
    <w:rsid w:val="00A2408E"/>
    <w:rsid w:val="00A2410D"/>
    <w:rsid w:val="00A26BC9"/>
    <w:rsid w:val="00A409CA"/>
    <w:rsid w:val="00A41AC6"/>
    <w:rsid w:val="00A428F6"/>
    <w:rsid w:val="00A43188"/>
    <w:rsid w:val="00A453FD"/>
    <w:rsid w:val="00A510CB"/>
    <w:rsid w:val="00A570BB"/>
    <w:rsid w:val="00A572C7"/>
    <w:rsid w:val="00A63097"/>
    <w:rsid w:val="00A636D4"/>
    <w:rsid w:val="00A6505B"/>
    <w:rsid w:val="00A6646D"/>
    <w:rsid w:val="00A73790"/>
    <w:rsid w:val="00A75D4F"/>
    <w:rsid w:val="00A76995"/>
    <w:rsid w:val="00A775F6"/>
    <w:rsid w:val="00A86164"/>
    <w:rsid w:val="00A870C8"/>
    <w:rsid w:val="00A92FA5"/>
    <w:rsid w:val="00A930AB"/>
    <w:rsid w:val="00A9404B"/>
    <w:rsid w:val="00AA219C"/>
    <w:rsid w:val="00AA2377"/>
    <w:rsid w:val="00AA53DE"/>
    <w:rsid w:val="00AB0E4F"/>
    <w:rsid w:val="00AB7F77"/>
    <w:rsid w:val="00AC1209"/>
    <w:rsid w:val="00AC58AF"/>
    <w:rsid w:val="00AC79C6"/>
    <w:rsid w:val="00AD1133"/>
    <w:rsid w:val="00AD2480"/>
    <w:rsid w:val="00AD4ECE"/>
    <w:rsid w:val="00AE399B"/>
    <w:rsid w:val="00AE4D8B"/>
    <w:rsid w:val="00AE51BB"/>
    <w:rsid w:val="00AE69B5"/>
    <w:rsid w:val="00AF0E96"/>
    <w:rsid w:val="00AF2688"/>
    <w:rsid w:val="00AF27FF"/>
    <w:rsid w:val="00AF29A6"/>
    <w:rsid w:val="00B003EE"/>
    <w:rsid w:val="00B005E0"/>
    <w:rsid w:val="00B028AE"/>
    <w:rsid w:val="00B054E2"/>
    <w:rsid w:val="00B07DA4"/>
    <w:rsid w:val="00B10192"/>
    <w:rsid w:val="00B10265"/>
    <w:rsid w:val="00B10823"/>
    <w:rsid w:val="00B10EB2"/>
    <w:rsid w:val="00B13378"/>
    <w:rsid w:val="00B13AFC"/>
    <w:rsid w:val="00B167AC"/>
    <w:rsid w:val="00B16E24"/>
    <w:rsid w:val="00B2246F"/>
    <w:rsid w:val="00B25297"/>
    <w:rsid w:val="00B326AF"/>
    <w:rsid w:val="00B3289B"/>
    <w:rsid w:val="00B3630B"/>
    <w:rsid w:val="00B4015F"/>
    <w:rsid w:val="00B40A06"/>
    <w:rsid w:val="00B42A9F"/>
    <w:rsid w:val="00B44391"/>
    <w:rsid w:val="00B462C9"/>
    <w:rsid w:val="00B473C2"/>
    <w:rsid w:val="00B47D2C"/>
    <w:rsid w:val="00B544B2"/>
    <w:rsid w:val="00B54A8A"/>
    <w:rsid w:val="00B563AC"/>
    <w:rsid w:val="00B57195"/>
    <w:rsid w:val="00B57417"/>
    <w:rsid w:val="00B60CD7"/>
    <w:rsid w:val="00B62360"/>
    <w:rsid w:val="00B63A29"/>
    <w:rsid w:val="00B66901"/>
    <w:rsid w:val="00B70FB3"/>
    <w:rsid w:val="00B718C7"/>
    <w:rsid w:val="00B77706"/>
    <w:rsid w:val="00B83F7A"/>
    <w:rsid w:val="00B8446B"/>
    <w:rsid w:val="00B84F08"/>
    <w:rsid w:val="00B8640D"/>
    <w:rsid w:val="00B90CE8"/>
    <w:rsid w:val="00B90CEB"/>
    <w:rsid w:val="00BA59F5"/>
    <w:rsid w:val="00BA5B08"/>
    <w:rsid w:val="00BA5DCA"/>
    <w:rsid w:val="00BB181A"/>
    <w:rsid w:val="00BB2846"/>
    <w:rsid w:val="00BB45B5"/>
    <w:rsid w:val="00BB6D6A"/>
    <w:rsid w:val="00BC027E"/>
    <w:rsid w:val="00BC103A"/>
    <w:rsid w:val="00BC3DE8"/>
    <w:rsid w:val="00BC62A5"/>
    <w:rsid w:val="00BD0B02"/>
    <w:rsid w:val="00BD1510"/>
    <w:rsid w:val="00BE3206"/>
    <w:rsid w:val="00BE3E4A"/>
    <w:rsid w:val="00BE5F75"/>
    <w:rsid w:val="00BE75FE"/>
    <w:rsid w:val="00BF464E"/>
    <w:rsid w:val="00BF4A10"/>
    <w:rsid w:val="00BF6BD6"/>
    <w:rsid w:val="00C00C75"/>
    <w:rsid w:val="00C039D7"/>
    <w:rsid w:val="00C03CF1"/>
    <w:rsid w:val="00C0615D"/>
    <w:rsid w:val="00C10316"/>
    <w:rsid w:val="00C1245A"/>
    <w:rsid w:val="00C12706"/>
    <w:rsid w:val="00C15464"/>
    <w:rsid w:val="00C176EB"/>
    <w:rsid w:val="00C20B68"/>
    <w:rsid w:val="00C20E0A"/>
    <w:rsid w:val="00C253DE"/>
    <w:rsid w:val="00C32A33"/>
    <w:rsid w:val="00C32FC7"/>
    <w:rsid w:val="00C34F45"/>
    <w:rsid w:val="00C367B7"/>
    <w:rsid w:val="00C36AD1"/>
    <w:rsid w:val="00C440B6"/>
    <w:rsid w:val="00C4431F"/>
    <w:rsid w:val="00C45F06"/>
    <w:rsid w:val="00C46267"/>
    <w:rsid w:val="00C466B7"/>
    <w:rsid w:val="00C468BF"/>
    <w:rsid w:val="00C502E4"/>
    <w:rsid w:val="00C506C5"/>
    <w:rsid w:val="00C51E4F"/>
    <w:rsid w:val="00C52A8B"/>
    <w:rsid w:val="00C559CF"/>
    <w:rsid w:val="00C55CAE"/>
    <w:rsid w:val="00C603E0"/>
    <w:rsid w:val="00C62F0F"/>
    <w:rsid w:val="00C67014"/>
    <w:rsid w:val="00C67186"/>
    <w:rsid w:val="00C73EDD"/>
    <w:rsid w:val="00C80406"/>
    <w:rsid w:val="00C838AE"/>
    <w:rsid w:val="00C83DAA"/>
    <w:rsid w:val="00C84028"/>
    <w:rsid w:val="00C85017"/>
    <w:rsid w:val="00C87678"/>
    <w:rsid w:val="00C92496"/>
    <w:rsid w:val="00CA1D77"/>
    <w:rsid w:val="00CA29A6"/>
    <w:rsid w:val="00CA2B62"/>
    <w:rsid w:val="00CA3028"/>
    <w:rsid w:val="00CA4058"/>
    <w:rsid w:val="00CA4D6E"/>
    <w:rsid w:val="00CA5971"/>
    <w:rsid w:val="00CA6BB5"/>
    <w:rsid w:val="00CB0DB8"/>
    <w:rsid w:val="00CB643B"/>
    <w:rsid w:val="00CC2580"/>
    <w:rsid w:val="00CC358A"/>
    <w:rsid w:val="00CC3611"/>
    <w:rsid w:val="00CD159D"/>
    <w:rsid w:val="00CD1CE5"/>
    <w:rsid w:val="00CD3622"/>
    <w:rsid w:val="00CD6CBF"/>
    <w:rsid w:val="00CE3FCC"/>
    <w:rsid w:val="00CE4441"/>
    <w:rsid w:val="00CE5A8F"/>
    <w:rsid w:val="00CF017F"/>
    <w:rsid w:val="00CF2C68"/>
    <w:rsid w:val="00CF3CFA"/>
    <w:rsid w:val="00CF540B"/>
    <w:rsid w:val="00D05D3E"/>
    <w:rsid w:val="00D1112F"/>
    <w:rsid w:val="00D1370E"/>
    <w:rsid w:val="00D176C0"/>
    <w:rsid w:val="00D2455F"/>
    <w:rsid w:val="00D25F79"/>
    <w:rsid w:val="00D26EBA"/>
    <w:rsid w:val="00D30B60"/>
    <w:rsid w:val="00D3780B"/>
    <w:rsid w:val="00D403E9"/>
    <w:rsid w:val="00D40927"/>
    <w:rsid w:val="00D4112D"/>
    <w:rsid w:val="00D43CC8"/>
    <w:rsid w:val="00D43E25"/>
    <w:rsid w:val="00D50C92"/>
    <w:rsid w:val="00D530D9"/>
    <w:rsid w:val="00D57549"/>
    <w:rsid w:val="00D61169"/>
    <w:rsid w:val="00D621FD"/>
    <w:rsid w:val="00D62694"/>
    <w:rsid w:val="00D6421D"/>
    <w:rsid w:val="00D651F7"/>
    <w:rsid w:val="00D720F5"/>
    <w:rsid w:val="00D74E1B"/>
    <w:rsid w:val="00D77EF9"/>
    <w:rsid w:val="00D80530"/>
    <w:rsid w:val="00D92580"/>
    <w:rsid w:val="00DA6A20"/>
    <w:rsid w:val="00DB166D"/>
    <w:rsid w:val="00DB47A7"/>
    <w:rsid w:val="00DB5499"/>
    <w:rsid w:val="00DB58CE"/>
    <w:rsid w:val="00DB706D"/>
    <w:rsid w:val="00DC22C2"/>
    <w:rsid w:val="00DC338C"/>
    <w:rsid w:val="00DC4080"/>
    <w:rsid w:val="00DC5DF1"/>
    <w:rsid w:val="00DC62B3"/>
    <w:rsid w:val="00DC7053"/>
    <w:rsid w:val="00DC7BD0"/>
    <w:rsid w:val="00DD0367"/>
    <w:rsid w:val="00DD07DB"/>
    <w:rsid w:val="00DD0AC1"/>
    <w:rsid w:val="00DD0BB1"/>
    <w:rsid w:val="00DD42A5"/>
    <w:rsid w:val="00DD4C1B"/>
    <w:rsid w:val="00DD570B"/>
    <w:rsid w:val="00DE035F"/>
    <w:rsid w:val="00DE0994"/>
    <w:rsid w:val="00DE33EE"/>
    <w:rsid w:val="00DE34D9"/>
    <w:rsid w:val="00DE5133"/>
    <w:rsid w:val="00DF0973"/>
    <w:rsid w:val="00DF0B51"/>
    <w:rsid w:val="00DF2CFB"/>
    <w:rsid w:val="00DF355C"/>
    <w:rsid w:val="00DF60F7"/>
    <w:rsid w:val="00DF7AAA"/>
    <w:rsid w:val="00E02ABE"/>
    <w:rsid w:val="00E17C46"/>
    <w:rsid w:val="00E2108B"/>
    <w:rsid w:val="00E2152A"/>
    <w:rsid w:val="00E30428"/>
    <w:rsid w:val="00E376E2"/>
    <w:rsid w:val="00E406CC"/>
    <w:rsid w:val="00E43CC0"/>
    <w:rsid w:val="00E47455"/>
    <w:rsid w:val="00E5069B"/>
    <w:rsid w:val="00E506EC"/>
    <w:rsid w:val="00E568FA"/>
    <w:rsid w:val="00E56B35"/>
    <w:rsid w:val="00E612F9"/>
    <w:rsid w:val="00E65651"/>
    <w:rsid w:val="00E661C9"/>
    <w:rsid w:val="00E66B0E"/>
    <w:rsid w:val="00E66B6C"/>
    <w:rsid w:val="00E66EA5"/>
    <w:rsid w:val="00E67E50"/>
    <w:rsid w:val="00E67F84"/>
    <w:rsid w:val="00E70E59"/>
    <w:rsid w:val="00E7104B"/>
    <w:rsid w:val="00E73A9B"/>
    <w:rsid w:val="00E74F68"/>
    <w:rsid w:val="00E75466"/>
    <w:rsid w:val="00E75E51"/>
    <w:rsid w:val="00E81FF1"/>
    <w:rsid w:val="00E826AD"/>
    <w:rsid w:val="00E9001C"/>
    <w:rsid w:val="00E940FA"/>
    <w:rsid w:val="00E95A23"/>
    <w:rsid w:val="00E97049"/>
    <w:rsid w:val="00E975B2"/>
    <w:rsid w:val="00E97989"/>
    <w:rsid w:val="00EA15CF"/>
    <w:rsid w:val="00EA187B"/>
    <w:rsid w:val="00EA2C91"/>
    <w:rsid w:val="00EA360A"/>
    <w:rsid w:val="00EA3F83"/>
    <w:rsid w:val="00EB024F"/>
    <w:rsid w:val="00EB2DD3"/>
    <w:rsid w:val="00EB38A8"/>
    <w:rsid w:val="00EB5632"/>
    <w:rsid w:val="00EC08EB"/>
    <w:rsid w:val="00EC1D7E"/>
    <w:rsid w:val="00EC54CE"/>
    <w:rsid w:val="00EC7782"/>
    <w:rsid w:val="00ED1F3C"/>
    <w:rsid w:val="00ED1F55"/>
    <w:rsid w:val="00ED3D48"/>
    <w:rsid w:val="00ED448D"/>
    <w:rsid w:val="00ED7CC9"/>
    <w:rsid w:val="00EE28F9"/>
    <w:rsid w:val="00EE50FC"/>
    <w:rsid w:val="00EF5D63"/>
    <w:rsid w:val="00EF784D"/>
    <w:rsid w:val="00F0094C"/>
    <w:rsid w:val="00F03981"/>
    <w:rsid w:val="00F05E01"/>
    <w:rsid w:val="00F101DC"/>
    <w:rsid w:val="00F127D8"/>
    <w:rsid w:val="00F12A40"/>
    <w:rsid w:val="00F14B0C"/>
    <w:rsid w:val="00F14FA6"/>
    <w:rsid w:val="00F15D9A"/>
    <w:rsid w:val="00F15DBF"/>
    <w:rsid w:val="00F1620D"/>
    <w:rsid w:val="00F16D1B"/>
    <w:rsid w:val="00F21A4A"/>
    <w:rsid w:val="00F22DA6"/>
    <w:rsid w:val="00F26CEC"/>
    <w:rsid w:val="00F27CA4"/>
    <w:rsid w:val="00F308B4"/>
    <w:rsid w:val="00F323F6"/>
    <w:rsid w:val="00F32C5B"/>
    <w:rsid w:val="00F43153"/>
    <w:rsid w:val="00F435C1"/>
    <w:rsid w:val="00F4533B"/>
    <w:rsid w:val="00F5244D"/>
    <w:rsid w:val="00F55EA3"/>
    <w:rsid w:val="00F5740D"/>
    <w:rsid w:val="00F61893"/>
    <w:rsid w:val="00F61CD3"/>
    <w:rsid w:val="00F63FBA"/>
    <w:rsid w:val="00F6698E"/>
    <w:rsid w:val="00F670EB"/>
    <w:rsid w:val="00F77D7F"/>
    <w:rsid w:val="00F857C5"/>
    <w:rsid w:val="00F866EF"/>
    <w:rsid w:val="00F87924"/>
    <w:rsid w:val="00F9021E"/>
    <w:rsid w:val="00F91BA1"/>
    <w:rsid w:val="00F92952"/>
    <w:rsid w:val="00F931EF"/>
    <w:rsid w:val="00FA05CE"/>
    <w:rsid w:val="00FA3B56"/>
    <w:rsid w:val="00FA6401"/>
    <w:rsid w:val="00FA66B3"/>
    <w:rsid w:val="00FB43B4"/>
    <w:rsid w:val="00FC1B0B"/>
    <w:rsid w:val="00FD2771"/>
    <w:rsid w:val="00FD2D36"/>
    <w:rsid w:val="00FD5B8E"/>
    <w:rsid w:val="00FD67F8"/>
    <w:rsid w:val="00FE07AC"/>
    <w:rsid w:val="00FE4265"/>
    <w:rsid w:val="00FE4CFA"/>
    <w:rsid w:val="00FE6228"/>
    <w:rsid w:val="00FE67DE"/>
    <w:rsid w:val="00FF0857"/>
    <w:rsid w:val="00FF368D"/>
    <w:rsid w:val="00FF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3A987"/>
  <w15:docId w15:val="{ACC60865-6A31-4121-8966-1CD2DCF8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B0054"/>
    <w:pPr>
      <w:ind w:left="720"/>
      <w:contextualSpacing/>
    </w:pPr>
  </w:style>
  <w:style w:type="table" w:styleId="TableGrid">
    <w:name w:val="Table Grid"/>
    <w:basedOn w:val="TableNormal"/>
    <w:uiPriority w:val="59"/>
    <w:rsid w:val="00985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857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odyTextChar">
    <w:name w:val="Body Text Char"/>
    <w:link w:val="BodyText"/>
    <w:locked/>
    <w:rsid w:val="00F92952"/>
    <w:rPr>
      <w:rFonts w:ascii="Tahoma" w:hAnsi="Tahoma" w:cs="Tahoma"/>
      <w:lang w:val="sl-SI"/>
    </w:rPr>
  </w:style>
  <w:style w:type="paragraph" w:styleId="BodyText">
    <w:name w:val="Body Text"/>
    <w:basedOn w:val="Normal"/>
    <w:link w:val="BodyTextChar"/>
    <w:rsid w:val="00F92952"/>
    <w:pPr>
      <w:spacing w:before="0" w:after="0" w:line="240" w:lineRule="auto"/>
    </w:pPr>
    <w:rPr>
      <w:rFonts w:ascii="Tahoma" w:hAnsi="Tahoma" w:cs="Tahoma"/>
      <w:sz w:val="22"/>
      <w:lang w:val="sl-SI"/>
    </w:rPr>
  </w:style>
  <w:style w:type="character" w:customStyle="1" w:styleId="BodyTextChar1">
    <w:name w:val="Body Text Char1"/>
    <w:basedOn w:val="DefaultParagraphFont"/>
    <w:uiPriority w:val="99"/>
    <w:semiHidden/>
    <w:rsid w:val="00F92952"/>
    <w:rPr>
      <w:sz w:val="24"/>
    </w:rPr>
  </w:style>
  <w:style w:type="character" w:styleId="Strong">
    <w:name w:val="Strong"/>
    <w:basedOn w:val="DefaultParagraphFont"/>
    <w:uiPriority w:val="22"/>
    <w:qFormat/>
    <w:rsid w:val="00F92952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2952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4A291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1B26A5"/>
    <w:rPr>
      <w:rFonts w:ascii="Calibri" w:eastAsia="Times New Roman" w:hAnsi="Calibri" w:cs="Times New Roma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838A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A3A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ivana.popovic@mek.gov.m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enata.milutinovic@mek.gov.m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milena.dedovic@mek.gov.me" TargetMode="External"/><Relationship Id="rId4" Type="http://schemas.openxmlformats.org/officeDocument/2006/relationships/styles" Target="styles.xml"/><Relationship Id="rId9" Type="http://schemas.openxmlformats.org/officeDocument/2006/relationships/hyperlink" Target="mailto:milena.martinovic@mek.gov.me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C27673B-C97C-4440-AAC8-3BEF6F4EB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Vasilije Čarapić</dc:creator>
  <cp:lastModifiedBy>HP</cp:lastModifiedBy>
  <cp:revision>258</cp:revision>
  <cp:lastPrinted>2024-04-02T13:16:00Z</cp:lastPrinted>
  <dcterms:created xsi:type="dcterms:W3CDTF">2022-02-28T14:03:00Z</dcterms:created>
  <dcterms:modified xsi:type="dcterms:W3CDTF">2026-10-28T18:52:00Z</dcterms:modified>
</cp:coreProperties>
</file>