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861" w:rsidRDefault="00BB2049" w:rsidP="00BE50EF">
      <w:pPr>
        <w:pStyle w:val="Noparagraphstyle"/>
        <w:tabs>
          <w:tab w:val="left" w:pos="6946"/>
        </w:tabs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val="sl-SI" w:eastAsia="sl-SI"/>
        </w:rPr>
        <w:drawing>
          <wp:inline distT="0" distB="0" distL="0" distR="0">
            <wp:extent cx="1876425" cy="10382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0EF" w:rsidRDefault="00BB2049" w:rsidP="00BE50EF">
      <w:pPr>
        <w:pStyle w:val="Noparagraphstyle"/>
        <w:tabs>
          <w:tab w:val="left" w:pos="6946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sl-SI" w:eastAsia="sl-SI"/>
        </w:rPr>
        <w:drawing>
          <wp:inline distT="0" distB="0" distL="0" distR="0">
            <wp:extent cx="1276350" cy="1276350"/>
            <wp:effectExtent l="0" t="0" r="0" b="0"/>
            <wp:docPr id="3" name="Slika 3" descr="Logo_Drustvaslovenskihpisateljev_kv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Drustvaslovenskihpisateljev_kvadr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 w:eastAsia="sl-SI"/>
        </w:rPr>
        <w:drawing>
          <wp:inline distT="0" distB="0" distL="0" distR="0">
            <wp:extent cx="2018030" cy="457200"/>
            <wp:effectExtent l="0" t="0" r="127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861" w:rsidRDefault="00A22861">
      <w:pPr>
        <w:pStyle w:val="Noparagraphstyle"/>
        <w:rPr>
          <w:rFonts w:ascii="Arial" w:hAnsi="Arial" w:cs="Arial"/>
        </w:rPr>
      </w:pPr>
    </w:p>
    <w:p w:rsidR="00A22861" w:rsidRDefault="00A22861">
      <w:pPr>
        <w:pStyle w:val="Noparagraphstyle"/>
        <w:rPr>
          <w:rFonts w:ascii="Arial" w:hAnsi="Arial" w:cs="Arial"/>
        </w:rPr>
      </w:pPr>
    </w:p>
    <w:p w:rsidR="00A22861" w:rsidRPr="00FB1DB4" w:rsidRDefault="00A22861">
      <w:pPr>
        <w:pStyle w:val="Noparagraphstyle"/>
        <w:rPr>
          <w:rFonts w:ascii="Arial" w:hAnsi="Arial" w:cs="Arial"/>
          <w:color w:val="9D2E1F"/>
          <w:sz w:val="40"/>
          <w:szCs w:val="40"/>
          <w:lang w:val="en-GB"/>
        </w:rPr>
      </w:pPr>
      <w:r w:rsidRPr="00FB1DB4">
        <w:rPr>
          <w:rFonts w:ascii="Arial" w:hAnsi="Arial" w:cs="Arial"/>
          <w:color w:val="9D2E1F"/>
          <w:sz w:val="40"/>
          <w:szCs w:val="40"/>
          <w:lang w:val="en-GB"/>
        </w:rPr>
        <w:t>CEI FELLOWSHIP FOR WRITERS IN RESIDENCE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sz w:val="36"/>
          <w:szCs w:val="36"/>
          <w:lang w:val="en-GB"/>
        </w:rPr>
      </w:pPr>
      <w:r w:rsidRPr="00FB1DB4">
        <w:rPr>
          <w:rFonts w:ascii="Arial" w:hAnsi="Arial" w:cs="Arial"/>
          <w:color w:val="9D2E1F"/>
          <w:sz w:val="36"/>
          <w:szCs w:val="36"/>
          <w:lang w:val="en-GB"/>
        </w:rPr>
        <w:t>Registration form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Name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Surname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 xml:space="preserve">Date and place of birth 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Citizenship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 xml:space="preserve">Address 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E-mail</w:t>
      </w: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rPr>
          <w:rFonts w:ascii="Arial" w:hAnsi="Arial" w:cs="Arial"/>
          <w:lang w:val="en-GB"/>
        </w:rPr>
      </w:pPr>
    </w:p>
    <w:p w:rsidR="00A22861" w:rsidRPr="00FB1DB4" w:rsidRDefault="00A22861">
      <w:pPr>
        <w:pStyle w:val="Noparagraphstyle"/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FB1DB4">
        <w:rPr>
          <w:rFonts w:ascii="Arial" w:hAnsi="Arial" w:cs="Arial"/>
          <w:lang w:val="en-GB"/>
        </w:rPr>
        <w:t>Phone number</w:t>
      </w:r>
    </w:p>
    <w:sectPr w:rsidR="00A22861" w:rsidRPr="00FB1DB4">
      <w:pgSz w:w="11906" w:h="16838"/>
      <w:pgMar w:top="1134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5A"/>
    <w:rsid w:val="006A3304"/>
    <w:rsid w:val="0071015E"/>
    <w:rsid w:val="007A54E5"/>
    <w:rsid w:val="0087065A"/>
    <w:rsid w:val="0088367C"/>
    <w:rsid w:val="009D4E30"/>
    <w:rsid w:val="00A22861"/>
    <w:rsid w:val="00B32123"/>
    <w:rsid w:val="00BB2049"/>
    <w:rsid w:val="00BC1278"/>
    <w:rsid w:val="00BE50EF"/>
    <w:rsid w:val="00D823D0"/>
    <w:rsid w:val="00E3350E"/>
    <w:rsid w:val="00E55B57"/>
    <w:rsid w:val="00F91375"/>
    <w:rsid w:val="00FB0B8A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56642-8BFD-4C50-8F0E-D712D5B5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Miljana</dc:creator>
  <cp:keywords/>
  <cp:lastModifiedBy>Martina</cp:lastModifiedBy>
  <cp:revision>2</cp:revision>
  <cp:lastPrinted>2010-02-26T11:03:00Z</cp:lastPrinted>
  <dcterms:created xsi:type="dcterms:W3CDTF">2018-02-19T12:33:00Z</dcterms:created>
  <dcterms:modified xsi:type="dcterms:W3CDTF">2018-02-19T12:33:00Z</dcterms:modified>
</cp:coreProperties>
</file>