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50" w:rsidRDefault="00F05946" w:rsidP="00527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>SPISAK KANDIDATA KOJIMA JE ODOBRENO POLAGANJE STRUČNOG ISPITA ZA RAD U DRŽAVNIM ORGANIMA ZA V, VI I VII NIVO KVALIFIKACIJE OBRAZOVANJA</w:t>
      </w:r>
    </w:p>
    <w:p w:rsidR="006D6AE8" w:rsidRDefault="00F05946" w:rsidP="006D6AE8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9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535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ZA  </w:t>
      </w:r>
      <w:r w:rsidR="006C584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12</w:t>
      </w:r>
      <w:r w:rsidR="00CA2503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. </w:t>
      </w:r>
      <w:r w:rsidR="006C584D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APRIL</w:t>
      </w:r>
      <w:r w:rsidR="006D6AE8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 xml:space="preserve"> 2022</w:t>
      </w:r>
      <w:r w:rsidR="006D6AE8" w:rsidRPr="00B866C9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. GODINE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  <w:r w:rsidR="006C584D">
        <w:rPr>
          <w:rFonts w:ascii="Times New Roman" w:hAnsi="Times New Roman" w:cs="Times New Roman"/>
          <w:b/>
          <w:sz w:val="24"/>
          <w:szCs w:val="24"/>
          <w:highlight w:val="yellow"/>
        </w:rPr>
        <w:t>(UTORAK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)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>SA POČETKOM U 14.00h</w:t>
      </w:r>
      <w:r w:rsidR="006D6AE8" w:rsidRPr="00B866C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</w:t>
      </w:r>
      <w:r w:rsidR="006D6AE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U PROSTORIJAMA UPRAVE </w:t>
      </w:r>
      <w:r w:rsidR="006D6AE8" w:rsidRPr="002B2445">
        <w:rPr>
          <w:rFonts w:ascii="Times New Roman" w:hAnsi="Times New Roman" w:cs="Times New Roman"/>
          <w:b/>
          <w:sz w:val="24"/>
          <w:szCs w:val="24"/>
          <w:highlight w:val="yellow"/>
        </w:rPr>
        <w:t>ZA KADROVE</w:t>
      </w:r>
    </w:p>
    <w:p w:rsidR="00585352" w:rsidRDefault="00585352" w:rsidP="00585352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954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Vladan (Božidar) Mijajlović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Elvisa (Rahman) Agović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Vasiljka (Radule) Piper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Ljiljana (Siniša) Radović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Đorđe (Radoman) Sekulić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Aleksandra (Mišo) Čelanović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Sanja (Mijaile) Šćekić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Biljana (Miomir) Božović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Milan (Sveto) Mihović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Marko (Vjeroljub) Mašanović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Radule (Marsela) Kastratović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Lazar (Ivan) Raičević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Andrea (Saša) Boričić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Ivana (Nebojša) Klikovac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Ivana (Goran) Đerković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Marko (Dragan) Babić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Mersudin (Jonuz) Avdić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Jasmin (Šefkija) Mehović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Šejla (Sefudin) Salković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Nemanja (Mišo) Karović</w:t>
      </w:r>
    </w:p>
    <w:p w:rsidR="00D9595B" w:rsidRDefault="00AD589C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</w:t>
      </w:r>
      <w:r w:rsidR="00D9595B">
        <w:rPr>
          <w:rFonts w:ascii="Times New Roman" w:hAnsi="Times New Roman" w:cs="Times New Roman"/>
          <w:b/>
        </w:rPr>
        <w:t>r</w:t>
      </w:r>
      <w:r>
        <w:rPr>
          <w:rFonts w:ascii="Times New Roman" w:hAnsi="Times New Roman" w:cs="Times New Roman"/>
          <w:b/>
        </w:rPr>
        <w:t>a</w:t>
      </w:r>
      <w:r w:rsidR="00D9595B">
        <w:rPr>
          <w:rFonts w:ascii="Times New Roman" w:hAnsi="Times New Roman" w:cs="Times New Roman"/>
          <w:b/>
        </w:rPr>
        <w:t>gana (Radovan) Gošović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Aleksandra (Rajko) Peković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Vukica (Veselin) Vlahović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Mirza (Jasminko) Kurtagić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Jovana (Vasilije) Jakšić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Adaleta (Edina) Pecović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Robert (Nikola) Bojović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Dijana (Zoran) Stanišić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Nemanja (Nebojša) Zlatanović</w:t>
      </w:r>
    </w:p>
    <w:p w:rsidR="00D9595B" w:rsidRDefault="00D9595B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Mirjana </w:t>
      </w:r>
      <w:bookmarkStart w:id="0" w:name="_GoBack"/>
      <w:bookmarkEnd w:id="0"/>
      <w:r>
        <w:rPr>
          <w:rFonts w:ascii="Times New Roman" w:hAnsi="Times New Roman" w:cs="Times New Roman"/>
          <w:b/>
        </w:rPr>
        <w:t>(Novica) Pejović Bojanić</w:t>
      </w:r>
    </w:p>
    <w:p w:rsidR="00C67954" w:rsidRDefault="00C67954" w:rsidP="00C67954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Dea (Rifat) Skenderović - POPRAVNI (SISTEM JAVNE UPRAVE)</w:t>
      </w:r>
    </w:p>
    <w:p w:rsidR="00EB2EB9" w:rsidRDefault="00EB2EB9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Vesna (Svetislav) Vukićević - POPRAVNI (SISTEM JAVNE UPRAVE)</w:t>
      </w:r>
    </w:p>
    <w:p w:rsidR="00EB2EB9" w:rsidRDefault="00EB2EB9" w:rsidP="00EB2EB9">
      <w:pPr>
        <w:pStyle w:val="ListParagraph"/>
        <w:numPr>
          <w:ilvl w:val="0"/>
          <w:numId w:val="10"/>
        </w:numPr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Anđela (Mijo) Vuković - POPRAVNI (SISTEM JAVNE UPRAVE)</w:t>
      </w:r>
    </w:p>
    <w:p w:rsidR="00EB2EB9" w:rsidRDefault="00EB2EB9" w:rsidP="00EB2EB9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Dragana (Miraš) Rajović - POPRAVNI (SISTEM JAVNE UPRAVE)</w:t>
      </w:r>
    </w:p>
    <w:p w:rsidR="007870C1" w:rsidRPr="00D9595B" w:rsidRDefault="006525F7" w:rsidP="00D9595B">
      <w:pPr>
        <w:pStyle w:val="ListParagraph"/>
        <w:numPr>
          <w:ilvl w:val="0"/>
          <w:numId w:val="10"/>
        </w:numPr>
        <w:shd w:val="clear" w:color="auto" w:fill="FFFFFF" w:themeFill="background1"/>
        <w:spacing w:after="1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Vasilije (Veselin) Ćuković -</w:t>
      </w:r>
      <w:r w:rsidRPr="009F675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POPRAVNI (UPRAVNI POSTUPAK, UPRAVNI SPOR I OSNOVI KANCELARIJSKOG POSLOVANJA) </w:t>
      </w:r>
    </w:p>
    <w:p w:rsidR="001C0B8D" w:rsidRPr="001C0B8D" w:rsidRDefault="001C0B8D" w:rsidP="001C0B8D">
      <w:pPr>
        <w:rPr>
          <w:rFonts w:ascii="Times New Roman" w:hAnsi="Times New Roman" w:cs="Times New Roman"/>
        </w:rPr>
      </w:pPr>
      <w:r w:rsidRPr="001C0B8D">
        <w:rPr>
          <w:rFonts w:ascii="Times New Roman" w:hAnsi="Times New Roman" w:cs="Times New Roman"/>
          <w:b/>
          <w:u w:val="single"/>
        </w:rPr>
        <w:lastRenderedPageBreak/>
        <w:t xml:space="preserve">POSEBNA NAPOMENA: </w:t>
      </w:r>
      <w:r w:rsidRPr="001C0B8D">
        <w:rPr>
          <w:rFonts w:ascii="Times New Roman" w:hAnsi="Times New Roman" w:cs="Times New Roman"/>
        </w:rPr>
        <w:t>Ukoliko dođe do promjene trenutne epidemio</w:t>
      </w:r>
      <w:r w:rsidR="006F7FC5">
        <w:rPr>
          <w:rFonts w:ascii="Times New Roman" w:hAnsi="Times New Roman" w:cs="Times New Roman"/>
        </w:rPr>
        <w:t>l</w:t>
      </w:r>
      <w:r w:rsidRPr="001C0B8D">
        <w:rPr>
          <w:rFonts w:ascii="Times New Roman" w:hAnsi="Times New Roman" w:cs="Times New Roman"/>
        </w:rPr>
        <w:t>oške situacije, kandidati će biti blagovremeno obaviješteni, o eventualnim promjenama zakazanog ispita.</w:t>
      </w:r>
    </w:p>
    <w:p w:rsidR="001C0B8D" w:rsidRPr="001C0B8D" w:rsidRDefault="001C0B8D" w:rsidP="001C0B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Takođe</w:t>
      </w:r>
      <w:r w:rsidRPr="001C0B8D">
        <w:rPr>
          <w:rFonts w:ascii="Times New Roman" w:hAnsi="Times New Roman" w:cs="Times New Roman"/>
        </w:rPr>
        <w:t>, kandidati su duž</w:t>
      </w:r>
      <w:r>
        <w:rPr>
          <w:rFonts w:ascii="Times New Roman" w:hAnsi="Times New Roman" w:cs="Times New Roman"/>
        </w:rPr>
        <w:t>n</w:t>
      </w:r>
      <w:r w:rsidRPr="001C0B8D">
        <w:rPr>
          <w:rFonts w:ascii="Times New Roman" w:hAnsi="Times New Roman" w:cs="Times New Roman"/>
        </w:rPr>
        <w:t xml:space="preserve">i da tokom polaganja nose zaštitne maske i poštuju socijalnu distancu, u skladu sa </w:t>
      </w:r>
      <w:r w:rsidR="006728B3">
        <w:rPr>
          <w:rFonts w:ascii="Times New Roman" w:hAnsi="Times New Roman" w:cs="Times New Roman"/>
        </w:rPr>
        <w:t xml:space="preserve">propisanim mjerama. </w:t>
      </w:r>
    </w:p>
    <w:p w:rsidR="005B2C82" w:rsidRDefault="002947D8" w:rsidP="003B28A8">
      <w:pPr>
        <w:spacing w:after="0"/>
        <w:jc w:val="both"/>
        <w:rPr>
          <w:rFonts w:ascii="Times New Roman" w:hAnsi="Times New Roman" w:cs="Times New Roman"/>
        </w:rPr>
      </w:pPr>
      <w:r w:rsidRPr="002B2445">
        <w:rPr>
          <w:rFonts w:ascii="Times New Roman" w:hAnsi="Times New Roman" w:cs="Times New Roman"/>
          <w:b/>
          <w:u w:val="single"/>
        </w:rPr>
        <w:t>NAPOMENA:</w:t>
      </w:r>
      <w:r w:rsidR="00C73BCA">
        <w:rPr>
          <w:rFonts w:ascii="Times New Roman" w:hAnsi="Times New Roman" w:cs="Times New Roman"/>
          <w:b/>
          <w:u w:val="single"/>
        </w:rPr>
        <w:t xml:space="preserve"> </w:t>
      </w:r>
      <w:r w:rsidR="00237D9F">
        <w:rPr>
          <w:rFonts w:ascii="Times New Roman" w:hAnsi="Times New Roman" w:cs="Times New Roman"/>
        </w:rPr>
        <w:t xml:space="preserve">Prije </w:t>
      </w:r>
      <w:r w:rsidR="005D7429">
        <w:rPr>
          <w:rFonts w:ascii="Times New Roman" w:hAnsi="Times New Roman" w:cs="Times New Roman"/>
        </w:rPr>
        <w:t>p</w:t>
      </w:r>
      <w:r w:rsidRPr="002B2445">
        <w:rPr>
          <w:rFonts w:ascii="Times New Roman" w:hAnsi="Times New Roman" w:cs="Times New Roman"/>
        </w:rPr>
        <w:t>očetka polaganja</w:t>
      </w:r>
      <w:r w:rsidR="00B32834" w:rsidRPr="002B2445">
        <w:rPr>
          <w:rFonts w:ascii="Times New Roman" w:hAnsi="Times New Roman" w:cs="Times New Roman"/>
        </w:rPr>
        <w:t xml:space="preserve"> pisanog dijela</w:t>
      </w:r>
      <w:r w:rsidRPr="002B2445">
        <w:rPr>
          <w:rFonts w:ascii="Times New Roman" w:hAnsi="Times New Roman" w:cs="Times New Roman"/>
        </w:rPr>
        <w:t xml:space="preserve"> stručnog ispit</w:t>
      </w:r>
      <w:r w:rsidR="005751D5">
        <w:rPr>
          <w:rFonts w:ascii="Times New Roman" w:hAnsi="Times New Roman" w:cs="Times New Roman"/>
        </w:rPr>
        <w:t>a kandidati su dužni sekretarki</w:t>
      </w:r>
      <w:r w:rsidR="00B32834" w:rsidRPr="002B2445">
        <w:rPr>
          <w:rFonts w:ascii="Times New Roman" w:hAnsi="Times New Roman" w:cs="Times New Roman"/>
        </w:rPr>
        <w:t xml:space="preserve"> K</w:t>
      </w:r>
      <w:r w:rsidRPr="002B2445">
        <w:rPr>
          <w:rFonts w:ascii="Times New Roman" w:hAnsi="Times New Roman" w:cs="Times New Roman"/>
        </w:rPr>
        <w:t>omisije dostaviti na uvid ličnu kartu, pasoš ili drugu ispravu sa fotografijom na osnovu koje se može utvrditi identitet kandidata, kao i dokaz o izvršenoj uplati troškova za polaganje stručnog ispita.</w:t>
      </w:r>
      <w:r w:rsidR="00FE6D40" w:rsidRPr="002B2445">
        <w:rPr>
          <w:rFonts w:ascii="Times New Roman" w:hAnsi="Times New Roman" w:cs="Times New Roman"/>
        </w:rPr>
        <w:t xml:space="preserve"> 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D716A0">
        <w:rPr>
          <w:rFonts w:ascii="Times New Roman" w:hAnsi="Times New Roman" w:cs="Times New Roman"/>
          <w:b/>
          <w:u w:val="single"/>
        </w:rPr>
        <w:t>TROŠKOVI POLAGANJA STRUČNOG ISPITA</w:t>
      </w:r>
    </w:p>
    <w:p w:rsidR="00D716A0" w:rsidRPr="00D716A0" w:rsidRDefault="00D716A0" w:rsidP="003B28A8">
      <w:pPr>
        <w:spacing w:after="0"/>
        <w:jc w:val="both"/>
        <w:rPr>
          <w:rFonts w:ascii="Arial" w:eastAsia="Times New Roman" w:hAnsi="Arial" w:cs="Arial"/>
          <w:b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  <w:b/>
        </w:rPr>
        <w:t>Troškovi polaganja stručnog ispita</w:t>
      </w:r>
      <w:r w:rsidRPr="00D716A0">
        <w:rPr>
          <w:rFonts w:ascii="Times New Roman" w:hAnsi="Times New Roman" w:cs="Times New Roman"/>
        </w:rPr>
        <w:t xml:space="preserve"> za kandidate za V, VI i VII nivo kva</w:t>
      </w:r>
      <w:r w:rsidR="00BE51C5">
        <w:rPr>
          <w:rFonts w:ascii="Times New Roman" w:hAnsi="Times New Roman" w:cs="Times New Roman"/>
        </w:rPr>
        <w:t xml:space="preserve">lifikacije obrazovanja iznose </w:t>
      </w:r>
      <w:r w:rsidR="00BE51C5" w:rsidRPr="00530007">
        <w:rPr>
          <w:rFonts w:ascii="Times New Roman" w:hAnsi="Times New Roman" w:cs="Times New Roman"/>
          <w:b/>
        </w:rPr>
        <w:t>79</w:t>
      </w:r>
      <w:r w:rsidRPr="00530007">
        <w:rPr>
          <w:rFonts w:ascii="Times New Roman" w:hAnsi="Times New Roman" w:cs="Times New Roman"/>
          <w:b/>
        </w:rPr>
        <w:t>,30e.</w:t>
      </w: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Lica sa invaliditetom i lica iz porodica čiji su članovi korisnici materijalnog obezbjeđenja oslobađaju se troškova polaganja stručnog ispita, o čemu su dužni dostaviti dokaz</w:t>
      </w:r>
      <w:r>
        <w:rPr>
          <w:rFonts w:ascii="Times New Roman" w:hAnsi="Times New Roman" w:cs="Times New Roman"/>
        </w:rPr>
        <w:t xml:space="preserve"> (koji dokaz je potrebno dostaviti prije dana određenog za polaganje stručnog ispita).</w:t>
      </w:r>
    </w:p>
    <w:p w:rsidR="00D716A0" w:rsidRP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</w:p>
    <w:p w:rsidR="00F26F4B" w:rsidRDefault="00D716A0" w:rsidP="003B28A8">
      <w:pPr>
        <w:spacing w:after="0"/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Troškovi ponovnog polaganja</w:t>
      </w:r>
      <w:r w:rsidRPr="00D716A0">
        <w:rPr>
          <w:rFonts w:ascii="Times New Roman" w:hAnsi="Times New Roman" w:cs="Times New Roman"/>
        </w:rPr>
        <w:t xml:space="preserve"> stručnog ispita za kandidate za V, VI i VII nivo kvalif</w:t>
      </w:r>
      <w:r w:rsidR="00364ACF">
        <w:rPr>
          <w:rFonts w:ascii="Times New Roman" w:hAnsi="Times New Roman" w:cs="Times New Roman"/>
        </w:rPr>
        <w:t xml:space="preserve">ikacije obrazovanja iznose </w:t>
      </w:r>
      <w:r w:rsidR="00364ACF" w:rsidRPr="00530007">
        <w:rPr>
          <w:rFonts w:ascii="Times New Roman" w:hAnsi="Times New Roman" w:cs="Times New Roman"/>
          <w:b/>
        </w:rPr>
        <w:t>39,65</w:t>
      </w:r>
      <w:r w:rsidRPr="00530007">
        <w:rPr>
          <w:rFonts w:ascii="Times New Roman" w:hAnsi="Times New Roman" w:cs="Times New Roman"/>
          <w:b/>
        </w:rPr>
        <w:t>e.</w:t>
      </w:r>
    </w:p>
    <w:p w:rsidR="00F26F4B" w:rsidRPr="00F26F4B" w:rsidRDefault="00F26F4B" w:rsidP="003B28A8">
      <w:pPr>
        <w:spacing w:after="0"/>
        <w:jc w:val="both"/>
        <w:rPr>
          <w:rFonts w:ascii="Times New Roman" w:hAnsi="Times New Roman" w:cs="Times New Roman"/>
          <w:b/>
        </w:rPr>
      </w:pPr>
    </w:p>
    <w:p w:rsidR="00F26F4B" w:rsidRPr="00F26F4B" w:rsidRDefault="00F26F4B" w:rsidP="00F26F4B">
      <w:pPr>
        <w:spacing w:after="0"/>
        <w:jc w:val="both"/>
        <w:rPr>
          <w:rFonts w:ascii="Times New Roman" w:hAnsi="Times New Roman" w:cs="Times New Roman"/>
          <w:b/>
        </w:rPr>
      </w:pPr>
      <w:r w:rsidRPr="00F26F4B">
        <w:rPr>
          <w:rFonts w:ascii="Times New Roman" w:hAnsi="Times New Roman" w:cs="Times New Roman"/>
          <w:b/>
        </w:rPr>
        <w:t>Kandidati koji su na popravnom polaganju iz samo jednog predmeta, nijesu u obavezi da uplaćuju troškove polaganja.</w:t>
      </w:r>
    </w:p>
    <w:p w:rsidR="00D716A0" w:rsidRDefault="00D716A0" w:rsidP="003B28A8">
      <w:pPr>
        <w:spacing w:after="0"/>
        <w:jc w:val="both"/>
        <w:rPr>
          <w:rFonts w:ascii="Arial" w:eastAsia="Times New Roman" w:hAnsi="Arial" w:cs="Arial"/>
          <w:color w:val="292929"/>
          <w:sz w:val="24"/>
          <w:szCs w:val="24"/>
          <w:lang w:val="sr-Latn-ME" w:eastAsia="sr-Latn-ME"/>
        </w:rPr>
      </w:pPr>
    </w:p>
    <w:p w:rsidR="00D716A0" w:rsidRDefault="00D716A0" w:rsidP="003B28A8">
      <w:pPr>
        <w:spacing w:after="0"/>
        <w:jc w:val="both"/>
        <w:rPr>
          <w:rFonts w:ascii="Times New Roman" w:hAnsi="Times New Roman" w:cs="Times New Roman"/>
        </w:rPr>
      </w:pPr>
      <w:r w:rsidRPr="00D716A0">
        <w:rPr>
          <w:rFonts w:ascii="Times New Roman" w:hAnsi="Times New Roman" w:cs="Times New Roman"/>
        </w:rPr>
        <w:t>Uplata troškova za polaganje stručnog ispita vrši se na žiro račun: Budžet Crne Gore, Ministarstvo javne uprave, br. žiro računa: 832-1135-90, svrha uplate: Naknada za polaganje stručnog ispita za rad u državnim organima.</w:t>
      </w:r>
    </w:p>
    <w:p w:rsidR="00E754B3" w:rsidRPr="00237D9F" w:rsidRDefault="00E754B3" w:rsidP="003B28A8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:rsidR="00B32834" w:rsidRPr="00D716A0" w:rsidRDefault="002947D8" w:rsidP="00237D9F">
      <w:pPr>
        <w:jc w:val="both"/>
        <w:rPr>
          <w:rFonts w:ascii="Times New Roman" w:hAnsi="Times New Roman" w:cs="Times New Roman"/>
          <w:b/>
        </w:rPr>
      </w:pPr>
      <w:r w:rsidRPr="00D716A0">
        <w:rPr>
          <w:rFonts w:ascii="Times New Roman" w:hAnsi="Times New Roman" w:cs="Times New Roman"/>
          <w:b/>
        </w:rPr>
        <w:t>Kandidati su dužni da budu prikladno i uredno odjeveni, te da načinom odijevanja i ponašanja ne narušavaju atmosferu u toku polaganja stručnog ispita.</w:t>
      </w:r>
    </w:p>
    <w:p w:rsidR="00D716A0" w:rsidRDefault="00D716A0" w:rsidP="00BE0938">
      <w:pPr>
        <w:spacing w:after="0"/>
        <w:jc w:val="both"/>
        <w:rPr>
          <w:rFonts w:ascii="Times New Roman" w:hAnsi="Times New Roman" w:cs="Times New Roman"/>
          <w:b/>
        </w:rPr>
      </w:pP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Sekretarka Komisije:</w:t>
      </w:r>
    </w:p>
    <w:p w:rsidR="00BE0938" w:rsidRDefault="00BE0938" w:rsidP="00BE09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Marija Tomović</w:t>
      </w:r>
    </w:p>
    <w:p w:rsidR="00B32834" w:rsidRPr="006C0290" w:rsidRDefault="00BE0938" w:rsidP="00BE0938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Kontakt tel: </w:t>
      </w:r>
      <w:r>
        <w:rPr>
          <w:rFonts w:ascii="Times New Roman" w:hAnsi="Times New Roman" w:cs="Times New Roman"/>
        </w:rPr>
        <w:t xml:space="preserve">068/822-971 i 068/ 836-595, </w:t>
      </w:r>
      <w:r w:rsidRPr="006C0290">
        <w:rPr>
          <w:rFonts w:ascii="Times New Roman" w:hAnsi="Times New Roman" w:cs="Times New Roman"/>
          <w:b/>
        </w:rPr>
        <w:t>svakog radnog dana od od 08:00h do 11:00h </w:t>
      </w:r>
      <w:r w:rsidR="00300566" w:rsidRPr="006C0290">
        <w:rPr>
          <w:rFonts w:ascii="Times New Roman" w:hAnsi="Times New Roman" w:cs="Times New Roman"/>
          <w:b/>
        </w:rPr>
        <w:t>(putem telefona)</w:t>
      </w:r>
    </w:p>
    <w:sectPr w:rsidR="00B32834" w:rsidRPr="006C0290" w:rsidSect="00F92B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EDA"/>
    <w:multiLevelType w:val="hybridMultilevel"/>
    <w:tmpl w:val="8E98DBA0"/>
    <w:lvl w:ilvl="0" w:tplc="1230242A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9D7A82"/>
    <w:multiLevelType w:val="hybridMultilevel"/>
    <w:tmpl w:val="62689122"/>
    <w:lvl w:ilvl="0" w:tplc="D48470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331A5A"/>
    <w:multiLevelType w:val="hybridMultilevel"/>
    <w:tmpl w:val="7A0C916C"/>
    <w:lvl w:ilvl="0" w:tplc="AF886D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980467"/>
    <w:multiLevelType w:val="hybridMultilevel"/>
    <w:tmpl w:val="A770F892"/>
    <w:lvl w:ilvl="0" w:tplc="B12EABA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2520" w:hanging="360"/>
      </w:pPr>
    </w:lvl>
    <w:lvl w:ilvl="2" w:tplc="2C1A001B" w:tentative="1">
      <w:start w:val="1"/>
      <w:numFmt w:val="lowerRoman"/>
      <w:lvlText w:val="%3."/>
      <w:lvlJc w:val="right"/>
      <w:pPr>
        <w:ind w:left="3240" w:hanging="180"/>
      </w:pPr>
    </w:lvl>
    <w:lvl w:ilvl="3" w:tplc="2C1A000F" w:tentative="1">
      <w:start w:val="1"/>
      <w:numFmt w:val="decimal"/>
      <w:lvlText w:val="%4."/>
      <w:lvlJc w:val="left"/>
      <w:pPr>
        <w:ind w:left="3960" w:hanging="360"/>
      </w:pPr>
    </w:lvl>
    <w:lvl w:ilvl="4" w:tplc="2C1A0019" w:tentative="1">
      <w:start w:val="1"/>
      <w:numFmt w:val="lowerLetter"/>
      <w:lvlText w:val="%5."/>
      <w:lvlJc w:val="left"/>
      <w:pPr>
        <w:ind w:left="4680" w:hanging="360"/>
      </w:pPr>
    </w:lvl>
    <w:lvl w:ilvl="5" w:tplc="2C1A001B" w:tentative="1">
      <w:start w:val="1"/>
      <w:numFmt w:val="lowerRoman"/>
      <w:lvlText w:val="%6."/>
      <w:lvlJc w:val="right"/>
      <w:pPr>
        <w:ind w:left="5400" w:hanging="180"/>
      </w:pPr>
    </w:lvl>
    <w:lvl w:ilvl="6" w:tplc="2C1A000F" w:tentative="1">
      <w:start w:val="1"/>
      <w:numFmt w:val="decimal"/>
      <w:lvlText w:val="%7."/>
      <w:lvlJc w:val="left"/>
      <w:pPr>
        <w:ind w:left="6120" w:hanging="360"/>
      </w:pPr>
    </w:lvl>
    <w:lvl w:ilvl="7" w:tplc="2C1A0019" w:tentative="1">
      <w:start w:val="1"/>
      <w:numFmt w:val="lowerLetter"/>
      <w:lvlText w:val="%8."/>
      <w:lvlJc w:val="left"/>
      <w:pPr>
        <w:ind w:left="6840" w:hanging="360"/>
      </w:pPr>
    </w:lvl>
    <w:lvl w:ilvl="8" w:tplc="2C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AA378C"/>
    <w:multiLevelType w:val="hybridMultilevel"/>
    <w:tmpl w:val="DEA635C4"/>
    <w:lvl w:ilvl="0" w:tplc="CAB2BE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DD1020"/>
    <w:multiLevelType w:val="hybridMultilevel"/>
    <w:tmpl w:val="5BE03902"/>
    <w:lvl w:ilvl="0" w:tplc="784C777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550004E"/>
    <w:multiLevelType w:val="hybridMultilevel"/>
    <w:tmpl w:val="644E88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5738DB"/>
    <w:multiLevelType w:val="hybridMultilevel"/>
    <w:tmpl w:val="713CAAA0"/>
    <w:lvl w:ilvl="0" w:tplc="2B1C3282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2C1A0019" w:tentative="1">
      <w:start w:val="1"/>
      <w:numFmt w:val="lowerLetter"/>
      <w:lvlText w:val="%2."/>
      <w:lvlJc w:val="left"/>
      <w:pPr>
        <w:ind w:left="2160" w:hanging="360"/>
      </w:pPr>
    </w:lvl>
    <w:lvl w:ilvl="2" w:tplc="2C1A001B" w:tentative="1">
      <w:start w:val="1"/>
      <w:numFmt w:val="lowerRoman"/>
      <w:lvlText w:val="%3."/>
      <w:lvlJc w:val="right"/>
      <w:pPr>
        <w:ind w:left="2880" w:hanging="180"/>
      </w:pPr>
    </w:lvl>
    <w:lvl w:ilvl="3" w:tplc="2C1A000F" w:tentative="1">
      <w:start w:val="1"/>
      <w:numFmt w:val="decimal"/>
      <w:lvlText w:val="%4."/>
      <w:lvlJc w:val="left"/>
      <w:pPr>
        <w:ind w:left="3600" w:hanging="360"/>
      </w:pPr>
    </w:lvl>
    <w:lvl w:ilvl="4" w:tplc="2C1A0019" w:tentative="1">
      <w:start w:val="1"/>
      <w:numFmt w:val="lowerLetter"/>
      <w:lvlText w:val="%5."/>
      <w:lvlJc w:val="left"/>
      <w:pPr>
        <w:ind w:left="4320" w:hanging="360"/>
      </w:pPr>
    </w:lvl>
    <w:lvl w:ilvl="5" w:tplc="2C1A001B" w:tentative="1">
      <w:start w:val="1"/>
      <w:numFmt w:val="lowerRoman"/>
      <w:lvlText w:val="%6."/>
      <w:lvlJc w:val="right"/>
      <w:pPr>
        <w:ind w:left="5040" w:hanging="180"/>
      </w:pPr>
    </w:lvl>
    <w:lvl w:ilvl="6" w:tplc="2C1A000F" w:tentative="1">
      <w:start w:val="1"/>
      <w:numFmt w:val="decimal"/>
      <w:lvlText w:val="%7."/>
      <w:lvlJc w:val="left"/>
      <w:pPr>
        <w:ind w:left="5760" w:hanging="360"/>
      </w:pPr>
    </w:lvl>
    <w:lvl w:ilvl="7" w:tplc="2C1A0019" w:tentative="1">
      <w:start w:val="1"/>
      <w:numFmt w:val="lowerLetter"/>
      <w:lvlText w:val="%8."/>
      <w:lvlJc w:val="left"/>
      <w:pPr>
        <w:ind w:left="6480" w:hanging="360"/>
      </w:pPr>
    </w:lvl>
    <w:lvl w:ilvl="8" w:tplc="2C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CA809DD"/>
    <w:multiLevelType w:val="hybridMultilevel"/>
    <w:tmpl w:val="6EF4E166"/>
    <w:lvl w:ilvl="0" w:tplc="FCAC0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5"/>
  </w:num>
  <w:num w:numId="6">
    <w:abstractNumId w:val="7"/>
  </w:num>
  <w:num w:numId="7">
    <w:abstractNumId w:val="0"/>
  </w:num>
  <w:num w:numId="8">
    <w:abstractNumId w:val="3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946"/>
    <w:rsid w:val="0000128C"/>
    <w:rsid w:val="0000483B"/>
    <w:rsid w:val="00013F42"/>
    <w:rsid w:val="00015444"/>
    <w:rsid w:val="00016F8F"/>
    <w:rsid w:val="00023395"/>
    <w:rsid w:val="00024665"/>
    <w:rsid w:val="0002625B"/>
    <w:rsid w:val="00030273"/>
    <w:rsid w:val="000305AA"/>
    <w:rsid w:val="00051274"/>
    <w:rsid w:val="00060261"/>
    <w:rsid w:val="00066497"/>
    <w:rsid w:val="00066DB0"/>
    <w:rsid w:val="000765AD"/>
    <w:rsid w:val="000A150C"/>
    <w:rsid w:val="000A5DD5"/>
    <w:rsid w:val="000B260C"/>
    <w:rsid w:val="000B455B"/>
    <w:rsid w:val="000C4F70"/>
    <w:rsid w:val="000C5B03"/>
    <w:rsid w:val="000C67F6"/>
    <w:rsid w:val="000C7317"/>
    <w:rsid w:val="000D73C5"/>
    <w:rsid w:val="000E0222"/>
    <w:rsid w:val="000E4F22"/>
    <w:rsid w:val="000E6107"/>
    <w:rsid w:val="001134EC"/>
    <w:rsid w:val="00115C4B"/>
    <w:rsid w:val="00115EE7"/>
    <w:rsid w:val="00116D5A"/>
    <w:rsid w:val="0011744C"/>
    <w:rsid w:val="001238BF"/>
    <w:rsid w:val="00123E1E"/>
    <w:rsid w:val="00130F72"/>
    <w:rsid w:val="00137344"/>
    <w:rsid w:val="00153DDF"/>
    <w:rsid w:val="0015796C"/>
    <w:rsid w:val="001675D7"/>
    <w:rsid w:val="00174C6A"/>
    <w:rsid w:val="001921DC"/>
    <w:rsid w:val="00193439"/>
    <w:rsid w:val="00195A32"/>
    <w:rsid w:val="00197B75"/>
    <w:rsid w:val="001A3D96"/>
    <w:rsid w:val="001A5370"/>
    <w:rsid w:val="001B3B3A"/>
    <w:rsid w:val="001B41C6"/>
    <w:rsid w:val="001B7DD5"/>
    <w:rsid w:val="001C0B8D"/>
    <w:rsid w:val="001C58A7"/>
    <w:rsid w:val="001C6363"/>
    <w:rsid w:val="001D15A2"/>
    <w:rsid w:val="001D339D"/>
    <w:rsid w:val="001F59FC"/>
    <w:rsid w:val="001F7C5F"/>
    <w:rsid w:val="00205F35"/>
    <w:rsid w:val="00211496"/>
    <w:rsid w:val="00214F7E"/>
    <w:rsid w:val="00215352"/>
    <w:rsid w:val="0022074E"/>
    <w:rsid w:val="00225726"/>
    <w:rsid w:val="00237D9F"/>
    <w:rsid w:val="00242A3C"/>
    <w:rsid w:val="00244C48"/>
    <w:rsid w:val="00255D6C"/>
    <w:rsid w:val="00257E48"/>
    <w:rsid w:val="00260AB8"/>
    <w:rsid w:val="0027054B"/>
    <w:rsid w:val="002762E0"/>
    <w:rsid w:val="00277BA8"/>
    <w:rsid w:val="0028062B"/>
    <w:rsid w:val="002818A0"/>
    <w:rsid w:val="002913AF"/>
    <w:rsid w:val="002947D8"/>
    <w:rsid w:val="00296D7E"/>
    <w:rsid w:val="002A0151"/>
    <w:rsid w:val="002A224E"/>
    <w:rsid w:val="002A55FB"/>
    <w:rsid w:val="002B06A8"/>
    <w:rsid w:val="002B2445"/>
    <w:rsid w:val="002B2D4D"/>
    <w:rsid w:val="002B5304"/>
    <w:rsid w:val="002B5378"/>
    <w:rsid w:val="002C3850"/>
    <w:rsid w:val="002D7FB8"/>
    <w:rsid w:val="002E0D37"/>
    <w:rsid w:val="002E2F54"/>
    <w:rsid w:val="002E5435"/>
    <w:rsid w:val="002F19AF"/>
    <w:rsid w:val="002F1AE6"/>
    <w:rsid w:val="002F2ECC"/>
    <w:rsid w:val="002F528C"/>
    <w:rsid w:val="002F5D21"/>
    <w:rsid w:val="002F7BD2"/>
    <w:rsid w:val="003003A2"/>
    <w:rsid w:val="00300566"/>
    <w:rsid w:val="003127FC"/>
    <w:rsid w:val="003357B4"/>
    <w:rsid w:val="00351E88"/>
    <w:rsid w:val="00364ACF"/>
    <w:rsid w:val="003803BC"/>
    <w:rsid w:val="00386313"/>
    <w:rsid w:val="00393C10"/>
    <w:rsid w:val="00396A7B"/>
    <w:rsid w:val="003A044E"/>
    <w:rsid w:val="003A26C2"/>
    <w:rsid w:val="003A462A"/>
    <w:rsid w:val="003B28A8"/>
    <w:rsid w:val="003C16EC"/>
    <w:rsid w:val="003C21DF"/>
    <w:rsid w:val="003D1A06"/>
    <w:rsid w:val="003D4F1A"/>
    <w:rsid w:val="003E0597"/>
    <w:rsid w:val="003E66A6"/>
    <w:rsid w:val="003F6D4F"/>
    <w:rsid w:val="004019EE"/>
    <w:rsid w:val="00417F2F"/>
    <w:rsid w:val="004242B9"/>
    <w:rsid w:val="00442012"/>
    <w:rsid w:val="00450FF5"/>
    <w:rsid w:val="00454846"/>
    <w:rsid w:val="00457652"/>
    <w:rsid w:val="0047225F"/>
    <w:rsid w:val="00472E35"/>
    <w:rsid w:val="004737BE"/>
    <w:rsid w:val="00473D70"/>
    <w:rsid w:val="00480843"/>
    <w:rsid w:val="00490920"/>
    <w:rsid w:val="004B0F03"/>
    <w:rsid w:val="004B316F"/>
    <w:rsid w:val="004B4F23"/>
    <w:rsid w:val="004B767E"/>
    <w:rsid w:val="004C7FE5"/>
    <w:rsid w:val="004D2202"/>
    <w:rsid w:val="004D2241"/>
    <w:rsid w:val="004D35CE"/>
    <w:rsid w:val="004D50B9"/>
    <w:rsid w:val="004E2FF7"/>
    <w:rsid w:val="004E54F8"/>
    <w:rsid w:val="004E7DE8"/>
    <w:rsid w:val="004F24AF"/>
    <w:rsid w:val="004F2A5E"/>
    <w:rsid w:val="00507129"/>
    <w:rsid w:val="005117C6"/>
    <w:rsid w:val="0051181F"/>
    <w:rsid w:val="00512A3A"/>
    <w:rsid w:val="00517012"/>
    <w:rsid w:val="00517187"/>
    <w:rsid w:val="00523B40"/>
    <w:rsid w:val="00527032"/>
    <w:rsid w:val="00530007"/>
    <w:rsid w:val="0053020D"/>
    <w:rsid w:val="00530390"/>
    <w:rsid w:val="0053155B"/>
    <w:rsid w:val="0053157B"/>
    <w:rsid w:val="00547C83"/>
    <w:rsid w:val="00551E5F"/>
    <w:rsid w:val="00560BD0"/>
    <w:rsid w:val="0056430D"/>
    <w:rsid w:val="0056709F"/>
    <w:rsid w:val="0057211B"/>
    <w:rsid w:val="005751D5"/>
    <w:rsid w:val="00585352"/>
    <w:rsid w:val="00587A9C"/>
    <w:rsid w:val="00596A17"/>
    <w:rsid w:val="005A1F2F"/>
    <w:rsid w:val="005B2C82"/>
    <w:rsid w:val="005B391F"/>
    <w:rsid w:val="005B4A19"/>
    <w:rsid w:val="005B7B17"/>
    <w:rsid w:val="005C04DA"/>
    <w:rsid w:val="005C1480"/>
    <w:rsid w:val="005C3BAA"/>
    <w:rsid w:val="005C4632"/>
    <w:rsid w:val="005C56CB"/>
    <w:rsid w:val="005D529B"/>
    <w:rsid w:val="005D6928"/>
    <w:rsid w:val="005D7429"/>
    <w:rsid w:val="005E0903"/>
    <w:rsid w:val="005E14DC"/>
    <w:rsid w:val="005E739D"/>
    <w:rsid w:val="005F704D"/>
    <w:rsid w:val="00600240"/>
    <w:rsid w:val="00604344"/>
    <w:rsid w:val="006111AA"/>
    <w:rsid w:val="00612199"/>
    <w:rsid w:val="00614C41"/>
    <w:rsid w:val="006157D2"/>
    <w:rsid w:val="00620999"/>
    <w:rsid w:val="006229AC"/>
    <w:rsid w:val="00625578"/>
    <w:rsid w:val="006275C5"/>
    <w:rsid w:val="00627888"/>
    <w:rsid w:val="0063250B"/>
    <w:rsid w:val="00632F37"/>
    <w:rsid w:val="00645433"/>
    <w:rsid w:val="00651591"/>
    <w:rsid w:val="006525F7"/>
    <w:rsid w:val="00660CC2"/>
    <w:rsid w:val="00664D49"/>
    <w:rsid w:val="006655E8"/>
    <w:rsid w:val="00665606"/>
    <w:rsid w:val="006728B3"/>
    <w:rsid w:val="006842FD"/>
    <w:rsid w:val="00691CE2"/>
    <w:rsid w:val="00693960"/>
    <w:rsid w:val="00697E08"/>
    <w:rsid w:val="006B21E8"/>
    <w:rsid w:val="006C0290"/>
    <w:rsid w:val="006C3F4A"/>
    <w:rsid w:val="006C584D"/>
    <w:rsid w:val="006D6AE8"/>
    <w:rsid w:val="006E259B"/>
    <w:rsid w:val="006E68E0"/>
    <w:rsid w:val="006F5EFE"/>
    <w:rsid w:val="006F6350"/>
    <w:rsid w:val="006F7FC5"/>
    <w:rsid w:val="00707377"/>
    <w:rsid w:val="00707E86"/>
    <w:rsid w:val="00707FD9"/>
    <w:rsid w:val="007115DD"/>
    <w:rsid w:val="00711BEC"/>
    <w:rsid w:val="007161F7"/>
    <w:rsid w:val="00717814"/>
    <w:rsid w:val="0072368B"/>
    <w:rsid w:val="00727EF3"/>
    <w:rsid w:val="00743D8B"/>
    <w:rsid w:val="00754E6F"/>
    <w:rsid w:val="00757989"/>
    <w:rsid w:val="00762135"/>
    <w:rsid w:val="00762EFF"/>
    <w:rsid w:val="00786778"/>
    <w:rsid w:val="007870C1"/>
    <w:rsid w:val="00793497"/>
    <w:rsid w:val="00794043"/>
    <w:rsid w:val="00796043"/>
    <w:rsid w:val="00797D4D"/>
    <w:rsid w:val="007A6F89"/>
    <w:rsid w:val="007B03C5"/>
    <w:rsid w:val="007C417E"/>
    <w:rsid w:val="007C6D06"/>
    <w:rsid w:val="007D484F"/>
    <w:rsid w:val="007D7932"/>
    <w:rsid w:val="007E73A8"/>
    <w:rsid w:val="007F205A"/>
    <w:rsid w:val="00807BB3"/>
    <w:rsid w:val="00820392"/>
    <w:rsid w:val="00822303"/>
    <w:rsid w:val="00825090"/>
    <w:rsid w:val="00825CE5"/>
    <w:rsid w:val="00827E74"/>
    <w:rsid w:val="0084093A"/>
    <w:rsid w:val="00852651"/>
    <w:rsid w:val="008546CC"/>
    <w:rsid w:val="0085650D"/>
    <w:rsid w:val="00863385"/>
    <w:rsid w:val="00866602"/>
    <w:rsid w:val="00866CAD"/>
    <w:rsid w:val="0087067C"/>
    <w:rsid w:val="00872C5E"/>
    <w:rsid w:val="0088225A"/>
    <w:rsid w:val="00883DB3"/>
    <w:rsid w:val="00887285"/>
    <w:rsid w:val="00897464"/>
    <w:rsid w:val="008A0AC7"/>
    <w:rsid w:val="008A4E8D"/>
    <w:rsid w:val="008B49D0"/>
    <w:rsid w:val="008B5A68"/>
    <w:rsid w:val="008D08B8"/>
    <w:rsid w:val="008D08FD"/>
    <w:rsid w:val="008D1F4A"/>
    <w:rsid w:val="008E2193"/>
    <w:rsid w:val="008F0A16"/>
    <w:rsid w:val="008F53F0"/>
    <w:rsid w:val="008F5859"/>
    <w:rsid w:val="00903033"/>
    <w:rsid w:val="009050EF"/>
    <w:rsid w:val="009059A3"/>
    <w:rsid w:val="009063E5"/>
    <w:rsid w:val="00906908"/>
    <w:rsid w:val="0091143C"/>
    <w:rsid w:val="00912C99"/>
    <w:rsid w:val="0093158D"/>
    <w:rsid w:val="009372BA"/>
    <w:rsid w:val="009408FF"/>
    <w:rsid w:val="00941A3D"/>
    <w:rsid w:val="00945CFF"/>
    <w:rsid w:val="0095020B"/>
    <w:rsid w:val="009509D2"/>
    <w:rsid w:val="00952CDD"/>
    <w:rsid w:val="009639A2"/>
    <w:rsid w:val="0096687B"/>
    <w:rsid w:val="00981D67"/>
    <w:rsid w:val="00991508"/>
    <w:rsid w:val="00993C12"/>
    <w:rsid w:val="009A0176"/>
    <w:rsid w:val="009A2D1D"/>
    <w:rsid w:val="009A5590"/>
    <w:rsid w:val="009A5CF2"/>
    <w:rsid w:val="009B27DC"/>
    <w:rsid w:val="009B3865"/>
    <w:rsid w:val="009B6906"/>
    <w:rsid w:val="009D5553"/>
    <w:rsid w:val="009D7CB4"/>
    <w:rsid w:val="009E1928"/>
    <w:rsid w:val="009E4AC0"/>
    <w:rsid w:val="009E6AB9"/>
    <w:rsid w:val="009F06F7"/>
    <w:rsid w:val="009F1ADB"/>
    <w:rsid w:val="009F2D4E"/>
    <w:rsid w:val="009F3513"/>
    <w:rsid w:val="009F3F1B"/>
    <w:rsid w:val="00A001EE"/>
    <w:rsid w:val="00A0070A"/>
    <w:rsid w:val="00A0245C"/>
    <w:rsid w:val="00A11647"/>
    <w:rsid w:val="00A126D5"/>
    <w:rsid w:val="00A15812"/>
    <w:rsid w:val="00A20EBB"/>
    <w:rsid w:val="00A274F9"/>
    <w:rsid w:val="00A27C45"/>
    <w:rsid w:val="00A37440"/>
    <w:rsid w:val="00A61E93"/>
    <w:rsid w:val="00A66FFA"/>
    <w:rsid w:val="00A74F27"/>
    <w:rsid w:val="00A86D29"/>
    <w:rsid w:val="00A87C5E"/>
    <w:rsid w:val="00A938C5"/>
    <w:rsid w:val="00A97E9E"/>
    <w:rsid w:val="00AA289F"/>
    <w:rsid w:val="00AB1CCE"/>
    <w:rsid w:val="00AC2178"/>
    <w:rsid w:val="00AC2F12"/>
    <w:rsid w:val="00AC451A"/>
    <w:rsid w:val="00AC629A"/>
    <w:rsid w:val="00AC62B5"/>
    <w:rsid w:val="00AD0017"/>
    <w:rsid w:val="00AD341A"/>
    <w:rsid w:val="00AD589C"/>
    <w:rsid w:val="00AF0441"/>
    <w:rsid w:val="00AF084B"/>
    <w:rsid w:val="00AF41E8"/>
    <w:rsid w:val="00B01DC4"/>
    <w:rsid w:val="00B04A46"/>
    <w:rsid w:val="00B07617"/>
    <w:rsid w:val="00B1400B"/>
    <w:rsid w:val="00B315B0"/>
    <w:rsid w:val="00B31C85"/>
    <w:rsid w:val="00B32815"/>
    <w:rsid w:val="00B32834"/>
    <w:rsid w:val="00B34072"/>
    <w:rsid w:val="00B3727B"/>
    <w:rsid w:val="00B401F3"/>
    <w:rsid w:val="00B44135"/>
    <w:rsid w:val="00B4646E"/>
    <w:rsid w:val="00B50AB7"/>
    <w:rsid w:val="00B528F2"/>
    <w:rsid w:val="00B53911"/>
    <w:rsid w:val="00B568BC"/>
    <w:rsid w:val="00B61BFE"/>
    <w:rsid w:val="00B62CB7"/>
    <w:rsid w:val="00B64503"/>
    <w:rsid w:val="00B65271"/>
    <w:rsid w:val="00B66170"/>
    <w:rsid w:val="00B66F77"/>
    <w:rsid w:val="00B6754E"/>
    <w:rsid w:val="00B735A6"/>
    <w:rsid w:val="00B8244A"/>
    <w:rsid w:val="00B836F0"/>
    <w:rsid w:val="00B8590F"/>
    <w:rsid w:val="00B866C9"/>
    <w:rsid w:val="00B86C56"/>
    <w:rsid w:val="00B96883"/>
    <w:rsid w:val="00BA1552"/>
    <w:rsid w:val="00BA525E"/>
    <w:rsid w:val="00BA5B6A"/>
    <w:rsid w:val="00BC1FFD"/>
    <w:rsid w:val="00BD29EF"/>
    <w:rsid w:val="00BD3839"/>
    <w:rsid w:val="00BD48AC"/>
    <w:rsid w:val="00BE0938"/>
    <w:rsid w:val="00BE1456"/>
    <w:rsid w:val="00BE51C5"/>
    <w:rsid w:val="00BE79CB"/>
    <w:rsid w:val="00BF424E"/>
    <w:rsid w:val="00BF43FE"/>
    <w:rsid w:val="00C1142F"/>
    <w:rsid w:val="00C251BF"/>
    <w:rsid w:val="00C32E09"/>
    <w:rsid w:val="00C368F5"/>
    <w:rsid w:val="00C403CB"/>
    <w:rsid w:val="00C41C15"/>
    <w:rsid w:val="00C44163"/>
    <w:rsid w:val="00C5013A"/>
    <w:rsid w:val="00C52BDF"/>
    <w:rsid w:val="00C613A0"/>
    <w:rsid w:val="00C67954"/>
    <w:rsid w:val="00C67A34"/>
    <w:rsid w:val="00C73BCA"/>
    <w:rsid w:val="00C77B25"/>
    <w:rsid w:val="00C826E3"/>
    <w:rsid w:val="00C83F92"/>
    <w:rsid w:val="00C8451E"/>
    <w:rsid w:val="00C84A86"/>
    <w:rsid w:val="00C90075"/>
    <w:rsid w:val="00C92CEB"/>
    <w:rsid w:val="00C939AB"/>
    <w:rsid w:val="00CA2503"/>
    <w:rsid w:val="00CB0BEA"/>
    <w:rsid w:val="00CB6908"/>
    <w:rsid w:val="00CD3E53"/>
    <w:rsid w:val="00CD7DC7"/>
    <w:rsid w:val="00CE6450"/>
    <w:rsid w:val="00CF246D"/>
    <w:rsid w:val="00CF2A85"/>
    <w:rsid w:val="00CF36D0"/>
    <w:rsid w:val="00CF4E35"/>
    <w:rsid w:val="00D00045"/>
    <w:rsid w:val="00D01900"/>
    <w:rsid w:val="00D04A0D"/>
    <w:rsid w:val="00D13B1C"/>
    <w:rsid w:val="00D205CB"/>
    <w:rsid w:val="00D21DFB"/>
    <w:rsid w:val="00D2243E"/>
    <w:rsid w:val="00D26C37"/>
    <w:rsid w:val="00D27743"/>
    <w:rsid w:val="00D30DAC"/>
    <w:rsid w:val="00D31910"/>
    <w:rsid w:val="00D348E0"/>
    <w:rsid w:val="00D426AA"/>
    <w:rsid w:val="00D43610"/>
    <w:rsid w:val="00D43EB0"/>
    <w:rsid w:val="00D44F7C"/>
    <w:rsid w:val="00D5247B"/>
    <w:rsid w:val="00D61039"/>
    <w:rsid w:val="00D67235"/>
    <w:rsid w:val="00D677FB"/>
    <w:rsid w:val="00D70356"/>
    <w:rsid w:val="00D716A0"/>
    <w:rsid w:val="00D83A55"/>
    <w:rsid w:val="00D85361"/>
    <w:rsid w:val="00D946F4"/>
    <w:rsid w:val="00D9595B"/>
    <w:rsid w:val="00DC55C5"/>
    <w:rsid w:val="00DD148E"/>
    <w:rsid w:val="00DE164C"/>
    <w:rsid w:val="00DE2AF9"/>
    <w:rsid w:val="00DE4661"/>
    <w:rsid w:val="00DE6907"/>
    <w:rsid w:val="00DF0E23"/>
    <w:rsid w:val="00DF3695"/>
    <w:rsid w:val="00E2295D"/>
    <w:rsid w:val="00E2468D"/>
    <w:rsid w:val="00E264A4"/>
    <w:rsid w:val="00E325AD"/>
    <w:rsid w:val="00E376A8"/>
    <w:rsid w:val="00E40C97"/>
    <w:rsid w:val="00E411D9"/>
    <w:rsid w:val="00E43E68"/>
    <w:rsid w:val="00E55699"/>
    <w:rsid w:val="00E55AF8"/>
    <w:rsid w:val="00E56142"/>
    <w:rsid w:val="00E754B3"/>
    <w:rsid w:val="00E80300"/>
    <w:rsid w:val="00E806B8"/>
    <w:rsid w:val="00E80808"/>
    <w:rsid w:val="00E90414"/>
    <w:rsid w:val="00E927C2"/>
    <w:rsid w:val="00E947BA"/>
    <w:rsid w:val="00E94940"/>
    <w:rsid w:val="00E96256"/>
    <w:rsid w:val="00EA73AE"/>
    <w:rsid w:val="00EB22A7"/>
    <w:rsid w:val="00EB2EB9"/>
    <w:rsid w:val="00EB3793"/>
    <w:rsid w:val="00EC4DBD"/>
    <w:rsid w:val="00ED0D39"/>
    <w:rsid w:val="00ED5390"/>
    <w:rsid w:val="00EE59EE"/>
    <w:rsid w:val="00EF2EDE"/>
    <w:rsid w:val="00EF7786"/>
    <w:rsid w:val="00F01276"/>
    <w:rsid w:val="00F05396"/>
    <w:rsid w:val="00F05946"/>
    <w:rsid w:val="00F26B65"/>
    <w:rsid w:val="00F26F4B"/>
    <w:rsid w:val="00F31272"/>
    <w:rsid w:val="00F40DB4"/>
    <w:rsid w:val="00F46573"/>
    <w:rsid w:val="00F50603"/>
    <w:rsid w:val="00F511C2"/>
    <w:rsid w:val="00F534B3"/>
    <w:rsid w:val="00F53D7C"/>
    <w:rsid w:val="00F55A11"/>
    <w:rsid w:val="00F66339"/>
    <w:rsid w:val="00F819D0"/>
    <w:rsid w:val="00F90698"/>
    <w:rsid w:val="00F92B73"/>
    <w:rsid w:val="00F93DFD"/>
    <w:rsid w:val="00FA0492"/>
    <w:rsid w:val="00FA05E7"/>
    <w:rsid w:val="00FA7AF4"/>
    <w:rsid w:val="00FB08BD"/>
    <w:rsid w:val="00FB45B0"/>
    <w:rsid w:val="00FC3FDF"/>
    <w:rsid w:val="00FC493C"/>
    <w:rsid w:val="00FC74B1"/>
    <w:rsid w:val="00FC765D"/>
    <w:rsid w:val="00FD0DA0"/>
    <w:rsid w:val="00FD1E0F"/>
    <w:rsid w:val="00FD508D"/>
    <w:rsid w:val="00FD61F3"/>
    <w:rsid w:val="00FD6ED9"/>
    <w:rsid w:val="00FE1A5B"/>
    <w:rsid w:val="00FE1E8A"/>
    <w:rsid w:val="00FE3240"/>
    <w:rsid w:val="00FE41B5"/>
    <w:rsid w:val="00FE4C27"/>
    <w:rsid w:val="00FE6D40"/>
    <w:rsid w:val="00FE7757"/>
    <w:rsid w:val="00FF5C8C"/>
    <w:rsid w:val="00FF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B0A7"/>
  <w15:docId w15:val="{4772AB59-771E-4236-AA2E-9F4A2221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2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94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32834"/>
    <w:rPr>
      <w:b/>
      <w:bCs/>
    </w:rPr>
  </w:style>
  <w:style w:type="character" w:styleId="Hyperlink">
    <w:name w:val="Hyperlink"/>
    <w:basedOn w:val="DefaultParagraphFont"/>
    <w:uiPriority w:val="99"/>
    <w:unhideWhenUsed/>
    <w:rsid w:val="003B28A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marija.tomovic</dc:creator>
  <cp:lastModifiedBy>Marija Tomovic</cp:lastModifiedBy>
  <cp:revision>24</cp:revision>
  <cp:lastPrinted>2021-11-09T07:46:00Z</cp:lastPrinted>
  <dcterms:created xsi:type="dcterms:W3CDTF">2022-01-25T09:10:00Z</dcterms:created>
  <dcterms:modified xsi:type="dcterms:W3CDTF">2022-03-22T12:03:00Z</dcterms:modified>
</cp:coreProperties>
</file>