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622" w:rsidRDefault="008C49C3" w:rsidP="008C49C3">
      <w:pPr>
        <w:ind w:left="-851"/>
        <w:rPr>
          <w:lang w:val="sr-Latn-ME"/>
        </w:rPr>
      </w:pPr>
      <w:r>
        <w:rPr>
          <w:lang w:val="sr-Latn-ME"/>
        </w:rPr>
        <w:t>KO Donji Štoj;  kat.parcela br.2538/53</w:t>
      </w:r>
    </w:p>
    <w:p w:rsidR="008C49C3" w:rsidRDefault="008C49C3" w:rsidP="008C49C3">
      <w:pPr>
        <w:ind w:left="-851"/>
        <w:rPr>
          <w:lang w:val="sr-Latn-ME"/>
        </w:rPr>
      </w:pPr>
    </w:p>
    <w:p w:rsidR="008C49C3" w:rsidRDefault="008C49C3" w:rsidP="008C49C3">
      <w:pPr>
        <w:ind w:left="-851"/>
        <w:rPr>
          <w:lang w:val="sr-Latn-ME"/>
        </w:rPr>
      </w:pPr>
    </w:p>
    <w:p w:rsidR="008C49C3" w:rsidRPr="008C49C3" w:rsidRDefault="008C49C3" w:rsidP="008C49C3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3705775</wp:posOffset>
                </wp:positionH>
                <wp:positionV relativeFrom="paragraph">
                  <wp:posOffset>2911850</wp:posOffset>
                </wp:positionV>
                <wp:extent cx="407735" cy="508113"/>
                <wp:effectExtent l="102235" t="126365" r="94615" b="1136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93426">
                          <a:off x="0" y="0"/>
                          <a:ext cx="407735" cy="5081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AFB6B" id="Rectangle 2" o:spid="_x0000_s1026" style="position:absolute;margin-left:291.8pt;margin-top:229.3pt;width:32.1pt;height:40pt;rotation:-437624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9532839" wp14:editId="30C64BB1">
            <wp:extent cx="9465972" cy="46672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3" b="4732"/>
                    <a:stretch/>
                  </pic:blipFill>
                  <pic:spPr bwMode="auto">
                    <a:xfrm>
                      <a:off x="0" y="0"/>
                      <a:ext cx="9469738" cy="466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C49C3" w:rsidRPr="008C49C3" w:rsidSect="008C49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9C3"/>
    <w:rsid w:val="008C49C3"/>
    <w:rsid w:val="0090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497C3C"/>
  <w15:chartTrackingRefBased/>
  <w15:docId w15:val="{A692D8EE-2674-4B96-B307-D85F174B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2023-06-23T05:58:00Z</dcterms:created>
  <dcterms:modified xsi:type="dcterms:W3CDTF">2023-06-23T06:00:00Z</dcterms:modified>
</cp:coreProperties>
</file>