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78" w:rsidRDefault="00E078A2" w:rsidP="00CB5F18">
      <w:pPr>
        <w:spacing w:line="276" w:lineRule="auto"/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SPISAK KANDIDATA 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KOJIMA JE ODOBRENO POLAGANJE STRUČNOG ISPITA ZA RAD U OBLASTI SPORTA ZA </w:t>
      </w:r>
      <w:r w:rsidR="00363DEC">
        <w:rPr>
          <w:rFonts w:ascii="Arial" w:hAnsi="Arial" w:cs="Arial"/>
          <w:b/>
          <w:noProof/>
          <w:sz w:val="24"/>
          <w:szCs w:val="24"/>
          <w:lang w:val="sr-Latn-ME"/>
        </w:rPr>
        <w:t>04. OKTOBAR</w:t>
      </w:r>
      <w:r w:rsidR="00CB5F18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516186" w:rsidRPr="00344B61">
        <w:rPr>
          <w:rFonts w:ascii="Arial" w:hAnsi="Arial" w:cs="Arial"/>
          <w:b/>
          <w:noProof/>
          <w:sz w:val="24"/>
          <w:szCs w:val="24"/>
          <w:lang w:val="sr-Latn-ME"/>
        </w:rPr>
        <w:t>2021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>.</w:t>
      </w:r>
      <w:r w:rsidR="00B506DD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GODINE U PROSTORIJAMA </w:t>
      </w:r>
      <w:r w:rsidR="00917261" w:rsidRPr="00344B61">
        <w:rPr>
          <w:rFonts w:ascii="Arial" w:hAnsi="Arial" w:cs="Arial"/>
          <w:b/>
          <w:noProof/>
          <w:sz w:val="24"/>
          <w:szCs w:val="24"/>
          <w:lang w:val="sr-Latn-ME"/>
        </w:rPr>
        <w:t>UPRAVE ZA SPORT I MLADE</w:t>
      </w:r>
    </w:p>
    <w:p w:rsidR="00AA0252" w:rsidRPr="00344B61" w:rsidRDefault="00AA0252" w:rsidP="00AA0252">
      <w:pPr>
        <w:spacing w:line="276" w:lineRule="auto"/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</w:p>
    <w:p w:rsidR="00AA0252" w:rsidRDefault="00576752" w:rsidP="00AA0252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15</w:t>
      </w:r>
      <w:r w:rsidR="00E71349" w:rsidRPr="00AA0252">
        <w:rPr>
          <w:rFonts w:ascii="Arial" w:hAnsi="Arial" w:cs="Arial"/>
          <w:b/>
          <w:noProof/>
          <w:sz w:val="24"/>
          <w:szCs w:val="24"/>
          <w:lang w:val="sr-Latn-ME"/>
        </w:rPr>
        <w:t>:00h</w:t>
      </w:r>
      <w:r w:rsidR="005F5CD7"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7D3649" w:rsidRPr="00AA0252">
        <w:rPr>
          <w:rFonts w:ascii="Arial" w:hAnsi="Arial" w:cs="Arial"/>
          <w:b/>
          <w:noProof/>
          <w:sz w:val="24"/>
          <w:szCs w:val="24"/>
          <w:lang w:val="sr-Latn-ME"/>
        </w:rPr>
        <w:t>časova</w:t>
      </w:r>
      <w:r w:rsidR="005F5CD7"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 su:</w:t>
      </w:r>
    </w:p>
    <w:p w:rsidR="00F865FD" w:rsidRPr="00F865FD" w:rsidRDefault="00F865FD" w:rsidP="00F865F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Marko Vukašević </w:t>
      </w:r>
      <w:r w:rsidRPr="00F865FD">
        <w:rPr>
          <w:rFonts w:ascii="Arial" w:hAnsi="Arial" w:cs="Arial"/>
          <w:noProof/>
          <w:sz w:val="24"/>
          <w:szCs w:val="24"/>
          <w:lang w:val="sr-Latn-ME"/>
        </w:rPr>
        <w:t>- Košarkaški klub „Podgorica”</w:t>
      </w:r>
    </w:p>
    <w:p w:rsidR="00F865FD" w:rsidRPr="00F865FD" w:rsidRDefault="00F865FD" w:rsidP="00F865F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F865FD">
        <w:rPr>
          <w:rFonts w:ascii="Arial" w:hAnsi="Arial" w:cs="Arial"/>
          <w:b/>
          <w:noProof/>
          <w:sz w:val="24"/>
          <w:szCs w:val="24"/>
          <w:lang w:val="sr-Latn-ME"/>
        </w:rPr>
        <w:t>Damir Feleć</w:t>
      </w:r>
      <w:r w:rsidRPr="00F865FD">
        <w:rPr>
          <w:rFonts w:ascii="Arial" w:hAnsi="Arial" w:cs="Arial"/>
          <w:b/>
          <w:noProof/>
          <w:sz w:val="24"/>
          <w:szCs w:val="24"/>
          <w:lang w:val="sr-Latn-ME"/>
        </w:rPr>
        <w:tab/>
      </w:r>
      <w:r w:rsidRPr="00F865FD">
        <w:rPr>
          <w:rFonts w:ascii="Arial" w:hAnsi="Arial" w:cs="Arial"/>
          <w:noProof/>
          <w:sz w:val="24"/>
          <w:szCs w:val="24"/>
          <w:lang w:val="sr-Latn-ME"/>
        </w:rPr>
        <w:t>- OK „Ibar”</w:t>
      </w:r>
    </w:p>
    <w:p w:rsidR="00F865FD" w:rsidRPr="00F865FD" w:rsidRDefault="00F865FD" w:rsidP="00F865F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Rade Zarubica </w:t>
      </w:r>
      <w:r w:rsidRPr="00F865FD">
        <w:rPr>
          <w:rFonts w:ascii="Arial" w:hAnsi="Arial" w:cs="Arial"/>
          <w:noProof/>
          <w:sz w:val="24"/>
          <w:szCs w:val="24"/>
          <w:lang w:val="sr-Latn-ME"/>
        </w:rPr>
        <w:t>- KK „Olymp”</w:t>
      </w:r>
    </w:p>
    <w:p w:rsidR="00F865FD" w:rsidRPr="00F865FD" w:rsidRDefault="00F865FD" w:rsidP="00F865F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Sanja Vlahović </w:t>
      </w:r>
      <w:r w:rsidRPr="00F865FD">
        <w:rPr>
          <w:rFonts w:ascii="Arial" w:hAnsi="Arial" w:cs="Arial"/>
          <w:noProof/>
          <w:sz w:val="24"/>
          <w:szCs w:val="24"/>
          <w:lang w:val="sr-Latn-ME"/>
        </w:rPr>
        <w:t>- Karate klub „Gorštak”</w:t>
      </w:r>
    </w:p>
    <w:p w:rsidR="00F865FD" w:rsidRPr="00F865FD" w:rsidRDefault="00F865FD" w:rsidP="00F865F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Nikola Agramović </w:t>
      </w:r>
      <w:r w:rsidRPr="00F865FD">
        <w:rPr>
          <w:rFonts w:ascii="Arial" w:hAnsi="Arial" w:cs="Arial"/>
          <w:noProof/>
          <w:sz w:val="24"/>
          <w:szCs w:val="24"/>
          <w:lang w:val="sr-Latn-ME"/>
        </w:rPr>
        <w:t>- Gimnastički klub „Montenegro Street Workout”</w:t>
      </w:r>
    </w:p>
    <w:p w:rsidR="00F865FD" w:rsidRPr="00F865FD" w:rsidRDefault="00F865FD" w:rsidP="00F865F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F865FD">
        <w:rPr>
          <w:rFonts w:ascii="Arial" w:hAnsi="Arial" w:cs="Arial"/>
          <w:b/>
          <w:noProof/>
          <w:sz w:val="24"/>
          <w:szCs w:val="24"/>
          <w:lang w:val="sr-Latn-ME"/>
        </w:rPr>
        <w:t>Mar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io Andrijašević </w:t>
      </w:r>
      <w:r w:rsidRPr="00F865FD">
        <w:rPr>
          <w:rFonts w:ascii="Arial" w:hAnsi="Arial" w:cs="Arial"/>
          <w:noProof/>
          <w:sz w:val="24"/>
          <w:szCs w:val="24"/>
          <w:lang w:val="sr-Latn-ME"/>
        </w:rPr>
        <w:t>- Košarkaški klub „Sutjeska”</w:t>
      </w:r>
    </w:p>
    <w:p w:rsidR="00F865FD" w:rsidRPr="00F865FD" w:rsidRDefault="00F865FD" w:rsidP="00F865F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Marko Perović </w:t>
      </w:r>
      <w:r w:rsidRPr="00F865FD">
        <w:rPr>
          <w:rFonts w:ascii="Arial" w:hAnsi="Arial" w:cs="Arial"/>
          <w:noProof/>
          <w:sz w:val="24"/>
          <w:szCs w:val="24"/>
          <w:lang w:val="sr-Latn-ME"/>
        </w:rPr>
        <w:t>- KK „Studentski centar”</w:t>
      </w:r>
    </w:p>
    <w:p w:rsidR="00F865FD" w:rsidRPr="00F865FD" w:rsidRDefault="00F865FD" w:rsidP="00F865F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Milovan Vešović </w:t>
      </w:r>
      <w:r w:rsidRPr="00F865FD">
        <w:rPr>
          <w:rFonts w:ascii="Arial" w:hAnsi="Arial" w:cs="Arial"/>
          <w:noProof/>
          <w:sz w:val="24"/>
          <w:szCs w:val="24"/>
          <w:lang w:val="sr-Latn-ME"/>
        </w:rPr>
        <w:t>- Odbojkaški klub „Ivangrad 2011”</w:t>
      </w:r>
    </w:p>
    <w:p w:rsidR="00F865FD" w:rsidRPr="00F865FD" w:rsidRDefault="00F865FD" w:rsidP="00F865FD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Ljiljana Vešović </w:t>
      </w:r>
      <w:r w:rsidRPr="00F865FD">
        <w:rPr>
          <w:rFonts w:ascii="Arial" w:hAnsi="Arial" w:cs="Arial"/>
          <w:noProof/>
          <w:sz w:val="24"/>
          <w:szCs w:val="24"/>
          <w:lang w:val="sr-Latn-ME"/>
        </w:rPr>
        <w:t>- Odbojkaški klub „Ivangrad 2011”</w:t>
      </w:r>
    </w:p>
    <w:p w:rsidR="00F865FD" w:rsidRPr="00363DEC" w:rsidRDefault="00F865FD" w:rsidP="00AA025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F865FD">
        <w:rPr>
          <w:rFonts w:ascii="Arial" w:hAnsi="Arial" w:cs="Arial"/>
          <w:b/>
          <w:noProof/>
          <w:sz w:val="24"/>
          <w:szCs w:val="24"/>
          <w:lang w:val="sr-Latn-ME"/>
        </w:rPr>
        <w:t>M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iloš Stijepović </w:t>
      </w:r>
      <w:r w:rsidRPr="00F865FD">
        <w:rPr>
          <w:rFonts w:ascii="Arial" w:hAnsi="Arial" w:cs="Arial"/>
          <w:noProof/>
          <w:sz w:val="24"/>
          <w:szCs w:val="24"/>
          <w:lang w:val="sr-Latn-ME"/>
        </w:rPr>
        <w:t>- Košarkaški klub „Junior”</w:t>
      </w:r>
    </w:p>
    <w:p w:rsidR="00363DEC" w:rsidRDefault="004752C6" w:rsidP="00363DEC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AA0252">
        <w:rPr>
          <w:rFonts w:ascii="Arial" w:hAnsi="Arial" w:cs="Arial"/>
          <w:b/>
          <w:noProof/>
          <w:sz w:val="24"/>
          <w:szCs w:val="24"/>
          <w:lang w:val="sr-Latn-ME"/>
        </w:rPr>
        <w:t>K</w:t>
      </w:r>
      <w:r w:rsidR="00576752">
        <w:rPr>
          <w:rFonts w:ascii="Arial" w:hAnsi="Arial" w:cs="Arial"/>
          <w:b/>
          <w:noProof/>
          <w:sz w:val="24"/>
          <w:szCs w:val="24"/>
          <w:lang w:val="sr-Latn-ME"/>
        </w:rPr>
        <w:t>andidati koji polažu u 15</w:t>
      </w:r>
      <w:r w:rsidR="00917261" w:rsidRPr="00AA0252">
        <w:rPr>
          <w:rFonts w:ascii="Arial" w:hAnsi="Arial" w:cs="Arial"/>
          <w:b/>
          <w:noProof/>
          <w:sz w:val="24"/>
          <w:szCs w:val="24"/>
          <w:lang w:val="sr-Latn-ME"/>
        </w:rPr>
        <w:t>:45</w:t>
      </w:r>
      <w:r w:rsidR="007D3649"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 časova</w:t>
      </w:r>
      <w:r w:rsidR="005F5CD7"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 su:</w:t>
      </w:r>
    </w:p>
    <w:p w:rsidR="00363DEC" w:rsidRPr="00363DEC" w:rsidRDefault="00363DEC" w:rsidP="00363DE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Lazar Vuksanović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PVK „Jadran”</w:t>
      </w:r>
    </w:p>
    <w:p w:rsidR="00363DEC" w:rsidRPr="00363DEC" w:rsidRDefault="00363DEC" w:rsidP="00363DE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Boško Vukčević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Košarkaški klub „Kotor”</w:t>
      </w: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</w:p>
    <w:p w:rsidR="00363DEC" w:rsidRPr="00363DEC" w:rsidRDefault="00363DEC" w:rsidP="00363DE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Mirko Anđić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Rukometni klub „Berane 1949”</w:t>
      </w:r>
    </w:p>
    <w:p w:rsidR="00363DEC" w:rsidRPr="00363DEC" w:rsidRDefault="00363DEC" w:rsidP="00363DE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Suad Skenderović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Rukometni klub „Berane 1949”</w:t>
      </w:r>
    </w:p>
    <w:p w:rsidR="00363DEC" w:rsidRPr="00363DEC" w:rsidRDefault="00363DEC" w:rsidP="00363DE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Milan Jovanović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Omladinski karate klub „Mawashi”</w:t>
      </w:r>
    </w:p>
    <w:p w:rsidR="00363DEC" w:rsidRPr="00363DEC" w:rsidRDefault="00363DEC" w:rsidP="00363DE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Dejan Sekulić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Školsko sportsko društvo „Mladost”</w:t>
      </w:r>
    </w:p>
    <w:p w:rsidR="00363DEC" w:rsidRPr="00363DEC" w:rsidRDefault="00363DEC" w:rsidP="00363DE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>Bernard Ha</w:t>
      </w: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>sanaj</w:t>
      </w: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Fudbalski klub „Dečić”</w:t>
      </w:r>
    </w:p>
    <w:p w:rsidR="00363DEC" w:rsidRPr="00363DEC" w:rsidRDefault="00363DEC" w:rsidP="00363DE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Nemanja Ivanović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FK „Budućnost Podgorica”</w:t>
      </w:r>
    </w:p>
    <w:p w:rsidR="00363DEC" w:rsidRPr="00363DEC" w:rsidRDefault="00363DEC" w:rsidP="00363DE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Slađan Jovanović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Ju-jitsu klub „Panda”</w:t>
      </w:r>
    </w:p>
    <w:p w:rsidR="00363DEC" w:rsidRPr="00363DEC" w:rsidRDefault="00363DEC" w:rsidP="00363DE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Darko Zarubica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KK „All Star”</w:t>
      </w:r>
    </w:p>
    <w:p w:rsidR="0088244A" w:rsidRDefault="00576752" w:rsidP="00363DEC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16</w:t>
      </w:r>
      <w:r w:rsidR="00917261" w:rsidRPr="00AA0252">
        <w:rPr>
          <w:rFonts w:ascii="Arial" w:hAnsi="Arial" w:cs="Arial"/>
          <w:b/>
          <w:noProof/>
          <w:sz w:val="24"/>
          <w:szCs w:val="24"/>
          <w:lang w:val="sr-Latn-ME"/>
        </w:rPr>
        <w:t>:30</w:t>
      </w:r>
      <w:r w:rsidR="0088244A" w:rsidRPr="00AA0252">
        <w:rPr>
          <w:rFonts w:ascii="Arial" w:hAnsi="Arial" w:cs="Arial"/>
          <w:b/>
          <w:noProof/>
          <w:sz w:val="24"/>
          <w:szCs w:val="24"/>
          <w:lang w:val="sr-Latn-ME"/>
        </w:rPr>
        <w:t xml:space="preserve"> časova su:</w:t>
      </w:r>
    </w:p>
    <w:p w:rsidR="00363DEC" w:rsidRPr="00363DEC" w:rsidRDefault="00363DEC" w:rsidP="00363DE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Veselin Piletić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Kik boks klub „Rad”</w:t>
      </w:r>
    </w:p>
    <w:p w:rsidR="00363DEC" w:rsidRPr="00363DEC" w:rsidRDefault="00363DEC" w:rsidP="00363DE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Željko Bukilić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Sportsko ribolovni klub „Fly Fishing klub Budućnost”</w:t>
      </w:r>
    </w:p>
    <w:p w:rsidR="00363DEC" w:rsidRPr="00363DEC" w:rsidRDefault="00363DEC" w:rsidP="00363DE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Damjan Tadić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Plivački klub OSI „Talas”</w:t>
      </w:r>
    </w:p>
    <w:p w:rsidR="00363DEC" w:rsidRPr="00363DEC" w:rsidRDefault="00363DEC" w:rsidP="00363DE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>Ćazim Fetahov</w:t>
      </w: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ić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PK „Jelenčica”</w:t>
      </w:r>
    </w:p>
    <w:p w:rsidR="00363DEC" w:rsidRPr="00363DEC" w:rsidRDefault="00363DEC" w:rsidP="00363DE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Zoran Bulajić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 xml:space="preserve">-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KK „Panter”</w:t>
      </w:r>
    </w:p>
    <w:p w:rsidR="00363DEC" w:rsidRPr="00363DEC" w:rsidRDefault="00363DEC" w:rsidP="00363DE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Mirjana Radončić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ŽOK „Budućnost”</w:t>
      </w:r>
    </w:p>
    <w:p w:rsidR="00363DEC" w:rsidRPr="00363DEC" w:rsidRDefault="00363DEC" w:rsidP="00363DE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Zoran Đikanović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Streljački klub praktičnog streljaštva „Target”</w:t>
      </w:r>
    </w:p>
    <w:p w:rsidR="00363DEC" w:rsidRPr="00363DEC" w:rsidRDefault="00363DEC" w:rsidP="00363DE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Marija Popović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Odbojkaški klub „Top Volley”</w:t>
      </w:r>
    </w:p>
    <w:p w:rsidR="00363DEC" w:rsidRPr="00363DEC" w:rsidRDefault="00363DEC" w:rsidP="00363DE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 xml:space="preserve">Sanja Ćuković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Košarkaški klub „Zeta”</w:t>
      </w:r>
    </w:p>
    <w:p w:rsidR="00363DEC" w:rsidRPr="00363DEC" w:rsidRDefault="00363DEC" w:rsidP="00363DEC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63DEC">
        <w:rPr>
          <w:rFonts w:ascii="Arial" w:hAnsi="Arial" w:cs="Arial"/>
          <w:b/>
          <w:noProof/>
          <w:sz w:val="24"/>
          <w:szCs w:val="24"/>
          <w:lang w:val="sr-Latn-ME"/>
        </w:rPr>
        <w:t>Milica Danilović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363DEC">
        <w:rPr>
          <w:rFonts w:ascii="Arial" w:hAnsi="Arial" w:cs="Arial"/>
          <w:noProof/>
          <w:sz w:val="24"/>
          <w:szCs w:val="24"/>
          <w:lang w:val="sr-Latn-ME"/>
        </w:rPr>
        <w:t>- SRD „Rivijera”</w:t>
      </w:r>
    </w:p>
    <w:p w:rsidR="0031099D" w:rsidRPr="00344B61" w:rsidRDefault="0031099D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bookmarkStart w:id="0" w:name="_GoBack"/>
      <w:bookmarkEnd w:id="0"/>
      <w:r w:rsidRPr="00344B61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lastRenderedPageBreak/>
        <w:t xml:space="preserve">POSEBNA NAPOMENA: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Kandidati su dužni da tokom polaganja nose zaštitne maske i poštuju </w:t>
      </w:r>
      <w:r w:rsidR="003B580C" w:rsidRPr="00344B61">
        <w:rPr>
          <w:rFonts w:ascii="Arial" w:hAnsi="Arial" w:cs="Arial"/>
          <w:noProof/>
          <w:sz w:val="24"/>
          <w:szCs w:val="24"/>
          <w:lang w:val="sr-Latn-ME"/>
        </w:rPr>
        <w:t>fizičku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distancu, u skladu sa preporukama Instituta za javno zdravlje.</w:t>
      </w:r>
    </w:p>
    <w:p w:rsidR="0031099D" w:rsidRPr="00344B61" w:rsidRDefault="0031099D" w:rsidP="00350799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t xml:space="preserve">NAPOMENA: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Prije početka polaganja ispita kandidati su dužni sekretaru Komisije dostave na uvid ličnu kartu, pasoš ili drugu ispravu sa fotografijom na osnovu koje se može utvrditi identitet kandidata, kao i dokaz o izvršenoj uplati troškova za polaganje stručnog ispita. Kandidati koji ne dostave dokaz o uplaćenoj taksi, neće moći da polažu stručni ispit.</w:t>
      </w:r>
    </w:p>
    <w:p w:rsidR="00E078A2" w:rsidRPr="00344B61" w:rsidRDefault="00E078A2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</w:p>
    <w:p w:rsidR="003E6E78" w:rsidRPr="00344B61" w:rsidRDefault="003E6E78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Sekretar Komisije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:</w:t>
      </w:r>
    </w:p>
    <w:p w:rsidR="00917261" w:rsidRPr="00344B61" w:rsidRDefault="00DE1B11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Jovana Vujošević </w:t>
      </w:r>
    </w:p>
    <w:p w:rsidR="003E6E78" w:rsidRPr="00344B61" w:rsidRDefault="003E6E78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kontakt telefon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: 020 684 901</w:t>
      </w:r>
    </w:p>
    <w:sectPr w:rsidR="003E6E78" w:rsidRPr="00344B61" w:rsidSect="00CB5F1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A67"/>
    <w:multiLevelType w:val="hybridMultilevel"/>
    <w:tmpl w:val="A9C0D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283"/>
    <w:multiLevelType w:val="hybridMultilevel"/>
    <w:tmpl w:val="D078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0533"/>
    <w:multiLevelType w:val="hybridMultilevel"/>
    <w:tmpl w:val="D6784DEE"/>
    <w:lvl w:ilvl="0" w:tplc="F91C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019A"/>
    <w:multiLevelType w:val="hybridMultilevel"/>
    <w:tmpl w:val="11A411C0"/>
    <w:lvl w:ilvl="0" w:tplc="7130C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9AC"/>
    <w:multiLevelType w:val="hybridMultilevel"/>
    <w:tmpl w:val="3CBEC9CA"/>
    <w:lvl w:ilvl="0" w:tplc="7FF2E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5EBE"/>
    <w:multiLevelType w:val="hybridMultilevel"/>
    <w:tmpl w:val="C4382980"/>
    <w:lvl w:ilvl="0" w:tplc="7FF2E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32DD3"/>
    <w:multiLevelType w:val="hybridMultilevel"/>
    <w:tmpl w:val="80407C0C"/>
    <w:lvl w:ilvl="0" w:tplc="490CD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516D"/>
    <w:multiLevelType w:val="hybridMultilevel"/>
    <w:tmpl w:val="B51A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D5311"/>
    <w:multiLevelType w:val="hybridMultilevel"/>
    <w:tmpl w:val="000E7C8A"/>
    <w:lvl w:ilvl="0" w:tplc="7FF2E1A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0A607E"/>
    <w:multiLevelType w:val="hybridMultilevel"/>
    <w:tmpl w:val="B2B0A70C"/>
    <w:lvl w:ilvl="0" w:tplc="1CBCA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27A73"/>
    <w:multiLevelType w:val="hybridMultilevel"/>
    <w:tmpl w:val="C544773A"/>
    <w:lvl w:ilvl="0" w:tplc="7FF2E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108E6"/>
    <w:multiLevelType w:val="hybridMultilevel"/>
    <w:tmpl w:val="9D8EE6C8"/>
    <w:lvl w:ilvl="0" w:tplc="490CD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2A42"/>
    <w:multiLevelType w:val="hybridMultilevel"/>
    <w:tmpl w:val="0B70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4700D"/>
    <w:multiLevelType w:val="hybridMultilevel"/>
    <w:tmpl w:val="0268C730"/>
    <w:lvl w:ilvl="0" w:tplc="490CD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846B5"/>
    <w:multiLevelType w:val="hybridMultilevel"/>
    <w:tmpl w:val="B314B674"/>
    <w:lvl w:ilvl="0" w:tplc="1CBCA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30BFB"/>
    <w:multiLevelType w:val="hybridMultilevel"/>
    <w:tmpl w:val="4FDA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52E1E"/>
    <w:multiLevelType w:val="hybridMultilevel"/>
    <w:tmpl w:val="C8A26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2"/>
  </w:num>
  <w:num w:numId="5">
    <w:abstractNumId w:val="12"/>
  </w:num>
  <w:num w:numId="6">
    <w:abstractNumId w:val="0"/>
  </w:num>
  <w:num w:numId="7">
    <w:abstractNumId w:val="16"/>
  </w:num>
  <w:num w:numId="8">
    <w:abstractNumId w:val="1"/>
  </w:num>
  <w:num w:numId="9">
    <w:abstractNumId w:val="9"/>
  </w:num>
  <w:num w:numId="10">
    <w:abstractNumId w:val="14"/>
  </w:num>
  <w:num w:numId="11">
    <w:abstractNumId w:val="11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A2"/>
    <w:rsid w:val="000026BA"/>
    <w:rsid w:val="00017B9F"/>
    <w:rsid w:val="00081D50"/>
    <w:rsid w:val="000B13B8"/>
    <w:rsid w:val="000B59EF"/>
    <w:rsid w:val="000E714B"/>
    <w:rsid w:val="001D6117"/>
    <w:rsid w:val="00224AAD"/>
    <w:rsid w:val="00234E85"/>
    <w:rsid w:val="0026316B"/>
    <w:rsid w:val="00266AFE"/>
    <w:rsid w:val="002B0BF2"/>
    <w:rsid w:val="002C2BC3"/>
    <w:rsid w:val="002E2346"/>
    <w:rsid w:val="002F4AFF"/>
    <w:rsid w:val="002F70B9"/>
    <w:rsid w:val="0030267F"/>
    <w:rsid w:val="003076F1"/>
    <w:rsid w:val="0031099D"/>
    <w:rsid w:val="00332AA4"/>
    <w:rsid w:val="003423C4"/>
    <w:rsid w:val="00344B61"/>
    <w:rsid w:val="00350799"/>
    <w:rsid w:val="003574EF"/>
    <w:rsid w:val="00363DEC"/>
    <w:rsid w:val="0038485C"/>
    <w:rsid w:val="00391501"/>
    <w:rsid w:val="00397F53"/>
    <w:rsid w:val="003B270B"/>
    <w:rsid w:val="003B580C"/>
    <w:rsid w:val="003C01C4"/>
    <w:rsid w:val="003E6E78"/>
    <w:rsid w:val="003F4DBE"/>
    <w:rsid w:val="00435D39"/>
    <w:rsid w:val="00450A6D"/>
    <w:rsid w:val="004752C6"/>
    <w:rsid w:val="004A3D49"/>
    <w:rsid w:val="004A49EB"/>
    <w:rsid w:val="004E53F0"/>
    <w:rsid w:val="00516186"/>
    <w:rsid w:val="00576752"/>
    <w:rsid w:val="005A1CF8"/>
    <w:rsid w:val="005D0F42"/>
    <w:rsid w:val="005D13D9"/>
    <w:rsid w:val="005F5CD7"/>
    <w:rsid w:val="00614EE3"/>
    <w:rsid w:val="00615E2C"/>
    <w:rsid w:val="006A15B3"/>
    <w:rsid w:val="006B0E58"/>
    <w:rsid w:val="006B3F48"/>
    <w:rsid w:val="006D6E1B"/>
    <w:rsid w:val="006F14F4"/>
    <w:rsid w:val="00704767"/>
    <w:rsid w:val="00711BC3"/>
    <w:rsid w:val="00726F70"/>
    <w:rsid w:val="00753E26"/>
    <w:rsid w:val="00753F31"/>
    <w:rsid w:val="00785047"/>
    <w:rsid w:val="007A6D92"/>
    <w:rsid w:val="007B185A"/>
    <w:rsid w:val="007D3649"/>
    <w:rsid w:val="007E59F4"/>
    <w:rsid w:val="00847CC6"/>
    <w:rsid w:val="00851324"/>
    <w:rsid w:val="0085350A"/>
    <w:rsid w:val="0086315C"/>
    <w:rsid w:val="008642F6"/>
    <w:rsid w:val="008649FF"/>
    <w:rsid w:val="0088244A"/>
    <w:rsid w:val="008A7A40"/>
    <w:rsid w:val="00917261"/>
    <w:rsid w:val="00923076"/>
    <w:rsid w:val="009374BF"/>
    <w:rsid w:val="0094663C"/>
    <w:rsid w:val="0095007A"/>
    <w:rsid w:val="009500E3"/>
    <w:rsid w:val="009740AE"/>
    <w:rsid w:val="00990987"/>
    <w:rsid w:val="009A510B"/>
    <w:rsid w:val="009D1205"/>
    <w:rsid w:val="009D5B09"/>
    <w:rsid w:val="00A06BA9"/>
    <w:rsid w:val="00A13F33"/>
    <w:rsid w:val="00A44976"/>
    <w:rsid w:val="00A6763D"/>
    <w:rsid w:val="00AA0252"/>
    <w:rsid w:val="00AA3502"/>
    <w:rsid w:val="00AB1AD5"/>
    <w:rsid w:val="00AC6FD4"/>
    <w:rsid w:val="00AE02E8"/>
    <w:rsid w:val="00AF522B"/>
    <w:rsid w:val="00B320B6"/>
    <w:rsid w:val="00B506DD"/>
    <w:rsid w:val="00B569FE"/>
    <w:rsid w:val="00B86543"/>
    <w:rsid w:val="00B97B54"/>
    <w:rsid w:val="00C010B9"/>
    <w:rsid w:val="00C034AD"/>
    <w:rsid w:val="00C16843"/>
    <w:rsid w:val="00C2048D"/>
    <w:rsid w:val="00C70B4A"/>
    <w:rsid w:val="00C71064"/>
    <w:rsid w:val="00C83DF1"/>
    <w:rsid w:val="00CB5F18"/>
    <w:rsid w:val="00CE69BF"/>
    <w:rsid w:val="00D22579"/>
    <w:rsid w:val="00D379B3"/>
    <w:rsid w:val="00D74B48"/>
    <w:rsid w:val="00D75351"/>
    <w:rsid w:val="00DE1B11"/>
    <w:rsid w:val="00E078A2"/>
    <w:rsid w:val="00E30153"/>
    <w:rsid w:val="00E60D4D"/>
    <w:rsid w:val="00E62BAD"/>
    <w:rsid w:val="00E662BF"/>
    <w:rsid w:val="00E71349"/>
    <w:rsid w:val="00E80488"/>
    <w:rsid w:val="00EB2DAB"/>
    <w:rsid w:val="00EB7A65"/>
    <w:rsid w:val="00EC440C"/>
    <w:rsid w:val="00ED3A76"/>
    <w:rsid w:val="00ED42AC"/>
    <w:rsid w:val="00F3455C"/>
    <w:rsid w:val="00F42A16"/>
    <w:rsid w:val="00F83D84"/>
    <w:rsid w:val="00F865FD"/>
    <w:rsid w:val="00F904CD"/>
    <w:rsid w:val="00FA41B5"/>
    <w:rsid w:val="00FA52C4"/>
    <w:rsid w:val="00F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33C7"/>
  <w15:docId w15:val="{C6627212-0CF0-41B6-B8E6-6EA2DA91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Crncevic</dc:creator>
  <cp:keywords/>
  <dc:description/>
  <cp:lastModifiedBy>Jovana Vujosevic</cp:lastModifiedBy>
  <cp:revision>20</cp:revision>
  <cp:lastPrinted>2021-09-17T07:26:00Z</cp:lastPrinted>
  <dcterms:created xsi:type="dcterms:W3CDTF">2021-06-07T12:43:00Z</dcterms:created>
  <dcterms:modified xsi:type="dcterms:W3CDTF">2021-09-17T07:27:00Z</dcterms:modified>
</cp:coreProperties>
</file>